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786C" w14:textId="3F5932C9" w:rsidR="00F83E2E" w:rsidRDefault="00F254D6">
      <w:r>
        <w:rPr>
          <w:noProof/>
        </w:rPr>
        <w:drawing>
          <wp:inline distT="0" distB="0" distL="0" distR="0" wp14:anchorId="5BFE2448" wp14:editId="510F2064">
            <wp:extent cx="5612130" cy="3156585"/>
            <wp:effectExtent l="0" t="0" r="7620" b="5715"/>
            <wp:docPr id="18422698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69840" name=""/>
                    <pic:cNvPicPr/>
                  </pic:nvPicPr>
                  <pic:blipFill rotWithShape="1">
                    <a:blip r:embed="rId4"/>
                    <a:srcRect t="16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E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D6"/>
    <w:rsid w:val="001C7310"/>
    <w:rsid w:val="002E3754"/>
    <w:rsid w:val="004A79AF"/>
    <w:rsid w:val="00F254D6"/>
    <w:rsid w:val="00F8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63C8"/>
  <w15:chartTrackingRefBased/>
  <w15:docId w15:val="{65CF7F03-DBC0-466C-BDED-3013130A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5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5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5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5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5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5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5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5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5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5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5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5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54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54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54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54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54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54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5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5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5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5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5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54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54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54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5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54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54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G</dc:creator>
  <cp:keywords/>
  <dc:description/>
  <cp:lastModifiedBy>MART G</cp:lastModifiedBy>
  <cp:revision>1</cp:revision>
  <dcterms:created xsi:type="dcterms:W3CDTF">2026-06-25T23:54:00Z</dcterms:created>
  <dcterms:modified xsi:type="dcterms:W3CDTF">2026-06-25T23:57:00Z</dcterms:modified>
</cp:coreProperties>
</file>