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body>
    <w:p w:rsidR="00FB2623" w:rsidP="008472A2" w:rsidRDefault="008472A2" w14:paraId="4F4817DA" w14:textId="08F30B6E">
      <w:pPr>
        <w:pStyle w:val="Ttulo4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FE7291">
        <w:rPr>
          <w:rFonts w:ascii="Arial" w:hAnsi="Arial" w:cs="Arial"/>
          <w:b/>
          <w:bCs/>
          <w:sz w:val="24"/>
        </w:rPr>
        <w:t>INGRID MARIA CONTRERAS ORTIZ</w:t>
      </w:r>
    </w:p>
    <w:p w:rsidRPr="00FE7291" w:rsidR="008B5333" w:rsidP="008B5333" w:rsidRDefault="00000000" w14:paraId="4958099A" w14:textId="77777777">
      <w:pPr>
        <w:rPr>
          <w:rFonts w:ascii="Arial" w:hAnsi="Arial" w:cs="Arial"/>
        </w:rPr>
      </w:pPr>
      <w:hyperlink w:history="1" r:id="rId8">
        <w:r w:rsidRPr="00FE7291" w:rsidR="008B5333">
          <w:rPr>
            <w:rStyle w:val="Hipervnculo"/>
            <w:rFonts w:ascii="Arial" w:hAnsi="Arial" w:cs="Arial"/>
          </w:rPr>
          <w:t>ingridpsic@hotmail.com</w:t>
        </w:r>
      </w:hyperlink>
    </w:p>
    <w:p w:rsidR="008B5333" w:rsidP="008B5333" w:rsidRDefault="008B5333" w14:paraId="51752479" w14:textId="77777777">
      <w:pPr/>
      <w:r w:rsidRPr="2D8D2B69" w:rsidR="008B5333">
        <w:rPr>
          <w:rFonts w:ascii="Arial" w:hAnsi="Arial" w:cs="Arial"/>
        </w:rPr>
        <w:t>Celular 31039658</w:t>
      </w:r>
      <w:r w:rsidRPr="2D8D2B69" w:rsidR="008B5333">
        <w:rPr>
          <w:rFonts w:ascii="Arial" w:hAnsi="Arial" w:cs="Arial"/>
        </w:rPr>
        <w:t>67</w:t>
      </w:r>
    </w:p>
    <w:p w:rsidR="3F168E5D" w:rsidRDefault="3F168E5D" w14:paraId="2CE3DDAF" w14:textId="4F23C308">
      <w:r w:rsidRPr="2D8D2B69" w:rsidR="3F168E5D">
        <w:rPr>
          <w:rFonts w:ascii="Arial" w:hAnsi="Arial" w:cs="Arial"/>
        </w:rPr>
        <w:t>Conjunto residencial Caeli reservado torre 5 apto 401</w:t>
      </w:r>
    </w:p>
    <w:p w:rsidRPr="00FE7291" w:rsidR="009E40F3" w:rsidP="009E40F3" w:rsidRDefault="009E40F3" w14:paraId="4D1B9812" w14:textId="36A5C68D">
      <w:pPr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BEEB2A" wp14:editId="075058DE">
                <wp:simplePos x="0" y="0"/>
                <wp:positionH relativeFrom="margin">
                  <wp:posOffset>0</wp:posOffset>
                </wp:positionH>
                <wp:positionV relativeFrom="paragraph">
                  <wp:posOffset>37465</wp:posOffset>
                </wp:positionV>
                <wp:extent cx="5610225" cy="19050"/>
                <wp:effectExtent l="0" t="38100" r="66675" b="5715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0225" cy="1905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07D0230">
              <v:line id="Line 2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333" strokeweight="8pt" from="0,2.95pt" to="441.75pt,4.45pt" w14:anchorId="137E49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">
                <v:stroke linestyle="thickThin"/>
                <w10:wrap anchorx="margin"/>
              </v:line>
            </w:pict>
          </mc:Fallback>
        </mc:AlternateContent>
      </w:r>
    </w:p>
    <w:p w:rsidRPr="00FE7291" w:rsidR="00885590" w:rsidP="000A3DBE" w:rsidRDefault="0044291A" w14:paraId="1FF35F02" w14:textId="3DD13505">
      <w:pPr>
        <w:spacing w:line="360" w:lineRule="auto"/>
        <w:jc w:val="center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PERFIL</w:t>
      </w:r>
      <w:r w:rsidR="00765857">
        <w:rPr>
          <w:rFonts w:ascii="Arial" w:hAnsi="Arial" w:cs="Arial"/>
          <w:b/>
          <w:bCs/>
        </w:rPr>
        <w:t xml:space="preserve"> LABORAL</w:t>
      </w:r>
    </w:p>
    <w:p w:rsidRPr="00FE7291" w:rsidR="00885590" w:rsidP="005573AD" w:rsidRDefault="00B80AE0" w14:paraId="7FD7F71F" w14:textId="363F2594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2E42A2" wp14:editId="278B90E4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15000" cy="0"/>
                <wp:effectExtent l="0" t="38100" r="57150" b="5715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FBDF25A">
              <v:line id="Line 7" style="position:absolute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spid="_x0000_s1026" strokecolor="#333" strokeweight="8pt" from="0,6.3pt" to="450pt,6.3pt" w14:anchorId="1E1E6B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">
                <v:stroke linestyle="thickThin"/>
                <w10:wrap anchorx="margin"/>
              </v:line>
            </w:pict>
          </mc:Fallback>
        </mc:AlternateContent>
      </w:r>
    </w:p>
    <w:p w:rsidRPr="00FE7291" w:rsidR="006B1D69" w:rsidP="001843FB" w:rsidRDefault="00404295" w14:paraId="74DACA11" w14:textId="66B49E7F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Persona</w:t>
      </w:r>
      <w:r w:rsidRPr="00FE7291" w:rsidR="00B9659F">
        <w:rPr>
          <w:rFonts w:ascii="Arial" w:hAnsi="Arial" w:cs="Arial"/>
        </w:rPr>
        <w:t xml:space="preserve"> con calidad humana,</w:t>
      </w:r>
      <w:r w:rsidRPr="00FE7291">
        <w:rPr>
          <w:rFonts w:ascii="Arial" w:hAnsi="Arial" w:cs="Arial"/>
        </w:rPr>
        <w:t xml:space="preserve"> </w:t>
      </w:r>
      <w:r w:rsidRPr="00FE7291" w:rsidR="00AF2DC0">
        <w:rPr>
          <w:rFonts w:ascii="Arial" w:hAnsi="Arial" w:cs="Arial"/>
        </w:rPr>
        <w:t xml:space="preserve">dedicada y </w:t>
      </w:r>
      <w:r w:rsidRPr="00FE7291">
        <w:rPr>
          <w:rFonts w:ascii="Arial" w:hAnsi="Arial" w:cs="Arial"/>
        </w:rPr>
        <w:t>comprometida en</w:t>
      </w:r>
      <w:r w:rsidRPr="00FE7291" w:rsidR="00447722">
        <w:rPr>
          <w:rFonts w:ascii="Arial" w:hAnsi="Arial" w:cs="Arial"/>
        </w:rPr>
        <w:t xml:space="preserve"> el</w:t>
      </w:r>
      <w:r w:rsidRPr="00FE7291">
        <w:rPr>
          <w:rFonts w:ascii="Arial" w:hAnsi="Arial" w:cs="Arial"/>
        </w:rPr>
        <w:t xml:space="preserve"> ejercicio </w:t>
      </w:r>
      <w:r w:rsidRPr="00FE7291" w:rsidR="00447722">
        <w:rPr>
          <w:rFonts w:ascii="Arial" w:hAnsi="Arial" w:cs="Arial"/>
        </w:rPr>
        <w:t>profesional</w:t>
      </w:r>
      <w:r w:rsidRPr="00FE7291" w:rsidR="00A21671">
        <w:rPr>
          <w:rFonts w:ascii="Arial" w:hAnsi="Arial" w:cs="Arial"/>
        </w:rPr>
        <w:t xml:space="preserve"> de la </w:t>
      </w:r>
      <w:r w:rsidRPr="00FE7291" w:rsidR="003F69BA">
        <w:rPr>
          <w:rFonts w:ascii="Arial" w:hAnsi="Arial" w:cs="Arial"/>
        </w:rPr>
        <w:t>psicología</w:t>
      </w:r>
      <w:r w:rsidRPr="00FE7291" w:rsidR="00A453D0">
        <w:rPr>
          <w:rFonts w:ascii="Arial" w:hAnsi="Arial" w:cs="Arial"/>
        </w:rPr>
        <w:t xml:space="preserve"> </w:t>
      </w:r>
      <w:r w:rsidRPr="00FE7291" w:rsidR="00B60F11">
        <w:rPr>
          <w:rFonts w:ascii="Arial" w:hAnsi="Arial" w:cs="Arial"/>
        </w:rPr>
        <w:t>con</w:t>
      </w:r>
      <w:r w:rsidRPr="00FE7291" w:rsidR="002957AA">
        <w:rPr>
          <w:rFonts w:ascii="Arial" w:hAnsi="Arial" w:cs="Arial"/>
        </w:rPr>
        <w:t xml:space="preserve"> experiencia laboral de </w:t>
      </w:r>
      <w:r w:rsidRPr="00FE7291" w:rsidR="00362A50">
        <w:rPr>
          <w:rFonts w:ascii="Arial" w:hAnsi="Arial" w:cs="Arial"/>
        </w:rPr>
        <w:t>22 años de desempeño en el Ejercito Naciona</w:t>
      </w:r>
      <w:r w:rsidRPr="00FE7291" w:rsidR="00400745">
        <w:rPr>
          <w:rFonts w:ascii="Arial" w:hAnsi="Arial" w:cs="Arial"/>
        </w:rPr>
        <w:t>l en diferentes áreas de la psicología</w:t>
      </w:r>
      <w:r w:rsidRPr="00FE7291" w:rsidR="006C3014">
        <w:rPr>
          <w:rFonts w:ascii="Arial" w:hAnsi="Arial" w:cs="Arial"/>
        </w:rPr>
        <w:t xml:space="preserve"> implementando y elaborando </w:t>
      </w:r>
      <w:r w:rsidRPr="00FE7291" w:rsidR="00EA27AB">
        <w:rPr>
          <w:rFonts w:ascii="Arial" w:hAnsi="Arial" w:cs="Arial"/>
        </w:rPr>
        <w:t>programas en</w:t>
      </w:r>
      <w:r w:rsidRPr="00FE7291" w:rsidR="00F954DC">
        <w:rPr>
          <w:rFonts w:ascii="Arial" w:hAnsi="Arial" w:cs="Arial"/>
        </w:rPr>
        <w:t xml:space="preserve"> </w:t>
      </w:r>
      <w:r w:rsidRPr="00FE7291" w:rsidR="00BB31AE">
        <w:rPr>
          <w:rFonts w:ascii="Arial" w:hAnsi="Arial" w:cs="Arial"/>
        </w:rPr>
        <w:t>prevención y promoción en salud mental</w:t>
      </w:r>
      <w:r w:rsidRPr="00FE7291" w:rsidR="00EF0CC5">
        <w:rPr>
          <w:rFonts w:ascii="Arial" w:hAnsi="Arial" w:cs="Arial"/>
        </w:rPr>
        <w:t xml:space="preserve">. Con </w:t>
      </w:r>
      <w:r w:rsidRPr="00FE7291" w:rsidR="00EE6DF5">
        <w:rPr>
          <w:rFonts w:ascii="Arial" w:hAnsi="Arial" w:cs="Arial"/>
        </w:rPr>
        <w:t>h</w:t>
      </w:r>
      <w:r w:rsidRPr="00FE7291" w:rsidR="00EF0CC5">
        <w:rPr>
          <w:rFonts w:ascii="Arial" w:hAnsi="Arial" w:cs="Arial"/>
        </w:rPr>
        <w:t>abilidad</w:t>
      </w:r>
      <w:r w:rsidRPr="00FE7291" w:rsidR="00EF0CC5">
        <w:rPr>
          <w:rFonts w:ascii="Arial" w:hAnsi="Arial" w:cs="Arial"/>
          <w:lang w:eastAsia="es-CO"/>
        </w:rPr>
        <w:t xml:space="preserve"> para trabajar en equipo y manejo de grupos</w:t>
      </w:r>
      <w:r w:rsidR="00E02FED">
        <w:rPr>
          <w:rFonts w:ascii="Arial" w:hAnsi="Arial" w:cs="Arial"/>
          <w:lang w:eastAsia="es-CO"/>
        </w:rPr>
        <w:t>.</w:t>
      </w:r>
      <w:r w:rsidRPr="00FE7291" w:rsidR="00447722">
        <w:rPr>
          <w:rFonts w:ascii="Arial" w:hAnsi="Arial" w:cs="Arial"/>
        </w:rPr>
        <w:t xml:space="preserve"> </w:t>
      </w:r>
      <w:r w:rsidR="00E02FED">
        <w:rPr>
          <w:rFonts w:ascii="Arial" w:hAnsi="Arial" w:cs="Arial"/>
        </w:rPr>
        <w:t>L</w:t>
      </w:r>
      <w:r w:rsidRPr="00FE7291" w:rsidR="00561E13">
        <w:rPr>
          <w:rFonts w:ascii="Arial" w:hAnsi="Arial" w:cs="Arial"/>
        </w:rPr>
        <w:t>iderando</w:t>
      </w:r>
      <w:r w:rsidR="00E02FED">
        <w:rPr>
          <w:rFonts w:ascii="Arial" w:hAnsi="Arial" w:cs="Arial"/>
        </w:rPr>
        <w:t xml:space="preserve"> y realizando </w:t>
      </w:r>
      <w:r w:rsidRPr="00FE7291" w:rsidR="00561E13">
        <w:rPr>
          <w:rFonts w:ascii="Arial" w:hAnsi="Arial" w:cs="Arial"/>
        </w:rPr>
        <w:t xml:space="preserve"> </w:t>
      </w:r>
      <w:r w:rsidRPr="00FE7291" w:rsidR="00CA72A4">
        <w:rPr>
          <w:rFonts w:ascii="Arial" w:hAnsi="Arial" w:cs="Arial"/>
        </w:rPr>
        <w:t xml:space="preserve">los </w:t>
      </w:r>
      <w:r w:rsidRPr="00FE7291" w:rsidR="00F7619B">
        <w:rPr>
          <w:rFonts w:ascii="Arial" w:hAnsi="Arial" w:cs="Arial"/>
        </w:rPr>
        <w:t xml:space="preserve">de procesos de incorporación y </w:t>
      </w:r>
      <w:r w:rsidRPr="00FE7291" w:rsidR="008751D9">
        <w:rPr>
          <w:rFonts w:ascii="Arial" w:hAnsi="Arial" w:cs="Arial"/>
        </w:rPr>
        <w:t>selección en los diferentes niveles</w:t>
      </w:r>
      <w:r w:rsidRPr="00FE7291" w:rsidR="00CA72A4">
        <w:rPr>
          <w:rFonts w:ascii="Arial" w:hAnsi="Arial" w:cs="Arial"/>
        </w:rPr>
        <w:t>,</w:t>
      </w:r>
      <w:r w:rsidRPr="00FE7291" w:rsidR="008751D9">
        <w:rPr>
          <w:rFonts w:ascii="Arial" w:hAnsi="Arial" w:cs="Arial"/>
        </w:rPr>
        <w:t xml:space="preserve"> estratégico </w:t>
      </w:r>
      <w:r w:rsidRPr="00FE7291" w:rsidR="00016C52">
        <w:rPr>
          <w:rFonts w:ascii="Arial" w:hAnsi="Arial" w:cs="Arial"/>
        </w:rPr>
        <w:t xml:space="preserve">en </w:t>
      </w:r>
      <w:r w:rsidRPr="00FE7291" w:rsidR="009E535A">
        <w:rPr>
          <w:rFonts w:ascii="Arial" w:hAnsi="Arial" w:cs="Arial"/>
        </w:rPr>
        <w:t>selección</w:t>
      </w:r>
      <w:r w:rsidRPr="00FE7291" w:rsidR="00016C52">
        <w:rPr>
          <w:rFonts w:ascii="Arial" w:hAnsi="Arial" w:cs="Arial"/>
        </w:rPr>
        <w:t xml:space="preserve"> de oficiales y suboficiales</w:t>
      </w:r>
      <w:r w:rsidRPr="00FE7291" w:rsidR="009E535A">
        <w:rPr>
          <w:rFonts w:ascii="Arial" w:hAnsi="Arial" w:cs="Arial"/>
        </w:rPr>
        <w:t xml:space="preserve"> de carr</w:t>
      </w:r>
      <w:r w:rsidRPr="00FE7291" w:rsidR="005078D9">
        <w:rPr>
          <w:rFonts w:ascii="Arial" w:hAnsi="Arial" w:cs="Arial"/>
        </w:rPr>
        <w:t>era</w:t>
      </w:r>
      <w:r w:rsidRPr="00FE7291" w:rsidR="009E535A">
        <w:rPr>
          <w:rFonts w:ascii="Arial" w:hAnsi="Arial" w:cs="Arial"/>
        </w:rPr>
        <w:t xml:space="preserve"> y del cuerpo administrativo</w:t>
      </w:r>
      <w:r w:rsidRPr="00FE7291" w:rsidR="00016C52">
        <w:rPr>
          <w:rFonts w:ascii="Arial" w:hAnsi="Arial" w:cs="Arial"/>
        </w:rPr>
        <w:t xml:space="preserve"> a ni</w:t>
      </w:r>
      <w:r w:rsidRPr="00FE7291" w:rsidR="00B60F11">
        <w:rPr>
          <w:rFonts w:ascii="Arial" w:hAnsi="Arial" w:cs="Arial"/>
        </w:rPr>
        <w:t>v</w:t>
      </w:r>
      <w:r w:rsidRPr="00FE7291" w:rsidR="00016C52">
        <w:rPr>
          <w:rFonts w:ascii="Arial" w:hAnsi="Arial" w:cs="Arial"/>
        </w:rPr>
        <w:t>el operativo en las modalidades de soldados regulares bachilleres y</w:t>
      </w:r>
      <w:r w:rsidRPr="00FE7291" w:rsidR="00CF44D6">
        <w:rPr>
          <w:rFonts w:ascii="Arial" w:hAnsi="Arial" w:cs="Arial"/>
        </w:rPr>
        <w:t xml:space="preserve"> </w:t>
      </w:r>
      <w:r w:rsidRPr="00FE7291" w:rsidR="00B60F11">
        <w:rPr>
          <w:rFonts w:ascii="Arial" w:hAnsi="Arial" w:cs="Arial"/>
        </w:rPr>
        <w:t>profesional</w:t>
      </w:r>
      <w:r w:rsidR="0023218B">
        <w:rPr>
          <w:rFonts w:ascii="Arial" w:hAnsi="Arial" w:cs="Arial"/>
        </w:rPr>
        <w:t>es</w:t>
      </w:r>
      <w:r w:rsidRPr="00FE7291" w:rsidR="00CF44D6">
        <w:rPr>
          <w:rFonts w:ascii="Arial" w:hAnsi="Arial" w:cs="Arial"/>
        </w:rPr>
        <w:t>.</w:t>
      </w:r>
      <w:r w:rsidRPr="00FE7291" w:rsidR="00E67BB8">
        <w:rPr>
          <w:rFonts w:ascii="Arial" w:hAnsi="Arial" w:cs="Arial"/>
        </w:rPr>
        <w:t xml:space="preserve"> Con habilidad</w:t>
      </w:r>
      <w:r w:rsidRPr="00FE7291" w:rsidR="007C01E0">
        <w:rPr>
          <w:rFonts w:ascii="Arial" w:hAnsi="Arial" w:cs="Arial"/>
        </w:rPr>
        <w:t xml:space="preserve"> clínica</w:t>
      </w:r>
      <w:r w:rsidRPr="00FE7291" w:rsidR="00F95835">
        <w:rPr>
          <w:rFonts w:ascii="Arial" w:hAnsi="Arial" w:cs="Arial"/>
          <w:lang w:eastAsia="es-CO"/>
        </w:rPr>
        <w:t xml:space="preserve"> para detección de psicopatología y perfil de líderes</w:t>
      </w:r>
      <w:r w:rsidRPr="00FE7291" w:rsidR="00662822">
        <w:rPr>
          <w:rFonts w:ascii="Arial" w:hAnsi="Arial" w:cs="Arial"/>
          <w:lang w:eastAsia="es-CO"/>
        </w:rPr>
        <w:t xml:space="preserve"> </w:t>
      </w:r>
      <w:r w:rsidRPr="00FE7291" w:rsidR="003317FC">
        <w:rPr>
          <w:rFonts w:ascii="Arial" w:hAnsi="Arial" w:cs="Arial"/>
          <w:lang w:eastAsia="es-CO"/>
        </w:rPr>
        <w:t xml:space="preserve">por </w:t>
      </w:r>
      <w:r w:rsidRPr="00FE7291" w:rsidR="0090299E">
        <w:rPr>
          <w:rFonts w:ascii="Arial" w:hAnsi="Arial" w:cs="Arial"/>
          <w:lang w:eastAsia="es-CO"/>
        </w:rPr>
        <w:t xml:space="preserve">medio </w:t>
      </w:r>
      <w:r w:rsidRPr="00FE7291" w:rsidR="0090299E">
        <w:rPr>
          <w:rFonts w:ascii="Arial" w:hAnsi="Arial" w:cs="Arial"/>
        </w:rPr>
        <w:t>de</w:t>
      </w:r>
      <w:r w:rsidRPr="00FE7291" w:rsidR="00E67BB8">
        <w:rPr>
          <w:rFonts w:ascii="Arial" w:hAnsi="Arial" w:cs="Arial"/>
        </w:rPr>
        <w:t xml:space="preserve"> entrevistas </w:t>
      </w:r>
      <w:r w:rsidRPr="00FE7291" w:rsidR="009D254C">
        <w:rPr>
          <w:rFonts w:ascii="Arial" w:hAnsi="Arial" w:cs="Arial"/>
        </w:rPr>
        <w:t xml:space="preserve">individuales, </w:t>
      </w:r>
      <w:r w:rsidRPr="00FE7291" w:rsidR="00C27B0A">
        <w:rPr>
          <w:rFonts w:ascii="Arial" w:hAnsi="Arial" w:cs="Arial"/>
        </w:rPr>
        <w:t>grupales</w:t>
      </w:r>
      <w:r w:rsidRPr="00FE7291" w:rsidR="00543C65">
        <w:rPr>
          <w:rFonts w:ascii="Arial" w:hAnsi="Arial" w:cs="Arial"/>
        </w:rPr>
        <w:t xml:space="preserve"> y </w:t>
      </w:r>
      <w:r w:rsidRPr="00FE7291" w:rsidR="006B784F">
        <w:rPr>
          <w:rFonts w:ascii="Arial" w:hAnsi="Arial" w:cs="Arial"/>
        </w:rPr>
        <w:t>experticia en</w:t>
      </w:r>
      <w:r w:rsidRPr="00FE7291" w:rsidR="003317FC">
        <w:rPr>
          <w:rFonts w:ascii="Arial" w:hAnsi="Arial" w:cs="Arial"/>
        </w:rPr>
        <w:t xml:space="preserve"> la aplicación calificación e interpretación en test psicológicos</w:t>
      </w:r>
      <w:r w:rsidRPr="00FE7291" w:rsidR="00892659">
        <w:rPr>
          <w:rFonts w:ascii="Arial" w:hAnsi="Arial" w:cs="Arial"/>
        </w:rPr>
        <w:t>.</w:t>
      </w:r>
      <w:r w:rsidRPr="00FE7291" w:rsidR="008B4740">
        <w:rPr>
          <w:rFonts w:ascii="Arial" w:hAnsi="Arial" w:cs="Arial"/>
        </w:rPr>
        <w:t xml:space="preserve"> </w:t>
      </w:r>
    </w:p>
    <w:p w:rsidRPr="00FE7291" w:rsidR="009D56B7" w:rsidP="005573AD" w:rsidRDefault="009D56B7" w14:paraId="0CFED18E" w14:textId="77777777">
      <w:pPr>
        <w:spacing w:line="360" w:lineRule="auto"/>
        <w:jc w:val="both"/>
        <w:rPr>
          <w:rFonts w:ascii="Arial" w:hAnsi="Arial" w:cs="Arial"/>
          <w:lang w:eastAsia="es-CO"/>
        </w:rPr>
      </w:pPr>
    </w:p>
    <w:p w:rsidRPr="00FE7291" w:rsidR="00615DBB" w:rsidP="001254FE" w:rsidRDefault="0084765D" w14:paraId="5C249E6F" w14:textId="5418DEB0">
      <w:pPr>
        <w:spacing w:line="360" w:lineRule="auto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 xml:space="preserve">PREPARACION </w:t>
      </w:r>
      <w:r w:rsidRPr="00FE7291" w:rsidR="00AE071A">
        <w:rPr>
          <w:rFonts w:ascii="Arial" w:hAnsi="Arial" w:cs="Arial"/>
          <w:b/>
          <w:bCs/>
        </w:rPr>
        <w:t>ACADÉMICA</w:t>
      </w:r>
    </w:p>
    <w:p w:rsidRPr="00FE7291" w:rsidR="00615DBB" w:rsidP="004720EE" w:rsidRDefault="00B80AE0" w14:paraId="531D22C6" w14:textId="77777777">
      <w:pPr>
        <w:spacing w:line="360" w:lineRule="auto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66F542" wp14:editId="07777777">
                <wp:simplePos x="0" y="0"/>
                <wp:positionH relativeFrom="column">
                  <wp:posOffset>135255</wp:posOffset>
                </wp:positionH>
                <wp:positionV relativeFrom="paragraph">
                  <wp:posOffset>80010</wp:posOffset>
                </wp:positionV>
                <wp:extent cx="5579745" cy="0"/>
                <wp:effectExtent l="59055" t="51435" r="57150" b="5334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A9B0AD3">
              <v:line id="Line 3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10.65pt,6.3pt" to="450pt,6.3pt" w14:anchorId="37A79D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CF+i3R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84765D" w:rsidP="00EA629F" w:rsidRDefault="0084765D" w14:paraId="525F86F1" w14:textId="77777777">
      <w:pPr>
        <w:pStyle w:val="Piedepgina"/>
        <w:tabs>
          <w:tab w:val="clear" w:pos="4419"/>
          <w:tab w:val="clear" w:pos="8838"/>
        </w:tabs>
        <w:ind w:left="3538" w:hanging="3538"/>
        <w:rPr>
          <w:rFonts w:ascii="Arial" w:hAnsi="Arial" w:cs="Arial"/>
        </w:rPr>
      </w:pPr>
    </w:p>
    <w:p w:rsidRPr="00FE7291" w:rsidR="0084765D" w:rsidP="0084765D" w:rsidRDefault="0084765D" w14:paraId="75AD8C23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ESPECIALIZACION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Universidad “Escuela de Administración de negocios” EAN</w:t>
      </w:r>
    </w:p>
    <w:p w:rsidRPr="00FE7291" w:rsidR="0084765D" w:rsidP="0084765D" w:rsidRDefault="0084765D" w14:paraId="1DE61BBE" w14:textId="5F27E94B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1 </w:t>
      </w:r>
      <w:r w:rsidRPr="00FE7291" w:rsidR="006B784F">
        <w:rPr>
          <w:rFonts w:ascii="Arial" w:hAnsi="Arial" w:cs="Arial"/>
        </w:rPr>
        <w:t>año</w:t>
      </w:r>
    </w:p>
    <w:p w:rsidRPr="00FE7291" w:rsidR="0084765D" w:rsidP="0084765D" w:rsidRDefault="0084765D" w14:paraId="1FC319C6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TÍTULO OBTENIDO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Especialista en Gestión Humana</w:t>
      </w:r>
    </w:p>
    <w:p w:rsidRPr="00FE7291" w:rsidR="0084765D" w:rsidP="0084765D" w:rsidRDefault="0084765D" w14:paraId="1AC07AED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Bogotá, 2013</w:t>
      </w:r>
    </w:p>
    <w:p w:rsidRPr="00FE7291" w:rsidR="0084765D" w:rsidP="0084765D" w:rsidRDefault="0084765D" w14:paraId="554833D7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</w:p>
    <w:p w:rsidRPr="00FE7291" w:rsidR="0084765D" w:rsidP="0084765D" w:rsidRDefault="0084765D" w14:paraId="7B05D23D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UNIVERSIDAD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Santo Tomas de Aquino </w:t>
      </w:r>
    </w:p>
    <w:p w:rsidRPr="00FE7291" w:rsidR="0084765D" w:rsidP="0084765D" w:rsidRDefault="0084765D" w14:paraId="295F68D2" w14:textId="0A396DCE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5 </w:t>
      </w:r>
      <w:r w:rsidRPr="00FE7291" w:rsidR="006B784F">
        <w:rPr>
          <w:rFonts w:ascii="Arial" w:hAnsi="Arial" w:cs="Arial"/>
        </w:rPr>
        <w:t>años</w:t>
      </w:r>
    </w:p>
    <w:p w:rsidRPr="00FE7291" w:rsidR="0084765D" w:rsidP="0084765D" w:rsidRDefault="0084765D" w14:paraId="4C45011A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TÍTULO OBTENIDO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Profesional en Psicología</w:t>
      </w:r>
    </w:p>
    <w:p w:rsidRPr="00FE7291" w:rsidR="0084765D" w:rsidP="0084765D" w:rsidRDefault="0084765D" w14:paraId="1E0D0CB7" w14:textId="3FED6BBB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Bogotá, 1986 – 1992</w:t>
      </w:r>
    </w:p>
    <w:p w:rsidRPr="00FE7291" w:rsidR="00EA629F" w:rsidP="00EA629F" w:rsidRDefault="00EA629F" w14:paraId="4EAFAD5F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</w:p>
    <w:p w:rsidRPr="00FE7291" w:rsidR="00EA629F" w:rsidP="00EA629F" w:rsidRDefault="00EA629F" w14:paraId="151E89D3" w14:textId="3E880AEE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SECUNDARIA</w:t>
      </w:r>
      <w:r w:rsidRPr="00FE7291">
        <w:rPr>
          <w:rFonts w:ascii="Arial" w:hAnsi="Arial" w:cs="Arial"/>
        </w:rPr>
        <w:tab/>
      </w:r>
      <w:r w:rsidRPr="00FE7291" w:rsidR="00D61F08">
        <w:rPr>
          <w:rFonts w:ascii="Arial" w:hAnsi="Arial" w:cs="Arial"/>
        </w:rPr>
        <w:t>Colegio de Bachillerato “Patria”</w:t>
      </w:r>
    </w:p>
    <w:p w:rsidRPr="00FE7291" w:rsidR="00EA629F" w:rsidP="00EA629F" w:rsidRDefault="00EA629F" w14:paraId="6272FEE8" w14:textId="47B8259C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 w:rsidR="00B708DF">
        <w:rPr>
          <w:rFonts w:ascii="Arial" w:hAnsi="Arial" w:cs="Arial"/>
        </w:rPr>
        <w:t>Bogotá</w:t>
      </w:r>
      <w:r w:rsidRPr="00FE7291" w:rsidR="00192E6B">
        <w:rPr>
          <w:rFonts w:ascii="Arial" w:hAnsi="Arial" w:cs="Arial"/>
        </w:rPr>
        <w:t xml:space="preserve">, </w:t>
      </w:r>
      <w:r w:rsidRPr="00FE7291" w:rsidR="00670A35">
        <w:rPr>
          <w:rFonts w:ascii="Arial" w:hAnsi="Arial" w:cs="Arial"/>
        </w:rPr>
        <w:t>198</w:t>
      </w:r>
      <w:r w:rsidRPr="00FE7291" w:rsidR="00D61F08">
        <w:rPr>
          <w:rFonts w:ascii="Arial" w:hAnsi="Arial" w:cs="Arial"/>
        </w:rPr>
        <w:t>5</w:t>
      </w:r>
    </w:p>
    <w:p w:rsidRPr="00FE7291" w:rsidR="0084765D" w:rsidP="0084765D" w:rsidRDefault="0084765D" w14:paraId="611251F2" w14:textId="77777777">
      <w:pPr>
        <w:pStyle w:val="Piedepgina"/>
        <w:tabs>
          <w:tab w:val="clear" w:pos="4419"/>
          <w:tab w:val="clear" w:pos="8838"/>
        </w:tabs>
        <w:ind w:left="3538" w:hanging="3538"/>
        <w:rPr>
          <w:rFonts w:ascii="Arial" w:hAnsi="Arial" w:cs="Arial"/>
        </w:rPr>
      </w:pPr>
      <w:r w:rsidRPr="00FE7291">
        <w:rPr>
          <w:rFonts w:ascii="Arial" w:hAnsi="Arial" w:cs="Arial"/>
        </w:rPr>
        <w:t>PRIMARIA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Colegio de la Presentación </w:t>
      </w:r>
    </w:p>
    <w:p w:rsidRPr="00FE7291" w:rsidR="0084765D" w:rsidP="0084765D" w:rsidRDefault="0084765D" w14:paraId="16DE9D57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Quinto de primaria  </w:t>
      </w:r>
    </w:p>
    <w:p w:rsidRPr="00FE7291" w:rsidR="00BE0274" w:rsidP="001924A3" w:rsidRDefault="0084765D" w14:paraId="069358F7" w14:textId="31D0DB74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Ibagué, 1979.</w:t>
      </w:r>
    </w:p>
    <w:p w:rsidRPr="00FE7291" w:rsidR="007D0F87" w:rsidP="007D0F87" w:rsidRDefault="007D0F87" w14:paraId="6E7C80E6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</w:p>
    <w:p w:rsidRPr="00FE7291" w:rsidR="00AA76D9" w:rsidP="00192E6B" w:rsidRDefault="00A465CD" w14:paraId="6A33CB78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IDIOMAS</w:t>
      </w:r>
      <w:r w:rsidRPr="00FE7291" w:rsidR="00AA76D9">
        <w:rPr>
          <w:rFonts w:ascii="Arial" w:hAnsi="Arial" w:cs="Arial"/>
        </w:rPr>
        <w:t xml:space="preserve"> </w:t>
      </w:r>
      <w:r w:rsidRPr="00FE7291" w:rsidR="00AA76D9">
        <w:rPr>
          <w:rFonts w:ascii="Arial" w:hAnsi="Arial" w:cs="Arial"/>
        </w:rPr>
        <w:tab/>
      </w:r>
      <w:r w:rsidRPr="00FE7291" w:rsidR="00AA76D9">
        <w:rPr>
          <w:rFonts w:ascii="Arial" w:hAnsi="Arial" w:cs="Arial"/>
        </w:rPr>
        <w:t>ESPAÑOL</w:t>
      </w:r>
      <w:r w:rsidRPr="00FE7291" w:rsidR="00AA76D9">
        <w:rPr>
          <w:rFonts w:ascii="Arial" w:hAnsi="Arial" w:cs="Arial"/>
        </w:rPr>
        <w:tab/>
      </w:r>
      <w:r w:rsidRPr="00FE7291" w:rsidR="00AA76D9">
        <w:rPr>
          <w:rFonts w:ascii="Arial" w:hAnsi="Arial" w:cs="Arial"/>
        </w:rPr>
        <w:t>: Natal</w:t>
      </w:r>
    </w:p>
    <w:p w:rsidRPr="00FE7291" w:rsidR="00A465CD" w:rsidP="00AA76D9" w:rsidRDefault="00AA76D9" w14:paraId="0D693F40" w14:textId="0AACB80C">
      <w:pPr>
        <w:pStyle w:val="Piedepgina"/>
        <w:tabs>
          <w:tab w:val="clear" w:pos="4419"/>
          <w:tab w:val="clear" w:pos="8838"/>
        </w:tabs>
        <w:ind w:left="3540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INGLES 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: </w:t>
      </w:r>
      <w:r w:rsidRPr="00FE7291" w:rsidR="00600C78">
        <w:rPr>
          <w:rFonts w:ascii="Arial" w:hAnsi="Arial" w:cs="Arial"/>
        </w:rPr>
        <w:t>BA</w:t>
      </w:r>
      <w:r w:rsidRPr="00FE7291" w:rsidR="001924A3">
        <w:rPr>
          <w:rFonts w:ascii="Arial" w:hAnsi="Arial" w:cs="Arial"/>
        </w:rPr>
        <w:t>SICO</w:t>
      </w:r>
      <w:r w:rsidRPr="00FE7291" w:rsidR="00A87559">
        <w:rPr>
          <w:rFonts w:ascii="Arial" w:hAnsi="Arial" w:cs="Arial"/>
        </w:rPr>
        <w:tab/>
      </w:r>
    </w:p>
    <w:p w:rsidRPr="00FE7291" w:rsidR="00D61F08" w:rsidP="00192E6B" w:rsidRDefault="00A465CD" w14:paraId="2379C58E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ab/>
      </w:r>
    </w:p>
    <w:p w:rsidRPr="00FE7291" w:rsidR="00D61F08" w:rsidP="00192E6B" w:rsidRDefault="00D61F08" w14:paraId="3E4E6CA1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</w:p>
    <w:p w:rsidRPr="00FE7291" w:rsidR="001254FE" w:rsidP="001254FE" w:rsidRDefault="001254FE" w14:paraId="45ADDB63" w14:textId="13034AB2">
      <w:pPr>
        <w:spacing w:line="360" w:lineRule="auto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FORMACION PROFESIONAL</w:t>
      </w:r>
    </w:p>
    <w:p w:rsidRPr="00FE7291" w:rsidR="00600C78" w:rsidP="001254FE" w:rsidRDefault="001254FE" w14:paraId="3ACF74C0" w14:textId="2BAB1351">
      <w:pPr>
        <w:spacing w:line="360" w:lineRule="auto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A11653" wp14:editId="78E23182">
                <wp:simplePos x="0" y="0"/>
                <wp:positionH relativeFrom="column">
                  <wp:posOffset>135255</wp:posOffset>
                </wp:positionH>
                <wp:positionV relativeFrom="paragraph">
                  <wp:posOffset>80010</wp:posOffset>
                </wp:positionV>
                <wp:extent cx="5579745" cy="0"/>
                <wp:effectExtent l="59055" t="51435" r="57150" b="5334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79033CA">
              <v:line id="Line 3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10.65pt,6.3pt" to="450pt,6.3pt" w14:anchorId="39AC5F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CF+i3R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600C78" w:rsidP="00192E6B" w:rsidRDefault="00600C78" w14:paraId="43BEB13B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</w:rPr>
      </w:pPr>
    </w:p>
    <w:p w:rsidRPr="00FE7291" w:rsidR="00E85274" w:rsidP="00192E6B" w:rsidRDefault="00E85274" w14:paraId="2F2CAF81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  <w:b/>
        </w:rPr>
      </w:pPr>
    </w:p>
    <w:p w:rsidRPr="00FE7291" w:rsidR="00486E7B" w:rsidP="00A3642F" w:rsidRDefault="00486E7B" w14:paraId="45C266E8" w14:textId="777777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>Diplomados:</w:t>
      </w:r>
    </w:p>
    <w:p w:rsidRPr="00FE7291" w:rsidR="00486E7B" w:rsidP="00A3642F" w:rsidRDefault="00713B1C" w14:paraId="4DF2A500" w14:textId="615D412C">
      <w:pPr>
        <w:numPr>
          <w:ilvl w:val="1"/>
          <w:numId w:val="13"/>
        </w:num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Balance </w:t>
      </w:r>
      <w:proofErr w:type="spellStart"/>
      <w:r w:rsidRPr="00FE7291">
        <w:rPr>
          <w:rFonts w:ascii="Arial" w:hAnsi="Arial" w:cs="Arial"/>
        </w:rPr>
        <w:t>Scorecard</w:t>
      </w:r>
      <w:proofErr w:type="spellEnd"/>
      <w:r w:rsidRPr="00FE7291">
        <w:rPr>
          <w:rFonts w:ascii="Arial" w:hAnsi="Arial" w:cs="Arial"/>
        </w:rPr>
        <w:t xml:space="preserve"> y D</w:t>
      </w:r>
      <w:r w:rsidRPr="00FE7291" w:rsidR="00486E7B">
        <w:rPr>
          <w:rFonts w:ascii="Arial" w:hAnsi="Arial" w:cs="Arial"/>
        </w:rPr>
        <w:t xml:space="preserve">esarrollo </w:t>
      </w:r>
      <w:r w:rsidRPr="00FE7291">
        <w:rPr>
          <w:rFonts w:ascii="Arial" w:hAnsi="Arial" w:cs="Arial"/>
        </w:rPr>
        <w:t>integral del talento Humano</w:t>
      </w:r>
      <w:r w:rsidRPr="00FE7291" w:rsidR="00486E7B">
        <w:rPr>
          <w:rFonts w:ascii="Arial" w:hAnsi="Arial" w:cs="Arial"/>
        </w:rPr>
        <w:t xml:space="preserve"> “Universidad de la Sabana”</w:t>
      </w:r>
      <w:r w:rsidRPr="00FE7291" w:rsidR="006A3605">
        <w:rPr>
          <w:rFonts w:ascii="Arial" w:hAnsi="Arial" w:cs="Arial"/>
        </w:rPr>
        <w:t>, 2009</w:t>
      </w:r>
      <w:r w:rsidRPr="00FE7291">
        <w:rPr>
          <w:rFonts w:ascii="Arial" w:hAnsi="Arial" w:cs="Arial"/>
        </w:rPr>
        <w:t xml:space="preserve"> con intensidad de 120 horas.</w:t>
      </w:r>
    </w:p>
    <w:p w:rsidR="00486E7B" w:rsidP="00A3642F" w:rsidRDefault="00486E7B" w14:paraId="70B0DF38" w14:textId="5AE738C0">
      <w:pPr>
        <w:numPr>
          <w:ilvl w:val="1"/>
          <w:numId w:val="13"/>
        </w:num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Epidemiologia “Universidad Militar Nueva Granada”</w:t>
      </w:r>
      <w:r w:rsidRPr="00FE7291" w:rsidR="00924ADA">
        <w:rPr>
          <w:rFonts w:ascii="Arial" w:hAnsi="Arial" w:cs="Arial"/>
        </w:rPr>
        <w:t>1997</w:t>
      </w:r>
      <w:r w:rsidRPr="00FE7291">
        <w:rPr>
          <w:rFonts w:ascii="Arial" w:hAnsi="Arial" w:cs="Arial"/>
        </w:rPr>
        <w:t>.</w:t>
      </w:r>
    </w:p>
    <w:p w:rsidRPr="00FE7291" w:rsidR="00477706" w:rsidP="00A3642F" w:rsidRDefault="00477706" w14:paraId="1849488F" w14:textId="672A51DD">
      <w:pPr>
        <w:numPr>
          <w:ilvl w:val="1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Gestión del talento humano. </w:t>
      </w:r>
      <w:proofErr w:type="gramStart"/>
      <w:r>
        <w:rPr>
          <w:rFonts w:ascii="Arial" w:hAnsi="Arial" w:cs="Arial"/>
        </w:rPr>
        <w:t>Politécnico  2024</w:t>
      </w:r>
      <w:proofErr w:type="gramEnd"/>
      <w:r>
        <w:rPr>
          <w:rFonts w:ascii="Arial" w:hAnsi="Arial" w:cs="Arial"/>
        </w:rPr>
        <w:t xml:space="preserve"> </w:t>
      </w:r>
    </w:p>
    <w:p w:rsidRPr="00FE7291" w:rsidR="00486E7B" w:rsidP="00A3642F" w:rsidRDefault="00486E7B" w14:paraId="4C70489A" w14:textId="77777777">
      <w:pPr>
        <w:spacing w:line="360" w:lineRule="auto"/>
        <w:ind w:left="1440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 </w:t>
      </w:r>
    </w:p>
    <w:p w:rsidRPr="00FE7291" w:rsidR="00A3642F" w:rsidP="00A3642F" w:rsidRDefault="00486E7B" w14:paraId="09C2DC9E" w14:textId="77777777">
      <w:pPr>
        <w:pStyle w:val="Prrafodelista"/>
        <w:numPr>
          <w:ilvl w:val="0"/>
          <w:numId w:val="13"/>
        </w:num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FE7291">
        <w:rPr>
          <w:rFonts w:ascii="Arial" w:hAnsi="Arial" w:cs="Arial"/>
          <w:b/>
          <w:sz w:val="24"/>
          <w:szCs w:val="24"/>
        </w:rPr>
        <w:t xml:space="preserve">Cursos: </w:t>
      </w:r>
    </w:p>
    <w:p w:rsidR="00A3642F" w:rsidP="00A3642F" w:rsidRDefault="00A3642F" w14:paraId="27CD02C3" w14:textId="6EF5E7B4">
      <w:pPr>
        <w:numPr>
          <w:ilvl w:val="0"/>
          <w:numId w:val="13"/>
        </w:numPr>
        <w:tabs>
          <w:tab w:val="clear" w:pos="720"/>
          <w:tab w:val="num" w:pos="1080"/>
        </w:tabs>
        <w:spacing w:line="360" w:lineRule="auto"/>
        <w:ind w:left="1440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Auditor interno de Calidad según la norma técnica internacional de auditoria ISO9001.2000 Y GP 1000:</w:t>
      </w:r>
      <w:r w:rsidRPr="00FE7291" w:rsidR="0090299E">
        <w:rPr>
          <w:rFonts w:ascii="Arial" w:hAnsi="Arial" w:cs="Arial"/>
        </w:rPr>
        <w:t xml:space="preserve"> </w:t>
      </w:r>
      <w:r w:rsidRPr="00FE7291">
        <w:rPr>
          <w:rFonts w:ascii="Arial" w:hAnsi="Arial" w:cs="Arial"/>
        </w:rPr>
        <w:t>2004.</w:t>
      </w:r>
      <w:r w:rsidRPr="00FE7291" w:rsidR="00451D69">
        <w:rPr>
          <w:rFonts w:ascii="Arial" w:hAnsi="Arial" w:cs="Arial"/>
        </w:rPr>
        <w:t>febrero</w:t>
      </w:r>
      <w:r w:rsidRPr="00FE7291">
        <w:rPr>
          <w:rFonts w:ascii="Arial" w:hAnsi="Arial" w:cs="Arial"/>
        </w:rPr>
        <w:t xml:space="preserve"> de 2008 CEADE.</w:t>
      </w:r>
    </w:p>
    <w:p w:rsidRPr="00FE7291" w:rsidR="00477706" w:rsidP="00A3642F" w:rsidRDefault="00477706" w14:paraId="7AEBCAAC" w14:textId="6A02988B">
      <w:pPr>
        <w:numPr>
          <w:ilvl w:val="0"/>
          <w:numId w:val="13"/>
        </w:numPr>
        <w:tabs>
          <w:tab w:val="clear" w:pos="720"/>
          <w:tab w:val="num" w:pos="1080"/>
        </w:tabs>
        <w:spacing w:line="36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Modelo integrado de planeación y gestión 2023</w:t>
      </w:r>
    </w:p>
    <w:p w:rsidRPr="00FE7291" w:rsidR="00AF54DC" w:rsidP="00FB7C43" w:rsidRDefault="00AF54DC" w14:paraId="41FA9D88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  <w:b/>
        </w:rPr>
      </w:pPr>
    </w:p>
    <w:p w:rsidRPr="00FE7291" w:rsidR="00192E6B" w:rsidP="00192E6B" w:rsidRDefault="00950E31" w14:paraId="4810E668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 xml:space="preserve">SEMINARIOS </w:t>
      </w:r>
    </w:p>
    <w:p w:rsidRPr="00FE7291" w:rsidR="00082864" w:rsidP="00192E6B" w:rsidRDefault="00082864" w14:paraId="00AF3B7C" w14:textId="1668A5D9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  <w:b/>
        </w:rPr>
      </w:pPr>
    </w:p>
    <w:p w:rsidRPr="00FE7291" w:rsidR="00A14371" w:rsidP="00A14371" w:rsidRDefault="00A14371" w14:paraId="117415CD" w14:textId="77777777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“la Familia en el mundo contemporáneo” desarrollado en Bogotá los días 7 y 8 de febrero del 2012 en la Universidad de la Sabana.</w:t>
      </w:r>
    </w:p>
    <w:p w:rsidRPr="00FE7291" w:rsidR="0087784F" w:rsidP="00A14371" w:rsidRDefault="0087784F" w14:paraId="5F45D95D" w14:textId="73745D42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“Prevención de suicidio y manejo del trastorno de estrés postraumático con intensidad horaria de 36 horas julio de 2012 </w:t>
      </w:r>
      <w:r w:rsidRPr="00FE7291" w:rsidR="004C7E52">
        <w:rPr>
          <w:rFonts w:ascii="Arial" w:hAnsi="Arial" w:cs="Arial"/>
        </w:rPr>
        <w:t>dictado por</w:t>
      </w:r>
      <w:r w:rsidRPr="00FE7291">
        <w:rPr>
          <w:rFonts w:ascii="Arial" w:hAnsi="Arial" w:cs="Arial"/>
        </w:rPr>
        <w:t xml:space="preserve"> la Dirección de sanidad del Ejercito Nacional.  </w:t>
      </w:r>
    </w:p>
    <w:p w:rsidRPr="00FE7291" w:rsidR="00F55BAC" w:rsidP="005C55EE" w:rsidRDefault="00F55BAC" w14:paraId="1D9272FB" w14:textId="7D64CB65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“Encuentro internacional sobre modelos y Gestión humana por </w:t>
      </w:r>
      <w:r w:rsidRPr="00FE7291" w:rsidR="004C7E52">
        <w:rPr>
          <w:rFonts w:ascii="Arial" w:hAnsi="Arial" w:cs="Arial"/>
        </w:rPr>
        <w:t>competencias realizado</w:t>
      </w:r>
      <w:r w:rsidRPr="00FE7291">
        <w:rPr>
          <w:rFonts w:ascii="Arial" w:hAnsi="Arial" w:cs="Arial"/>
        </w:rPr>
        <w:t xml:space="preserve"> en </w:t>
      </w:r>
      <w:r w:rsidRPr="00FE7291" w:rsidR="008A6A8D">
        <w:rPr>
          <w:rFonts w:ascii="Arial" w:hAnsi="Arial" w:cs="Arial"/>
        </w:rPr>
        <w:t>agosto</w:t>
      </w:r>
      <w:r w:rsidRPr="00FE7291">
        <w:rPr>
          <w:rFonts w:ascii="Arial" w:hAnsi="Arial" w:cs="Arial"/>
        </w:rPr>
        <w:t xml:space="preserve"> de 2009 con una intensidad horaria de 16 horas</w:t>
      </w:r>
      <w:r w:rsidRPr="00FE7291" w:rsidR="00E72F34">
        <w:rPr>
          <w:rFonts w:ascii="Arial" w:hAnsi="Arial" w:cs="Arial"/>
        </w:rPr>
        <w:t xml:space="preserve"> en la Escuela Superior de administración Publica. </w:t>
      </w:r>
    </w:p>
    <w:p w:rsidRPr="00FE7291" w:rsidR="00230193" w:rsidP="005C55EE" w:rsidRDefault="00230193" w14:paraId="3482676C" w14:textId="3D4B387D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“Gerencia del talento Humano basado en Competencias laborales</w:t>
      </w:r>
      <w:r w:rsidRPr="00FE7291" w:rsidR="00F55BAC">
        <w:rPr>
          <w:rFonts w:ascii="Arial" w:hAnsi="Arial" w:cs="Arial"/>
        </w:rPr>
        <w:t xml:space="preserve"> con una intensidad horaria de 16 horas, 2009</w:t>
      </w:r>
      <w:r w:rsidRPr="00FE7291" w:rsidR="00E72F34">
        <w:rPr>
          <w:rFonts w:ascii="Arial" w:hAnsi="Arial" w:cs="Arial"/>
        </w:rPr>
        <w:t xml:space="preserve"> en la Escuela de administración </w:t>
      </w:r>
      <w:r w:rsidRPr="00FE7291" w:rsidR="00A3642F">
        <w:rPr>
          <w:rFonts w:ascii="Arial" w:hAnsi="Arial" w:cs="Arial"/>
        </w:rPr>
        <w:t>pública</w:t>
      </w:r>
      <w:r w:rsidRPr="00FE7291" w:rsidR="00F55BAC">
        <w:rPr>
          <w:rFonts w:ascii="Arial" w:hAnsi="Arial" w:cs="Arial"/>
        </w:rPr>
        <w:t xml:space="preserve">. </w:t>
      </w:r>
    </w:p>
    <w:p w:rsidRPr="00FE7291" w:rsidR="00082864" w:rsidP="005C55EE" w:rsidRDefault="00E72F34" w14:paraId="0DAE61DF" w14:textId="79118E40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Taller sobre indicadores de gestión con una duración de 12 horas en noviembre del 2009 en la Escuela de Administración de negocios. </w:t>
      </w:r>
    </w:p>
    <w:p w:rsidRPr="00FE7291" w:rsidR="00230193" w:rsidP="005C55EE" w:rsidRDefault="00536626" w14:paraId="732A300D" w14:textId="410D14BE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>“</w:t>
      </w:r>
      <w:r w:rsidRPr="00FE7291">
        <w:rPr>
          <w:rFonts w:ascii="Arial" w:hAnsi="Arial" w:cs="Arial"/>
        </w:rPr>
        <w:t xml:space="preserve">Manejo de técnicas de aprendizaje experiencial a </w:t>
      </w:r>
      <w:r w:rsidRPr="00FE7291" w:rsidR="00B453F5">
        <w:rPr>
          <w:rFonts w:ascii="Arial" w:hAnsi="Arial" w:cs="Arial"/>
        </w:rPr>
        <w:t>través</w:t>
      </w:r>
      <w:r w:rsidRPr="00FE7291">
        <w:rPr>
          <w:rFonts w:ascii="Arial" w:hAnsi="Arial" w:cs="Arial"/>
        </w:rPr>
        <w:t xml:space="preserve"> de</w:t>
      </w:r>
      <w:r w:rsidRPr="00FE7291" w:rsidR="00B453F5">
        <w:rPr>
          <w:rFonts w:ascii="Arial" w:hAnsi="Arial" w:cs="Arial"/>
        </w:rPr>
        <w:t xml:space="preserve">l Coaching con PNL: Herramientas para el desarrollo de competencias noviembre del 2007 Pontificia Universidad javeriana. </w:t>
      </w:r>
    </w:p>
    <w:p w:rsidRPr="00FE7291" w:rsidR="00B5330B" w:rsidP="005C55EE" w:rsidRDefault="00EC6CC2" w14:paraId="66391382" w14:textId="340DC92B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Seminario taller “El Wartegg y su </w:t>
      </w:r>
      <w:r w:rsidRPr="00FE7291" w:rsidR="00B5330B">
        <w:rPr>
          <w:rFonts w:ascii="Arial" w:hAnsi="Arial" w:cs="Arial"/>
        </w:rPr>
        <w:t>a</w:t>
      </w:r>
      <w:r w:rsidRPr="00FE7291">
        <w:rPr>
          <w:rFonts w:ascii="Arial" w:hAnsi="Arial" w:cs="Arial"/>
        </w:rPr>
        <w:t xml:space="preserve">plicabilidad en procesos de selección y desarrollo organizacional </w:t>
      </w:r>
      <w:r w:rsidRPr="00FE7291" w:rsidR="00B5330B">
        <w:rPr>
          <w:rFonts w:ascii="Arial" w:hAnsi="Arial" w:cs="Arial"/>
        </w:rPr>
        <w:t xml:space="preserve">Universidad Antonio Nariño con una intensidad de 12 horas en marzo del 2001. </w:t>
      </w:r>
    </w:p>
    <w:p w:rsidRPr="00FE7291" w:rsidR="008406CF" w:rsidP="005C55EE" w:rsidRDefault="004843A2" w14:paraId="0FEB34F7" w14:textId="34A0F4AA">
      <w:pPr>
        <w:pStyle w:val="Piedepgina"/>
        <w:numPr>
          <w:ilvl w:val="0"/>
          <w:numId w:val="10"/>
        </w:numPr>
        <w:tabs>
          <w:tab w:val="clear" w:pos="4419"/>
          <w:tab w:val="clear" w:pos="8838"/>
        </w:tabs>
        <w:spacing w:line="360" w:lineRule="auto"/>
        <w:ind w:left="714" w:hanging="357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“</w:t>
      </w:r>
      <w:r w:rsidRPr="00FE7291" w:rsidR="004678D8">
        <w:rPr>
          <w:rFonts w:ascii="Arial" w:hAnsi="Arial" w:cs="Arial"/>
        </w:rPr>
        <w:t>Capacitación</w:t>
      </w:r>
      <w:r w:rsidRPr="00FE7291">
        <w:rPr>
          <w:rFonts w:ascii="Arial" w:hAnsi="Arial" w:cs="Arial"/>
        </w:rPr>
        <w:t xml:space="preserve"> en el diseño de estrategias de prevención de </w:t>
      </w:r>
      <w:r w:rsidRPr="00FE7291" w:rsidR="004C7E52">
        <w:rPr>
          <w:rFonts w:ascii="Arial" w:hAnsi="Arial" w:cs="Arial"/>
        </w:rPr>
        <w:t>farmacodependencia y</w:t>
      </w:r>
      <w:r w:rsidRPr="00FE7291">
        <w:rPr>
          <w:rFonts w:ascii="Arial" w:hAnsi="Arial" w:cs="Arial"/>
        </w:rPr>
        <w:t xml:space="preserve"> alcoholismo en convenio entre el comando general de las fuerzas militares la dirección general de sanidad y el centro de atención y rehabilitación integral en salud mental de </w:t>
      </w:r>
      <w:r w:rsidRPr="00FE7291" w:rsidR="00564C54">
        <w:rPr>
          <w:rFonts w:ascii="Arial" w:hAnsi="Arial" w:cs="Arial"/>
        </w:rPr>
        <w:t>Antioquia en</w:t>
      </w:r>
      <w:r w:rsidRPr="00FE7291">
        <w:rPr>
          <w:rFonts w:ascii="Arial" w:hAnsi="Arial" w:cs="Arial"/>
        </w:rPr>
        <w:t xml:space="preserve"> </w:t>
      </w:r>
      <w:proofErr w:type="gramStart"/>
      <w:r w:rsidRPr="00FE7291">
        <w:rPr>
          <w:rFonts w:ascii="Arial" w:hAnsi="Arial" w:cs="Arial"/>
        </w:rPr>
        <w:t>Marzo</w:t>
      </w:r>
      <w:proofErr w:type="gramEnd"/>
      <w:r w:rsidRPr="00FE7291">
        <w:rPr>
          <w:rFonts w:ascii="Arial" w:hAnsi="Arial" w:cs="Arial"/>
        </w:rPr>
        <w:t xml:space="preserve"> del 2000.</w:t>
      </w:r>
      <w:r w:rsidRPr="00FE7291" w:rsidR="00750F2E">
        <w:rPr>
          <w:rFonts w:ascii="Arial" w:hAnsi="Arial" w:cs="Arial"/>
        </w:rPr>
        <w:t xml:space="preserve"> </w:t>
      </w:r>
    </w:p>
    <w:p w:rsidRPr="00FE7291" w:rsidR="00950E31" w:rsidP="00192E6B" w:rsidRDefault="00950E31" w14:paraId="7D240B20" w14:textId="77777777">
      <w:pPr>
        <w:pStyle w:val="Piedepgina"/>
        <w:tabs>
          <w:tab w:val="clear" w:pos="4419"/>
          <w:tab w:val="clear" w:pos="8838"/>
        </w:tabs>
        <w:ind w:left="3540" w:hanging="3540"/>
        <w:rPr>
          <w:rFonts w:ascii="Arial" w:hAnsi="Arial" w:cs="Arial"/>
          <w:b/>
        </w:rPr>
      </w:pPr>
    </w:p>
    <w:p w:rsidRPr="00FE7291" w:rsidR="0082559F" w:rsidP="00885590" w:rsidRDefault="0082559F" w14:paraId="79169266" w14:textId="77777777">
      <w:pPr>
        <w:jc w:val="both"/>
        <w:rPr>
          <w:rFonts w:ascii="Arial" w:hAnsi="Arial" w:cs="Arial"/>
          <w:bCs/>
        </w:rPr>
      </w:pPr>
    </w:p>
    <w:p w:rsidRPr="00FE7291" w:rsidR="00615DBB" w:rsidP="00FF2F16" w:rsidRDefault="00615DBB" w14:paraId="6C441E0C" w14:textId="77777777">
      <w:pPr>
        <w:pStyle w:val="Ttulo4"/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FE7291">
        <w:rPr>
          <w:rFonts w:ascii="Arial" w:hAnsi="Arial" w:cs="Arial"/>
          <w:b/>
          <w:bCs/>
          <w:sz w:val="24"/>
        </w:rPr>
        <w:t>EXPERIENCIA LABORAL</w:t>
      </w:r>
    </w:p>
    <w:p w:rsidRPr="00FE7291" w:rsidR="0079006D" w:rsidP="00567815" w:rsidRDefault="00B80AE0" w14:paraId="65B42B4E" w14:textId="4713FC7A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F1DA51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80010</wp:posOffset>
                </wp:positionV>
                <wp:extent cx="5579745" cy="0"/>
                <wp:effectExtent l="57150" t="51435" r="59055" b="5334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0221283">
              <v:line id="Line 5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9pt,6.3pt" to="448.35pt,6.3pt" w14:anchorId="584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A70K22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14588D" w:rsidP="003B0D38" w:rsidRDefault="0014588D" w14:paraId="0C606342" w14:textId="5E493F0B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 xml:space="preserve">Primer </w:t>
      </w:r>
      <w:r w:rsidRPr="00FE7291" w:rsidR="00A06AE1">
        <w:rPr>
          <w:rFonts w:ascii="Arial" w:hAnsi="Arial" w:cs="Arial"/>
          <w:b/>
        </w:rPr>
        <w:t>cargo</w:t>
      </w:r>
      <w:r w:rsidRPr="00FE7291" w:rsidR="00237E1E">
        <w:rPr>
          <w:rFonts w:ascii="Arial" w:hAnsi="Arial" w:cs="Arial"/>
          <w:b/>
        </w:rPr>
        <w:tab/>
      </w:r>
      <w:r w:rsidRPr="00FE7291" w:rsidR="00237E1E">
        <w:rPr>
          <w:rFonts w:ascii="Arial" w:hAnsi="Arial" w:cs="Arial"/>
          <w:b/>
        </w:rPr>
        <w:tab/>
      </w:r>
      <w:r w:rsidRPr="00FE7291" w:rsidR="00237E1E">
        <w:rPr>
          <w:rFonts w:ascii="Arial" w:hAnsi="Arial" w:cs="Arial"/>
          <w:b/>
        </w:rPr>
        <w:tab/>
      </w:r>
      <w:r w:rsidRPr="00FE7291" w:rsidR="00A06AE1">
        <w:rPr>
          <w:rFonts w:ascii="Arial" w:hAnsi="Arial" w:cs="Arial"/>
          <w:b/>
        </w:rPr>
        <w:t xml:space="preserve"> </w:t>
      </w:r>
      <w:r w:rsidRPr="00FE7291">
        <w:rPr>
          <w:rFonts w:ascii="Arial" w:hAnsi="Arial" w:cs="Arial"/>
          <w:b/>
        </w:rPr>
        <w:t>la Tercera División</w:t>
      </w:r>
      <w:r w:rsidRPr="00FE7291" w:rsidR="00A06AE1">
        <w:rPr>
          <w:rFonts w:ascii="Arial" w:hAnsi="Arial" w:cs="Arial"/>
          <w:b/>
        </w:rPr>
        <w:t xml:space="preserve"> de</w:t>
      </w:r>
      <w:r w:rsidRPr="00FE7291" w:rsidR="00336AC2">
        <w:rPr>
          <w:rFonts w:ascii="Arial" w:hAnsi="Arial" w:cs="Arial"/>
          <w:b/>
        </w:rPr>
        <w:t xml:space="preserve"> E</w:t>
      </w:r>
      <w:r w:rsidRPr="00FE7291" w:rsidR="00A06AE1">
        <w:rPr>
          <w:rFonts w:ascii="Arial" w:hAnsi="Arial" w:cs="Arial"/>
          <w:b/>
        </w:rPr>
        <w:t>jercito</w:t>
      </w:r>
      <w:r w:rsidRPr="00FE7291">
        <w:rPr>
          <w:rFonts w:ascii="Arial" w:hAnsi="Arial" w:cs="Arial"/>
          <w:b/>
        </w:rPr>
        <w:t xml:space="preserve"> </w:t>
      </w:r>
      <w:r w:rsidRPr="00FE7291" w:rsidR="0090299E">
        <w:rPr>
          <w:rFonts w:ascii="Arial" w:hAnsi="Arial" w:cs="Arial"/>
          <w:b/>
        </w:rPr>
        <w:t>(sede</w:t>
      </w:r>
      <w:r w:rsidRPr="00FE7291" w:rsidR="00A06AE1">
        <w:rPr>
          <w:rFonts w:ascii="Arial" w:hAnsi="Arial" w:cs="Arial"/>
          <w:b/>
        </w:rPr>
        <w:t xml:space="preserve"> </w:t>
      </w:r>
      <w:r w:rsidRPr="00FE7291">
        <w:rPr>
          <w:rFonts w:ascii="Arial" w:hAnsi="Arial" w:cs="Arial"/>
          <w:b/>
        </w:rPr>
        <w:t>Cali).</w:t>
      </w:r>
    </w:p>
    <w:p w:rsidRPr="00FE7291" w:rsidR="0065143F" w:rsidP="003B0D38" w:rsidRDefault="00A8733E" w14:paraId="613CF2AD" w14:textId="33D62423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00FE7291">
        <w:rPr>
          <w:rFonts w:ascii="Arial" w:hAnsi="Arial" w:cs="Arial"/>
        </w:rPr>
        <w:t>Cargo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ab/>
      </w:r>
      <w:r w:rsidRPr="00FE7291" w:rsidR="00D43BF0">
        <w:rPr>
          <w:rFonts w:ascii="Arial" w:hAnsi="Arial" w:cs="Arial"/>
        </w:rPr>
        <w:t xml:space="preserve"> </w:t>
      </w:r>
      <w:proofErr w:type="gramStart"/>
      <w:r w:rsidRPr="00FE7291" w:rsidR="00D43BF0">
        <w:rPr>
          <w:rFonts w:ascii="Arial" w:hAnsi="Arial" w:cs="Arial"/>
        </w:rPr>
        <w:t xml:space="preserve"> </w:t>
      </w:r>
      <w:r w:rsidRPr="00FE7291" w:rsidR="00A1217F">
        <w:rPr>
          <w:rFonts w:ascii="Arial" w:hAnsi="Arial" w:cs="Arial"/>
        </w:rPr>
        <w:t xml:space="preserve"> :</w:t>
      </w:r>
      <w:proofErr w:type="gramEnd"/>
      <w:r w:rsidRPr="00FE7291" w:rsidR="0065143F">
        <w:rPr>
          <w:rFonts w:ascii="Arial" w:hAnsi="Arial" w:cs="Arial"/>
        </w:rPr>
        <w:tab/>
      </w:r>
      <w:r w:rsidRPr="00FE7291" w:rsidR="006624C2">
        <w:rPr>
          <w:rFonts w:ascii="Arial" w:hAnsi="Arial" w:cs="Arial"/>
        </w:rPr>
        <w:tab/>
      </w:r>
      <w:r w:rsidRPr="00FE7291" w:rsidR="006624C2">
        <w:rPr>
          <w:rFonts w:ascii="Arial" w:hAnsi="Arial" w:cs="Arial"/>
        </w:rPr>
        <w:tab/>
      </w:r>
      <w:r w:rsidRPr="00FE7291" w:rsidR="00EC0E38">
        <w:rPr>
          <w:rFonts w:ascii="Arial" w:hAnsi="Arial" w:cs="Arial"/>
        </w:rPr>
        <w:t>Teniente</w:t>
      </w:r>
      <w:r w:rsidRPr="00FE7291" w:rsidR="0065143F">
        <w:rPr>
          <w:rFonts w:ascii="Arial" w:hAnsi="Arial" w:cs="Arial"/>
        </w:rPr>
        <w:t xml:space="preserve"> psicóloga</w:t>
      </w:r>
    </w:p>
    <w:p w:rsidRPr="00FE7291" w:rsidR="0065143F" w:rsidP="003B0D38" w:rsidRDefault="0065143F" w14:paraId="3D9153BC" w14:textId="367E193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 w:rsidR="00A8733E">
        <w:rPr>
          <w:rFonts w:ascii="Arial" w:hAnsi="Arial" w:cs="Arial"/>
        </w:rPr>
        <w:t>:</w:t>
      </w:r>
      <w:r w:rsidRPr="00FE7291">
        <w:rPr>
          <w:rFonts w:ascii="Arial" w:hAnsi="Arial" w:cs="Arial"/>
        </w:rPr>
        <w:tab/>
      </w:r>
      <w:r w:rsidRPr="00FE7291" w:rsidR="006624C2">
        <w:rPr>
          <w:rFonts w:ascii="Arial" w:hAnsi="Arial" w:cs="Arial"/>
        </w:rPr>
        <w:tab/>
      </w:r>
      <w:r w:rsidRPr="00FE7291" w:rsidR="006624C2">
        <w:rPr>
          <w:rFonts w:ascii="Arial" w:hAnsi="Arial" w:cs="Arial"/>
        </w:rPr>
        <w:tab/>
      </w:r>
      <w:r w:rsidRPr="00FE7291">
        <w:rPr>
          <w:rFonts w:ascii="Arial" w:hAnsi="Arial" w:cs="Arial"/>
        </w:rPr>
        <w:t>5 años (1993 – 1998)</w:t>
      </w:r>
    </w:p>
    <w:p w:rsidRPr="00FE7291" w:rsidR="009D48FD" w:rsidP="003B0D38" w:rsidRDefault="00DB0276" w14:paraId="23369A22" w14:textId="198B8E82">
      <w:pPr>
        <w:spacing w:line="360" w:lineRule="auto"/>
        <w:jc w:val="both"/>
        <w:rPr>
          <w:rFonts w:ascii="Arial" w:hAnsi="Arial" w:cs="Arial"/>
          <w:lang w:eastAsia="es-CO"/>
        </w:rPr>
      </w:pPr>
      <w:r w:rsidRPr="00FE7291">
        <w:rPr>
          <w:rFonts w:ascii="Arial" w:hAnsi="Arial" w:cs="Arial"/>
        </w:rPr>
        <w:t>Logros más importantes</w:t>
      </w:r>
      <w:r w:rsidRPr="00FE7291" w:rsidR="00BC395B">
        <w:rPr>
          <w:rFonts w:ascii="Arial" w:hAnsi="Arial" w:cs="Arial"/>
          <w:lang w:eastAsia="es-CO"/>
        </w:rPr>
        <w:t xml:space="preserve"> como fundadora de la psicología militar del Ejército se inició a implementar la entrevista psicológica de ingreso para disminuir el ingreso de personal con problemas psicológicos y psiquiátricos en la incorporación masiva miles</w:t>
      </w:r>
      <w:r w:rsidRPr="00FE7291" w:rsidR="00BB1D97">
        <w:rPr>
          <w:rFonts w:ascii="Arial" w:hAnsi="Arial" w:cs="Arial"/>
          <w:lang w:eastAsia="es-CO"/>
        </w:rPr>
        <w:t xml:space="preserve"> de soldados regulares</w:t>
      </w:r>
      <w:r w:rsidR="0023218B">
        <w:rPr>
          <w:rFonts w:ascii="Arial" w:hAnsi="Arial" w:cs="Arial"/>
          <w:lang w:eastAsia="es-CO"/>
        </w:rPr>
        <w:t xml:space="preserve"> y soldados </w:t>
      </w:r>
      <w:proofErr w:type="gramStart"/>
      <w:r w:rsidR="0023218B">
        <w:rPr>
          <w:rFonts w:ascii="Arial" w:hAnsi="Arial" w:cs="Arial"/>
          <w:lang w:eastAsia="es-CO"/>
        </w:rPr>
        <w:t xml:space="preserve">profesionales </w:t>
      </w:r>
      <w:r w:rsidRPr="00FE7291" w:rsidR="00BB1D97">
        <w:rPr>
          <w:rFonts w:ascii="Arial" w:hAnsi="Arial" w:cs="Arial"/>
          <w:lang w:eastAsia="es-CO"/>
        </w:rPr>
        <w:t>.</w:t>
      </w:r>
      <w:proofErr w:type="gramEnd"/>
    </w:p>
    <w:p w:rsidRPr="00FE7291" w:rsidR="00294721" w:rsidP="003B0D38" w:rsidRDefault="00294721" w14:paraId="55FE4978" w14:textId="77777777">
      <w:pPr>
        <w:spacing w:line="360" w:lineRule="auto"/>
        <w:jc w:val="both"/>
        <w:rPr>
          <w:rFonts w:ascii="Arial" w:hAnsi="Arial" w:cs="Arial"/>
          <w:lang w:eastAsia="es-CO"/>
        </w:rPr>
      </w:pPr>
    </w:p>
    <w:p w:rsidRPr="00FE7291" w:rsidR="003B0D38" w:rsidP="003B0D38" w:rsidRDefault="003B0D38" w14:paraId="66652642" w14:textId="164C675C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>Segund</w:t>
      </w:r>
      <w:r w:rsidRPr="00FE7291" w:rsidR="00BB1D97">
        <w:rPr>
          <w:rFonts w:ascii="Arial" w:hAnsi="Arial" w:cs="Arial"/>
          <w:b/>
        </w:rPr>
        <w:t>o</w:t>
      </w:r>
      <w:r w:rsidRPr="00FE7291" w:rsidR="00ED3312">
        <w:rPr>
          <w:rFonts w:ascii="Arial" w:hAnsi="Arial" w:cs="Arial"/>
          <w:b/>
        </w:rPr>
        <w:t xml:space="preserve"> </w:t>
      </w:r>
      <w:r w:rsidRPr="00FE7291" w:rsidR="00BB1D97">
        <w:rPr>
          <w:rFonts w:ascii="Arial" w:hAnsi="Arial" w:cs="Arial"/>
          <w:b/>
        </w:rPr>
        <w:t>Cargo</w:t>
      </w:r>
      <w:r w:rsidRPr="00FE7291">
        <w:rPr>
          <w:rFonts w:ascii="Arial" w:hAnsi="Arial" w:cs="Arial"/>
          <w:b/>
        </w:rPr>
        <w:t>:</w:t>
      </w:r>
      <w:r w:rsidRPr="00FE7291" w:rsidR="006624C2">
        <w:rPr>
          <w:rFonts w:ascii="Arial" w:hAnsi="Arial" w:cs="Arial"/>
          <w:b/>
        </w:rPr>
        <w:tab/>
      </w:r>
      <w:r w:rsidRPr="00FE7291" w:rsidR="006624C2">
        <w:rPr>
          <w:rFonts w:ascii="Arial" w:hAnsi="Arial" w:cs="Arial"/>
          <w:b/>
        </w:rPr>
        <w:tab/>
      </w:r>
      <w:r w:rsidRPr="00FE7291" w:rsidR="008E653F">
        <w:rPr>
          <w:rFonts w:ascii="Arial" w:hAnsi="Arial" w:cs="Arial"/>
          <w:b/>
        </w:rPr>
        <w:tab/>
      </w:r>
      <w:r w:rsidRPr="00FE7291" w:rsidR="008E653F">
        <w:rPr>
          <w:rFonts w:ascii="Arial" w:hAnsi="Arial" w:cs="Arial"/>
          <w:b/>
        </w:rPr>
        <w:t xml:space="preserve"> Octava</w:t>
      </w:r>
      <w:r w:rsidRPr="00FE7291">
        <w:rPr>
          <w:rFonts w:ascii="Arial" w:hAnsi="Arial" w:cs="Arial"/>
          <w:b/>
        </w:rPr>
        <w:t xml:space="preserve"> </w:t>
      </w:r>
      <w:r w:rsidRPr="00FE7291" w:rsidR="00B36EBF">
        <w:rPr>
          <w:rFonts w:ascii="Arial" w:hAnsi="Arial" w:cs="Arial"/>
          <w:b/>
        </w:rPr>
        <w:t xml:space="preserve">Brigada </w:t>
      </w:r>
      <w:r w:rsidRPr="00FE7291" w:rsidR="00294721">
        <w:rPr>
          <w:rFonts w:ascii="Arial" w:hAnsi="Arial" w:cs="Arial"/>
          <w:b/>
        </w:rPr>
        <w:t>(sede</w:t>
      </w:r>
      <w:r w:rsidRPr="00FE7291" w:rsidR="0090299E">
        <w:rPr>
          <w:rFonts w:ascii="Arial" w:hAnsi="Arial" w:cs="Arial"/>
          <w:b/>
        </w:rPr>
        <w:t xml:space="preserve"> </w:t>
      </w:r>
      <w:proofErr w:type="gramStart"/>
      <w:r w:rsidRPr="00FE7291">
        <w:rPr>
          <w:rFonts w:ascii="Arial" w:hAnsi="Arial" w:cs="Arial"/>
          <w:b/>
        </w:rPr>
        <w:t>Armenia</w:t>
      </w:r>
      <w:proofErr w:type="gramEnd"/>
      <w:r w:rsidRPr="00FE7291">
        <w:rPr>
          <w:rFonts w:ascii="Arial" w:hAnsi="Arial" w:cs="Arial"/>
          <w:b/>
        </w:rPr>
        <w:t xml:space="preserve">). </w:t>
      </w:r>
    </w:p>
    <w:p w:rsidRPr="00FE7291" w:rsidR="00B36EBF" w:rsidP="00B36EBF" w:rsidRDefault="00A8733E" w14:paraId="2C4BC509" w14:textId="52C13198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Cargo</w:t>
      </w:r>
      <w:r w:rsidRPr="00FE7291" w:rsidR="006624C2">
        <w:rPr>
          <w:rFonts w:ascii="Arial" w:hAnsi="Arial" w:cs="Arial"/>
        </w:rPr>
        <w:t>:</w:t>
      </w:r>
      <w:r w:rsidRPr="00FE7291" w:rsidR="00CE4360">
        <w:rPr>
          <w:rFonts w:ascii="Arial" w:hAnsi="Arial" w:cs="Arial"/>
        </w:rPr>
        <w:t xml:space="preserve">  </w:t>
      </w:r>
      <w:r w:rsidRPr="00FE7291" w:rsidR="00CE4360">
        <w:rPr>
          <w:rFonts w:ascii="Arial" w:hAnsi="Arial" w:cs="Arial"/>
        </w:rPr>
        <w:tab/>
      </w:r>
      <w:r w:rsidRPr="00FE7291" w:rsidR="00F667BB">
        <w:rPr>
          <w:rFonts w:ascii="Arial" w:hAnsi="Arial" w:cs="Arial"/>
        </w:rPr>
        <w:t>Capitán P</w:t>
      </w:r>
      <w:r w:rsidRPr="00FE7291" w:rsidR="00B36EBF">
        <w:rPr>
          <w:rFonts w:ascii="Arial" w:hAnsi="Arial" w:cs="Arial"/>
        </w:rPr>
        <w:t xml:space="preserve">sicóloga de la </w:t>
      </w:r>
      <w:r w:rsidRPr="00FE7291" w:rsidR="00F667BB">
        <w:rPr>
          <w:rFonts w:ascii="Arial" w:hAnsi="Arial" w:cs="Arial"/>
        </w:rPr>
        <w:t>B</w:t>
      </w:r>
      <w:r w:rsidRPr="00FE7291" w:rsidR="00B36EBF">
        <w:rPr>
          <w:rFonts w:ascii="Arial" w:hAnsi="Arial" w:cs="Arial"/>
        </w:rPr>
        <w:t>rigada</w:t>
      </w:r>
    </w:p>
    <w:p w:rsidRPr="00FE7291" w:rsidR="00B36EBF" w:rsidP="00CE4360" w:rsidRDefault="008E653F" w14:paraId="2070039C" w14:textId="2EBFBBE9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00FE7291">
        <w:rPr>
          <w:rFonts w:ascii="Arial" w:hAnsi="Arial" w:cs="Arial"/>
        </w:rPr>
        <w:t>Tiempo</w:t>
      </w:r>
      <w:r w:rsidRPr="00FE7291" w:rsidR="00B36EBF">
        <w:rPr>
          <w:rFonts w:ascii="Arial" w:hAnsi="Arial" w:cs="Arial"/>
        </w:rPr>
        <w:t xml:space="preserve"> laborado</w:t>
      </w:r>
      <w:r w:rsidRPr="00FE7291" w:rsidR="00B36EBF">
        <w:rPr>
          <w:rFonts w:ascii="Arial" w:hAnsi="Arial" w:cs="Arial"/>
        </w:rPr>
        <w:tab/>
      </w:r>
      <w:r w:rsidRPr="00FE7291" w:rsidR="00CE4360">
        <w:rPr>
          <w:rFonts w:ascii="Arial" w:hAnsi="Arial" w:cs="Arial"/>
        </w:rPr>
        <w:tab/>
      </w:r>
      <w:r w:rsidRPr="00FE7291" w:rsidR="00CE4360">
        <w:rPr>
          <w:rFonts w:ascii="Arial" w:hAnsi="Arial" w:cs="Arial"/>
        </w:rPr>
        <w:tab/>
      </w:r>
      <w:r w:rsidRPr="00FE7291" w:rsidR="00B36EBF">
        <w:rPr>
          <w:rFonts w:ascii="Arial" w:hAnsi="Arial" w:cs="Arial"/>
        </w:rPr>
        <w:t>1 año (1999)</w:t>
      </w:r>
    </w:p>
    <w:p w:rsidRPr="00FE7291" w:rsidR="00080F16" w:rsidP="00E87FF3" w:rsidRDefault="003B0D38" w14:paraId="15862139" w14:textId="1755666D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Logros más importantes apoyo en la evaluación y selección de familias para la ciudadela dignidad posterior al terremoto de Armenia, </w:t>
      </w:r>
      <w:r w:rsidRPr="00FE7291" w:rsidR="00964B35">
        <w:rPr>
          <w:rFonts w:ascii="Arial" w:hAnsi="Arial" w:cs="Arial"/>
        </w:rPr>
        <w:t>de igual forma</w:t>
      </w:r>
      <w:r w:rsidRPr="00FE7291">
        <w:rPr>
          <w:rFonts w:ascii="Arial" w:hAnsi="Arial" w:cs="Arial"/>
        </w:rPr>
        <w:t xml:space="preserve"> </w:t>
      </w:r>
      <w:r w:rsidRPr="00FE7291" w:rsidR="00A14172">
        <w:rPr>
          <w:rFonts w:ascii="Arial" w:hAnsi="Arial" w:cs="Arial"/>
        </w:rPr>
        <w:t xml:space="preserve">se </w:t>
      </w:r>
      <w:r w:rsidRPr="00FE7291" w:rsidR="00B36EBF">
        <w:rPr>
          <w:rFonts w:ascii="Arial" w:hAnsi="Arial" w:cs="Arial"/>
        </w:rPr>
        <w:t>participó</w:t>
      </w:r>
      <w:r w:rsidRPr="00FE7291" w:rsidR="00960471">
        <w:rPr>
          <w:rFonts w:ascii="Arial" w:hAnsi="Arial" w:cs="Arial"/>
        </w:rPr>
        <w:t xml:space="preserve"> en </w:t>
      </w:r>
      <w:r w:rsidRPr="00FE7291" w:rsidR="00A14172">
        <w:rPr>
          <w:rFonts w:ascii="Arial" w:hAnsi="Arial" w:cs="Arial"/>
        </w:rPr>
        <w:t>intervención</w:t>
      </w:r>
      <w:r w:rsidRPr="00FE7291">
        <w:rPr>
          <w:rFonts w:ascii="Arial" w:hAnsi="Arial" w:cs="Arial"/>
        </w:rPr>
        <w:t xml:space="preserve"> y apoyo psicológico a través de brigadas de salud a personal sobreviviente civil y militar.</w:t>
      </w:r>
    </w:p>
    <w:p w:rsidRPr="00FE7291" w:rsidR="00294721" w:rsidP="00E87FF3" w:rsidRDefault="00294721" w14:paraId="4247114E" w14:textId="77777777">
      <w:pPr>
        <w:spacing w:line="360" w:lineRule="auto"/>
        <w:jc w:val="both"/>
        <w:rPr>
          <w:rFonts w:ascii="Arial" w:hAnsi="Arial" w:cs="Arial"/>
        </w:rPr>
      </w:pPr>
    </w:p>
    <w:p w:rsidRPr="00FE7291" w:rsidR="00770F90" w:rsidP="00770F90" w:rsidRDefault="003B25A4" w14:paraId="3EFEF92F" w14:textId="2AF27162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 xml:space="preserve">Tercer </w:t>
      </w:r>
      <w:r w:rsidRPr="00FE7291" w:rsidR="00CE4360">
        <w:rPr>
          <w:rFonts w:ascii="Arial" w:hAnsi="Arial" w:cs="Arial"/>
          <w:b/>
        </w:rPr>
        <w:t>cargo:</w:t>
      </w:r>
      <w:r w:rsidRPr="00FE7291">
        <w:rPr>
          <w:rFonts w:ascii="Arial" w:hAnsi="Arial" w:cs="Arial"/>
          <w:b/>
        </w:rPr>
        <w:t xml:space="preserve">         </w:t>
      </w:r>
      <w:r w:rsidRPr="00FE7291" w:rsidR="00CE4360">
        <w:rPr>
          <w:rFonts w:ascii="Arial" w:hAnsi="Arial" w:cs="Arial"/>
          <w:b/>
        </w:rPr>
        <w:tab/>
      </w:r>
      <w:r w:rsidRPr="00FE7291" w:rsidR="00080F16">
        <w:rPr>
          <w:rFonts w:ascii="Arial" w:hAnsi="Arial" w:cs="Arial"/>
          <w:b/>
        </w:rPr>
        <w:t xml:space="preserve"> </w:t>
      </w:r>
      <w:r w:rsidRPr="00FE7291" w:rsidR="00770F90">
        <w:rPr>
          <w:rFonts w:ascii="Arial" w:hAnsi="Arial" w:cs="Arial"/>
          <w:b/>
        </w:rPr>
        <w:t xml:space="preserve">Escuela Militar de </w:t>
      </w:r>
      <w:r w:rsidRPr="00FE7291" w:rsidR="009530C9">
        <w:rPr>
          <w:rFonts w:ascii="Arial" w:hAnsi="Arial" w:cs="Arial"/>
          <w:b/>
        </w:rPr>
        <w:t>Suboficiales “</w:t>
      </w:r>
      <w:r w:rsidRPr="00FE7291" w:rsidR="00A7102F">
        <w:rPr>
          <w:rFonts w:ascii="Arial" w:hAnsi="Arial" w:cs="Arial"/>
          <w:b/>
        </w:rPr>
        <w:t>S</w:t>
      </w:r>
      <w:r w:rsidRPr="00FE7291" w:rsidR="00770F90">
        <w:rPr>
          <w:rFonts w:ascii="Arial" w:hAnsi="Arial" w:cs="Arial"/>
          <w:b/>
        </w:rPr>
        <w:t>argento Inocencio chinca"</w:t>
      </w:r>
    </w:p>
    <w:p w:rsidRPr="00FE7291" w:rsidR="00770F90" w:rsidP="00A16C04" w:rsidRDefault="00770F90" w14:paraId="04944499" w14:textId="56AA4622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  <w:bCs/>
        </w:rPr>
      </w:pPr>
      <w:r w:rsidRPr="00FE7291">
        <w:rPr>
          <w:rFonts w:ascii="Arial" w:hAnsi="Arial" w:cs="Arial"/>
          <w:bCs/>
        </w:rPr>
        <w:t xml:space="preserve"> (Tolemaida):   </w:t>
      </w:r>
    </w:p>
    <w:p w:rsidRPr="00FE7291" w:rsidR="00A16C04" w:rsidP="00A16C04" w:rsidRDefault="009530C9" w14:paraId="5FC0AB48" w14:textId="00B0E928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</w:t>
      </w:r>
      <w:r w:rsidRPr="00FE7291" w:rsidR="00770F90">
        <w:rPr>
          <w:rFonts w:ascii="Arial" w:hAnsi="Arial" w:cs="Arial"/>
        </w:rPr>
        <w:t>argo</w:t>
      </w:r>
      <w:r w:rsidRPr="00FE7291" w:rsidR="00770F90">
        <w:rPr>
          <w:rFonts w:ascii="Arial" w:hAnsi="Arial" w:cs="Arial"/>
        </w:rPr>
        <w:tab/>
      </w:r>
      <w:r w:rsidRPr="00FE7291" w:rsidR="00363849">
        <w:rPr>
          <w:rFonts w:ascii="Arial" w:hAnsi="Arial" w:cs="Arial"/>
        </w:rPr>
        <w:t xml:space="preserve">Capitán </w:t>
      </w:r>
      <w:r w:rsidRPr="00FE7291">
        <w:rPr>
          <w:rFonts w:ascii="Arial" w:hAnsi="Arial" w:cs="Arial"/>
        </w:rPr>
        <w:t>Psicóloga</w:t>
      </w:r>
    </w:p>
    <w:p w:rsidRPr="00FE7291" w:rsidR="00E80488" w:rsidP="00E80488" w:rsidRDefault="00A7102F" w14:paraId="0D7CC690" w14:textId="6AF4F4B1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 w:rsidR="00B53BAD">
        <w:rPr>
          <w:rFonts w:ascii="Arial" w:hAnsi="Arial" w:cs="Arial"/>
        </w:rPr>
        <w:tab/>
      </w:r>
      <w:r w:rsidRPr="00FE7291" w:rsidR="00B53BAD">
        <w:rPr>
          <w:rFonts w:ascii="Arial" w:hAnsi="Arial" w:cs="Arial"/>
        </w:rPr>
        <w:t>2 años</w:t>
      </w:r>
      <w:r w:rsidRPr="00FE7291" w:rsidR="001B19AE">
        <w:rPr>
          <w:rFonts w:ascii="Arial" w:hAnsi="Arial" w:cs="Arial"/>
        </w:rPr>
        <w:t xml:space="preserve"> y seis meses.  (2000 -2002)</w:t>
      </w:r>
    </w:p>
    <w:p w:rsidRPr="00FE7291" w:rsidR="009D48FD" w:rsidP="006C000D" w:rsidRDefault="006E4851" w14:paraId="746C909C" w14:textId="0C2602CD">
      <w:pPr>
        <w:spacing w:line="360" w:lineRule="auto"/>
        <w:contextualSpacing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  </w:t>
      </w:r>
      <w:r w:rsidRPr="00FE7291" w:rsidR="00BB3654">
        <w:rPr>
          <w:rFonts w:ascii="Arial" w:hAnsi="Arial" w:cs="Arial"/>
        </w:rPr>
        <w:t>Logros más importantes</w:t>
      </w:r>
      <w:r w:rsidRPr="00FE7291" w:rsidR="003B25A4">
        <w:rPr>
          <w:rFonts w:ascii="Arial" w:hAnsi="Arial" w:cs="Arial"/>
        </w:rPr>
        <w:t xml:space="preserve"> </w:t>
      </w:r>
      <w:r w:rsidRPr="00FE7291" w:rsidR="00241DC9">
        <w:rPr>
          <w:rFonts w:ascii="Arial" w:hAnsi="Arial" w:cs="Arial"/>
        </w:rPr>
        <w:t>la participación</w:t>
      </w:r>
      <w:r w:rsidRPr="00FE7291">
        <w:rPr>
          <w:rFonts w:ascii="Arial" w:hAnsi="Arial" w:cs="Arial"/>
        </w:rPr>
        <w:t xml:space="preserve"> en la elaboración del manual de liderazgo a través de un diagnóstico sobre liderazgo militar.</w:t>
      </w:r>
      <w:r w:rsidRPr="00FE7291" w:rsidR="00B52D3E">
        <w:rPr>
          <w:rFonts w:ascii="Arial" w:hAnsi="Arial" w:cs="Arial"/>
        </w:rPr>
        <w:t xml:space="preserve"> </w:t>
      </w:r>
      <w:r w:rsidRPr="00FE7291" w:rsidR="0055577B">
        <w:rPr>
          <w:rFonts w:ascii="Arial" w:hAnsi="Arial" w:cs="Arial"/>
        </w:rPr>
        <w:t>Verificación</w:t>
      </w:r>
      <w:r w:rsidRPr="00FE7291" w:rsidR="00DE634D">
        <w:rPr>
          <w:rFonts w:ascii="Arial" w:hAnsi="Arial" w:cs="Arial"/>
        </w:rPr>
        <w:t xml:space="preserve"> de la evaluación </w:t>
      </w:r>
      <w:r w:rsidRPr="00FE7291" w:rsidR="0055577B">
        <w:rPr>
          <w:rFonts w:ascii="Arial" w:hAnsi="Arial" w:cs="Arial"/>
        </w:rPr>
        <w:t>psicológica de ingreso</w:t>
      </w:r>
      <w:r w:rsidRPr="00FE7291" w:rsidR="00834C47">
        <w:rPr>
          <w:rFonts w:ascii="Arial" w:hAnsi="Arial" w:cs="Arial"/>
        </w:rPr>
        <w:t xml:space="preserve"> del personal de aspirantes a la escuela de suboficiales</w:t>
      </w:r>
      <w:r w:rsidRPr="00FE7291" w:rsidR="00BB3654">
        <w:rPr>
          <w:rFonts w:ascii="Arial" w:hAnsi="Arial" w:cs="Arial"/>
        </w:rPr>
        <w:t xml:space="preserve"> del </w:t>
      </w:r>
      <w:r w:rsidRPr="00FE7291" w:rsidR="00A40A95">
        <w:rPr>
          <w:rFonts w:ascii="Arial" w:hAnsi="Arial" w:cs="Arial"/>
        </w:rPr>
        <w:t>ejército</w:t>
      </w:r>
      <w:r w:rsidRPr="00FE7291" w:rsidR="00834C47">
        <w:rPr>
          <w:rFonts w:ascii="Arial" w:hAnsi="Arial" w:cs="Arial"/>
        </w:rPr>
        <w:t>.</w:t>
      </w:r>
      <w:r w:rsidRPr="00FE7291" w:rsidR="0055577B">
        <w:rPr>
          <w:rFonts w:ascii="Arial" w:hAnsi="Arial" w:cs="Arial"/>
        </w:rPr>
        <w:t xml:space="preserve"> </w:t>
      </w:r>
    </w:p>
    <w:p w:rsidRPr="00FE7291" w:rsidR="00294721" w:rsidP="006C000D" w:rsidRDefault="00294721" w14:paraId="294625CD" w14:textId="77777777">
      <w:pPr>
        <w:spacing w:line="360" w:lineRule="auto"/>
        <w:contextualSpacing/>
        <w:jc w:val="both"/>
        <w:rPr>
          <w:rFonts w:ascii="Arial" w:hAnsi="Arial" w:cs="Arial"/>
        </w:rPr>
      </w:pPr>
    </w:p>
    <w:p w:rsidRPr="00FE7291" w:rsidR="001B19AE" w:rsidP="001B19AE" w:rsidRDefault="008C4251" w14:paraId="11F2580A" w14:textId="67A4CFAB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Cuarto Cargo</w:t>
      </w:r>
      <w:r w:rsidRPr="00FE7291" w:rsidR="007A560A">
        <w:rPr>
          <w:rFonts w:ascii="Arial" w:hAnsi="Arial" w:cs="Arial"/>
          <w:b/>
          <w:bCs/>
        </w:rPr>
        <w:tab/>
      </w:r>
      <w:r w:rsidRPr="00FE7291">
        <w:rPr>
          <w:rFonts w:ascii="Arial" w:hAnsi="Arial" w:cs="Arial"/>
          <w:b/>
          <w:bCs/>
        </w:rPr>
        <w:t>C</w:t>
      </w:r>
      <w:r w:rsidRPr="00FE7291" w:rsidR="007A560A">
        <w:rPr>
          <w:rFonts w:ascii="Arial" w:hAnsi="Arial" w:cs="Arial"/>
          <w:b/>
          <w:bCs/>
        </w:rPr>
        <w:t xml:space="preserve">uarta </w:t>
      </w:r>
      <w:r w:rsidRPr="00FE7291" w:rsidR="00834C47">
        <w:rPr>
          <w:rFonts w:ascii="Arial" w:hAnsi="Arial" w:cs="Arial"/>
          <w:b/>
          <w:bCs/>
        </w:rPr>
        <w:t>B</w:t>
      </w:r>
      <w:r w:rsidRPr="00FE7291" w:rsidR="007A560A">
        <w:rPr>
          <w:rFonts w:ascii="Arial" w:hAnsi="Arial" w:cs="Arial"/>
          <w:b/>
          <w:bCs/>
        </w:rPr>
        <w:t xml:space="preserve">rigada del </w:t>
      </w:r>
      <w:r w:rsidRPr="00FE7291">
        <w:rPr>
          <w:rFonts w:ascii="Arial" w:hAnsi="Arial" w:cs="Arial"/>
          <w:b/>
          <w:bCs/>
        </w:rPr>
        <w:t>E</w:t>
      </w:r>
      <w:r w:rsidRPr="00FE7291" w:rsidR="007A560A">
        <w:rPr>
          <w:rFonts w:ascii="Arial" w:hAnsi="Arial" w:cs="Arial"/>
          <w:b/>
          <w:bCs/>
        </w:rPr>
        <w:t>jército</w:t>
      </w:r>
      <w:r w:rsidRPr="00FE7291" w:rsidR="00BB3654">
        <w:rPr>
          <w:rFonts w:ascii="Arial" w:hAnsi="Arial" w:cs="Arial"/>
          <w:b/>
          <w:bCs/>
        </w:rPr>
        <w:t xml:space="preserve"> </w:t>
      </w:r>
      <w:r w:rsidRPr="00FE7291">
        <w:rPr>
          <w:rFonts w:ascii="Arial" w:hAnsi="Arial" w:cs="Arial"/>
          <w:b/>
          <w:bCs/>
        </w:rPr>
        <w:t>(</w:t>
      </w:r>
      <w:r w:rsidRPr="00FE7291" w:rsidR="00BB3654">
        <w:rPr>
          <w:rFonts w:ascii="Arial" w:hAnsi="Arial" w:cs="Arial"/>
          <w:b/>
          <w:bCs/>
        </w:rPr>
        <w:t>Medellín</w:t>
      </w:r>
      <w:r w:rsidRPr="00FE7291">
        <w:rPr>
          <w:rFonts w:ascii="Arial" w:hAnsi="Arial" w:cs="Arial"/>
          <w:b/>
          <w:bCs/>
        </w:rPr>
        <w:t>)</w:t>
      </w:r>
    </w:p>
    <w:p w:rsidRPr="00FE7291" w:rsidR="001B19AE" w:rsidP="001B19AE" w:rsidRDefault="007A560A" w14:paraId="1928281E" w14:textId="6033441C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Cargo</w:t>
      </w:r>
      <w:r w:rsidRPr="00FE7291">
        <w:rPr>
          <w:rFonts w:ascii="Arial" w:hAnsi="Arial" w:cs="Arial"/>
        </w:rPr>
        <w:tab/>
      </w:r>
      <w:r w:rsidRPr="00FE7291" w:rsidR="00363849">
        <w:rPr>
          <w:rFonts w:ascii="Arial" w:hAnsi="Arial" w:cs="Arial"/>
        </w:rPr>
        <w:t>Mayor</w:t>
      </w:r>
      <w:r w:rsidRPr="00FE7291">
        <w:rPr>
          <w:rFonts w:ascii="Arial" w:hAnsi="Arial" w:cs="Arial"/>
        </w:rPr>
        <w:t xml:space="preserve"> psicóloga</w:t>
      </w:r>
    </w:p>
    <w:p w:rsidRPr="00FE7291" w:rsidR="001B19AE" w:rsidP="001B19AE" w:rsidRDefault="007A560A" w14:paraId="3497BF05" w14:textId="2B4C9AF4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>
        <w:rPr>
          <w:rFonts w:ascii="Arial" w:hAnsi="Arial" w:cs="Arial"/>
        </w:rPr>
        <w:tab/>
      </w:r>
      <w:r w:rsidRPr="00FE7291" w:rsidR="008C4251">
        <w:rPr>
          <w:rFonts w:ascii="Arial" w:hAnsi="Arial" w:cs="Arial"/>
        </w:rPr>
        <w:t xml:space="preserve">2 </w:t>
      </w:r>
      <w:r w:rsidRPr="00FE7291">
        <w:rPr>
          <w:rFonts w:ascii="Arial" w:hAnsi="Arial" w:cs="Arial"/>
        </w:rPr>
        <w:t>años y seis meses.  (2002 -2005)</w:t>
      </w:r>
    </w:p>
    <w:p w:rsidRPr="00FE7291" w:rsidR="001B19AE" w:rsidP="006C000D" w:rsidRDefault="00801F50" w14:paraId="483C6778" w14:textId="0324ED36">
      <w:pPr>
        <w:spacing w:line="360" w:lineRule="auto"/>
        <w:contextualSpacing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L</w:t>
      </w:r>
      <w:r w:rsidRPr="00FE7291" w:rsidR="008C4251">
        <w:rPr>
          <w:rFonts w:ascii="Arial" w:hAnsi="Arial" w:cs="Arial"/>
        </w:rPr>
        <w:t>ogros</w:t>
      </w:r>
      <w:r w:rsidRPr="00FE7291">
        <w:rPr>
          <w:rFonts w:ascii="Arial" w:hAnsi="Arial" w:cs="Arial"/>
        </w:rPr>
        <w:t xml:space="preserve"> se</w:t>
      </w:r>
      <w:r w:rsidRPr="00FE7291" w:rsidR="008C4251">
        <w:rPr>
          <w:rFonts w:ascii="Arial" w:hAnsi="Arial" w:cs="Arial"/>
        </w:rPr>
        <w:t xml:space="preserve"> lidero el programa de salud </w:t>
      </w:r>
      <w:r w:rsidRPr="00FE7291" w:rsidR="00363849">
        <w:rPr>
          <w:rFonts w:ascii="Arial" w:hAnsi="Arial" w:cs="Arial"/>
        </w:rPr>
        <w:t>mental a</w:t>
      </w:r>
      <w:r w:rsidRPr="00FE7291" w:rsidR="008C4251">
        <w:rPr>
          <w:rFonts w:ascii="Arial" w:hAnsi="Arial" w:cs="Arial"/>
        </w:rPr>
        <w:t xml:space="preserve"> través de los procesos de selección con la evaluación psicológica de soldados bachilleres, profesionales</w:t>
      </w:r>
      <w:r w:rsidRPr="00FE7291" w:rsidR="006F2274">
        <w:rPr>
          <w:rFonts w:ascii="Arial" w:hAnsi="Arial" w:cs="Arial"/>
        </w:rPr>
        <w:t xml:space="preserve"> con programas de promoción, talleres de fortalecimiento psicológico en el centro de instrucción y bases críticas de patrullaje. </w:t>
      </w:r>
      <w:r w:rsidRPr="00FE7291" w:rsidR="00660742">
        <w:rPr>
          <w:rFonts w:ascii="Arial" w:hAnsi="Arial" w:cs="Arial"/>
        </w:rPr>
        <w:t xml:space="preserve"> lográndose reducir los índices de suicidios y homicidio</w:t>
      </w:r>
      <w:r w:rsidRPr="00FE7291" w:rsidR="006F2274">
        <w:rPr>
          <w:rFonts w:ascii="Arial" w:hAnsi="Arial" w:cs="Arial"/>
        </w:rPr>
        <w:t>s al interior de las unidades.</w:t>
      </w:r>
    </w:p>
    <w:p w:rsidRPr="00FE7291" w:rsidR="00294721" w:rsidP="006C000D" w:rsidRDefault="00294721" w14:paraId="3AACEBE3" w14:textId="77777777">
      <w:pPr>
        <w:spacing w:line="360" w:lineRule="auto"/>
        <w:contextualSpacing/>
        <w:jc w:val="both"/>
        <w:rPr>
          <w:rFonts w:ascii="Arial" w:hAnsi="Arial" w:cs="Arial"/>
        </w:rPr>
      </w:pPr>
    </w:p>
    <w:p w:rsidRPr="00FE7291" w:rsidR="001B19AE" w:rsidP="001B19AE" w:rsidRDefault="00A40A95" w14:paraId="33243FF4" w14:textId="6BFC4873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  <w:b/>
          <w:bCs/>
        </w:rPr>
        <w:t>Quinto cargo</w:t>
      </w:r>
      <w:r w:rsidRPr="00FE7291">
        <w:rPr>
          <w:rFonts w:ascii="Arial" w:hAnsi="Arial" w:cs="Arial"/>
        </w:rPr>
        <w:t xml:space="preserve"> </w:t>
      </w:r>
      <w:r w:rsidRPr="00FE7291" w:rsidR="007A560A">
        <w:rPr>
          <w:rFonts w:ascii="Arial" w:hAnsi="Arial" w:cs="Arial"/>
        </w:rPr>
        <w:tab/>
      </w:r>
      <w:r w:rsidRPr="00FE7291" w:rsidR="00C74367">
        <w:rPr>
          <w:rFonts w:ascii="Arial" w:hAnsi="Arial" w:cs="Arial"/>
        </w:rPr>
        <w:t>J</w:t>
      </w:r>
      <w:r w:rsidRPr="00FE7291" w:rsidR="007A560A">
        <w:rPr>
          <w:rFonts w:ascii="Arial" w:hAnsi="Arial" w:cs="Arial"/>
        </w:rPr>
        <w:t>efatura de reclutamiento y movilización</w:t>
      </w:r>
      <w:r w:rsidRPr="00FE7291" w:rsidR="00C74367">
        <w:rPr>
          <w:rFonts w:ascii="Arial" w:hAnsi="Arial" w:cs="Arial"/>
          <w:b/>
        </w:rPr>
        <w:t xml:space="preserve"> </w:t>
      </w:r>
      <w:r w:rsidRPr="00FE7291" w:rsidR="00C74367">
        <w:rPr>
          <w:rFonts w:ascii="Arial" w:hAnsi="Arial" w:cs="Arial"/>
          <w:bCs/>
        </w:rPr>
        <w:t>(Bogotá)</w:t>
      </w:r>
    </w:p>
    <w:p w:rsidRPr="00FE7291" w:rsidR="001B19AE" w:rsidP="001B19AE" w:rsidRDefault="00DF0B14" w14:paraId="10B63415" w14:textId="7DE3113D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</w:t>
      </w:r>
      <w:r w:rsidRPr="00FE7291" w:rsidR="007A560A">
        <w:rPr>
          <w:rFonts w:ascii="Arial" w:hAnsi="Arial" w:cs="Arial"/>
        </w:rPr>
        <w:t>argo</w:t>
      </w:r>
      <w:r w:rsidRPr="00FE7291" w:rsidR="007A560A">
        <w:rPr>
          <w:rFonts w:ascii="Arial" w:hAnsi="Arial" w:cs="Arial"/>
        </w:rPr>
        <w:tab/>
      </w:r>
      <w:proofErr w:type="gramStart"/>
      <w:r w:rsidRPr="00FE7291" w:rsidR="00363849">
        <w:rPr>
          <w:rFonts w:ascii="Arial" w:hAnsi="Arial" w:cs="Arial"/>
        </w:rPr>
        <w:t>J</w:t>
      </w:r>
      <w:r w:rsidRPr="00FE7291" w:rsidR="007A560A">
        <w:rPr>
          <w:rFonts w:ascii="Arial" w:hAnsi="Arial" w:cs="Arial"/>
        </w:rPr>
        <w:t>efe</w:t>
      </w:r>
      <w:proofErr w:type="gramEnd"/>
      <w:r w:rsidRPr="00FE7291" w:rsidR="007A560A">
        <w:rPr>
          <w:rFonts w:ascii="Arial" w:hAnsi="Arial" w:cs="Arial"/>
        </w:rPr>
        <w:t xml:space="preserve"> de la sección de aptitud psicofísica</w:t>
      </w:r>
    </w:p>
    <w:p w:rsidRPr="00FE7291" w:rsidR="00192949" w:rsidP="001B19AE" w:rsidRDefault="00192949" w14:paraId="0B195423" w14:textId="34AFF034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Grado</w:t>
      </w:r>
      <w:r w:rsidRPr="00FE7291">
        <w:rPr>
          <w:rFonts w:ascii="Arial" w:hAnsi="Arial" w:cs="Arial"/>
        </w:rPr>
        <w:tab/>
      </w:r>
      <w:r w:rsidRPr="00FE7291" w:rsidR="000A2AC2">
        <w:rPr>
          <w:rFonts w:ascii="Arial" w:hAnsi="Arial" w:cs="Arial"/>
        </w:rPr>
        <w:t>Mayor Psicóloga.</w:t>
      </w:r>
    </w:p>
    <w:p w:rsidRPr="00FE7291" w:rsidR="001B19AE" w:rsidP="001B19AE" w:rsidRDefault="007A560A" w14:paraId="38F8C533" w14:textId="2BFE0806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4 años y seis meses.  (2005 -2010)</w:t>
      </w:r>
    </w:p>
    <w:p w:rsidRPr="00FE7291" w:rsidR="00C74367" w:rsidP="006C000D" w:rsidRDefault="00C74367" w14:paraId="6F030FFA" w14:textId="16E230F2">
      <w:pPr>
        <w:spacing w:line="360" w:lineRule="auto"/>
        <w:contextualSpacing/>
        <w:jc w:val="both"/>
        <w:rPr>
          <w:rFonts w:ascii="Arial" w:hAnsi="Arial" w:cs="Arial"/>
          <w:lang w:eastAsia="es-CO"/>
        </w:rPr>
      </w:pPr>
      <w:r w:rsidRPr="00FE7291">
        <w:rPr>
          <w:rFonts w:ascii="Arial" w:hAnsi="Arial" w:cs="Arial"/>
          <w:lang w:eastAsia="es-CO"/>
        </w:rPr>
        <w:t xml:space="preserve">Durante 4 años como </w:t>
      </w:r>
      <w:r w:rsidRPr="00FE7291" w:rsidR="00475CE8">
        <w:rPr>
          <w:rFonts w:ascii="Arial" w:hAnsi="Arial" w:cs="Arial"/>
          <w:lang w:eastAsia="es-CO"/>
        </w:rPr>
        <w:t xml:space="preserve">coordinadora </w:t>
      </w:r>
      <w:r w:rsidRPr="00FE7291">
        <w:rPr>
          <w:rFonts w:ascii="Arial" w:hAnsi="Arial" w:cs="Arial"/>
          <w:lang w:eastAsia="es-CO"/>
        </w:rPr>
        <w:t>de</w:t>
      </w:r>
      <w:r w:rsidRPr="00FE7291" w:rsidR="0041418F">
        <w:rPr>
          <w:rFonts w:ascii="Arial" w:hAnsi="Arial" w:cs="Arial"/>
          <w:lang w:eastAsia="es-CO"/>
        </w:rPr>
        <w:t xml:space="preserve"> la sección </w:t>
      </w:r>
      <w:r w:rsidRPr="00FE7291" w:rsidR="00567815">
        <w:rPr>
          <w:rFonts w:ascii="Arial" w:hAnsi="Arial" w:cs="Arial"/>
          <w:lang w:eastAsia="es-CO"/>
        </w:rPr>
        <w:t>de aptitud</w:t>
      </w:r>
      <w:r w:rsidRPr="00FE7291">
        <w:rPr>
          <w:rFonts w:ascii="Arial" w:hAnsi="Arial" w:cs="Arial"/>
          <w:lang w:eastAsia="es-CO"/>
        </w:rPr>
        <w:t xml:space="preserve"> psicofísica, direccionando y participando en los procesos de selección e incorporación masiva de personal con los equipos de aptitud psicofísica por medio de entrevista y aplicación de pruebas psicométricas</w:t>
      </w:r>
      <w:r w:rsidRPr="00FE7291" w:rsidR="00DF0B14">
        <w:rPr>
          <w:rFonts w:ascii="Arial" w:hAnsi="Arial" w:cs="Arial"/>
          <w:lang w:eastAsia="es-CO"/>
        </w:rPr>
        <w:t>.</w:t>
      </w:r>
      <w:r w:rsidRPr="00FE7291" w:rsidR="0041418F">
        <w:rPr>
          <w:rFonts w:ascii="Arial" w:hAnsi="Arial" w:cs="Arial"/>
          <w:lang w:eastAsia="es-CO"/>
        </w:rPr>
        <w:t xml:space="preserve">  Así </w:t>
      </w:r>
      <w:r w:rsidRPr="00FE7291" w:rsidR="00567815">
        <w:rPr>
          <w:rFonts w:ascii="Arial" w:hAnsi="Arial" w:cs="Arial"/>
          <w:lang w:eastAsia="es-CO"/>
        </w:rPr>
        <w:t>mismo se</w:t>
      </w:r>
      <w:r w:rsidRPr="00FE7291" w:rsidR="00000A84">
        <w:rPr>
          <w:rFonts w:ascii="Arial" w:hAnsi="Arial" w:cs="Arial"/>
          <w:lang w:eastAsia="es-CO"/>
        </w:rPr>
        <w:t xml:space="preserve"> </w:t>
      </w:r>
      <w:r w:rsidRPr="00FE7291" w:rsidR="00567815">
        <w:rPr>
          <w:rFonts w:ascii="Arial" w:hAnsi="Arial" w:cs="Arial"/>
          <w:lang w:eastAsia="es-CO"/>
        </w:rPr>
        <w:t>logró</w:t>
      </w:r>
      <w:r w:rsidRPr="00FE7291" w:rsidR="00000A84">
        <w:rPr>
          <w:rFonts w:ascii="Arial" w:hAnsi="Arial" w:cs="Arial"/>
          <w:lang w:eastAsia="es-CO"/>
        </w:rPr>
        <w:t xml:space="preserve"> la certificación de </w:t>
      </w:r>
      <w:r w:rsidRPr="00FE7291" w:rsidR="0041418F">
        <w:rPr>
          <w:rFonts w:ascii="Arial" w:hAnsi="Arial" w:cs="Arial"/>
          <w:lang w:eastAsia="es-CO"/>
        </w:rPr>
        <w:t>ISO-</w:t>
      </w:r>
      <w:r w:rsidRPr="00FE7291" w:rsidR="002446C2">
        <w:rPr>
          <w:rFonts w:ascii="Arial" w:hAnsi="Arial" w:cs="Arial"/>
          <w:lang w:eastAsia="es-CO"/>
        </w:rPr>
        <w:t>900</w:t>
      </w:r>
      <w:r w:rsidRPr="00FE7291" w:rsidR="0041418F">
        <w:rPr>
          <w:rFonts w:ascii="Arial" w:hAnsi="Arial" w:cs="Arial"/>
          <w:lang w:eastAsia="es-CO"/>
        </w:rPr>
        <w:t xml:space="preserve">1 de este </w:t>
      </w:r>
      <w:proofErr w:type="gramStart"/>
      <w:r w:rsidRPr="00FE7291" w:rsidR="0041418F">
        <w:rPr>
          <w:rFonts w:ascii="Arial" w:hAnsi="Arial" w:cs="Arial"/>
          <w:lang w:eastAsia="es-CO"/>
        </w:rPr>
        <w:t xml:space="preserve">procesos </w:t>
      </w:r>
      <w:r w:rsidRPr="00FE7291" w:rsidR="002446C2">
        <w:rPr>
          <w:rFonts w:ascii="Arial" w:hAnsi="Arial" w:cs="Arial"/>
          <w:lang w:eastAsia="es-CO"/>
        </w:rPr>
        <w:t xml:space="preserve"> en</w:t>
      </w:r>
      <w:proofErr w:type="gramEnd"/>
      <w:r w:rsidRPr="00FE7291" w:rsidR="002446C2">
        <w:rPr>
          <w:rFonts w:ascii="Arial" w:hAnsi="Arial" w:cs="Arial"/>
          <w:lang w:eastAsia="es-CO"/>
        </w:rPr>
        <w:t xml:space="preserve"> calidad </w:t>
      </w:r>
      <w:r w:rsidRPr="00FE7291" w:rsidR="0041418F">
        <w:rPr>
          <w:rFonts w:ascii="Arial" w:hAnsi="Arial" w:cs="Arial"/>
          <w:lang w:eastAsia="es-CO"/>
        </w:rPr>
        <w:t>.</w:t>
      </w:r>
    </w:p>
    <w:p w:rsidRPr="00FE7291" w:rsidR="00294721" w:rsidP="006C000D" w:rsidRDefault="00294721" w14:paraId="7E7C7759" w14:textId="77777777">
      <w:pPr>
        <w:spacing w:line="360" w:lineRule="auto"/>
        <w:contextualSpacing/>
        <w:jc w:val="both"/>
        <w:rPr>
          <w:rFonts w:ascii="Arial" w:hAnsi="Arial" w:cs="Arial"/>
          <w:lang w:eastAsia="es-CO"/>
        </w:rPr>
      </w:pPr>
    </w:p>
    <w:p w:rsidRPr="00FE7291" w:rsidR="001B19AE" w:rsidP="001B19AE" w:rsidRDefault="00A40A95" w14:paraId="3C376A98" w14:textId="6F07F814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  <w:b/>
          <w:bCs/>
        </w:rPr>
        <w:t>Sexto cargo</w:t>
      </w:r>
      <w:r w:rsidRPr="00FE7291" w:rsidR="00D00EE9">
        <w:rPr>
          <w:rFonts w:ascii="Arial" w:hAnsi="Arial" w:cs="Arial"/>
        </w:rPr>
        <w:tab/>
      </w:r>
      <w:r w:rsidRPr="00FE7291" w:rsidR="00182C4B">
        <w:rPr>
          <w:rFonts w:ascii="Arial" w:hAnsi="Arial" w:cs="Arial"/>
        </w:rPr>
        <w:t>E</w:t>
      </w:r>
      <w:r w:rsidRPr="00FE7291" w:rsidR="00D00EE9">
        <w:rPr>
          <w:rFonts w:ascii="Arial" w:hAnsi="Arial" w:cs="Arial"/>
        </w:rPr>
        <w:t>scuela militar de cadetes “</w:t>
      </w:r>
      <w:proofErr w:type="spellStart"/>
      <w:r w:rsidRPr="00FE7291" w:rsidR="00D00EE9">
        <w:rPr>
          <w:rFonts w:ascii="Arial" w:hAnsi="Arial" w:cs="Arial"/>
        </w:rPr>
        <w:t>Gral</w:t>
      </w:r>
      <w:proofErr w:type="spellEnd"/>
      <w:r w:rsidRPr="00FE7291" w:rsidR="00D00EE9">
        <w:rPr>
          <w:rFonts w:ascii="Arial" w:hAnsi="Arial" w:cs="Arial"/>
        </w:rPr>
        <w:t xml:space="preserve"> José María Córdova"</w:t>
      </w:r>
    </w:p>
    <w:p w:rsidRPr="00FE7291" w:rsidR="001B19AE" w:rsidP="001B19AE" w:rsidRDefault="00D00EE9" w14:paraId="350114E6" w14:textId="12AD0BA1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Cargo</w:t>
      </w:r>
      <w:r w:rsidRPr="00FE7291">
        <w:rPr>
          <w:rFonts w:ascii="Arial" w:hAnsi="Arial" w:cs="Arial"/>
        </w:rPr>
        <w:tab/>
      </w:r>
      <w:proofErr w:type="gramStart"/>
      <w:r w:rsidRPr="00FE7291">
        <w:rPr>
          <w:rFonts w:ascii="Arial" w:hAnsi="Arial" w:cs="Arial"/>
        </w:rPr>
        <w:t>Jefe</w:t>
      </w:r>
      <w:proofErr w:type="gramEnd"/>
      <w:r w:rsidRPr="00FE7291">
        <w:rPr>
          <w:rFonts w:ascii="Arial" w:hAnsi="Arial" w:cs="Arial"/>
        </w:rPr>
        <w:t xml:space="preserve"> del departamento de </w:t>
      </w:r>
      <w:r w:rsidRPr="00FE7291" w:rsidR="005E7658">
        <w:rPr>
          <w:rFonts w:ascii="Arial" w:hAnsi="Arial" w:cs="Arial"/>
        </w:rPr>
        <w:t>Psicóloga</w:t>
      </w:r>
    </w:p>
    <w:p w:rsidRPr="00FE7291" w:rsidR="004700DF" w:rsidP="001B19AE" w:rsidRDefault="004700DF" w14:paraId="13A3EBB2" w14:textId="098AF270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Grado 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teniente coronel.</w:t>
      </w:r>
    </w:p>
    <w:p w:rsidRPr="00FE7291" w:rsidR="001B19AE" w:rsidP="001B19AE" w:rsidRDefault="00D00EE9" w14:paraId="058B8091" w14:textId="79900C88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4 años. (2010 -2014)</w:t>
      </w:r>
    </w:p>
    <w:p w:rsidRPr="00FE7291" w:rsidR="00884FB0" w:rsidP="00BA617D" w:rsidRDefault="008F72A2" w14:paraId="59640870" w14:textId="4A8F75C1">
      <w:pPr>
        <w:spacing w:line="360" w:lineRule="auto"/>
        <w:jc w:val="both"/>
        <w:rPr>
          <w:rFonts w:ascii="Arial" w:hAnsi="Arial" w:cs="Arial"/>
          <w:lang w:eastAsia="es-CO"/>
        </w:rPr>
      </w:pPr>
      <w:r w:rsidRPr="00FE7291">
        <w:rPr>
          <w:rFonts w:ascii="Arial" w:hAnsi="Arial" w:cs="Arial"/>
        </w:rPr>
        <w:t xml:space="preserve">Elaboración e implementación del programa de salud mental durante 4 años. </w:t>
      </w:r>
      <w:r w:rsidRPr="00FE7291" w:rsidR="00884FB0">
        <w:rPr>
          <w:rFonts w:ascii="Arial" w:hAnsi="Arial" w:cs="Arial"/>
        </w:rPr>
        <w:t xml:space="preserve">Se </w:t>
      </w:r>
      <w:r w:rsidRPr="00FE7291" w:rsidR="00884FB0">
        <w:rPr>
          <w:rFonts w:ascii="Arial" w:hAnsi="Arial" w:cs="Arial"/>
          <w:lang w:eastAsia="es-CO"/>
        </w:rPr>
        <w:t>superviso y participo en el proceso de selección e incorporación a través de la evaluación psicológica de los aspirantes a Oficiales del Ejército por 4 años el cual consta de entrevista estructurada y aplicación de pruebas de personalidad e inteligencia.</w:t>
      </w:r>
      <w:r w:rsidRPr="00FE7291" w:rsidR="0043149D">
        <w:rPr>
          <w:rFonts w:ascii="Arial" w:hAnsi="Arial" w:cs="Arial"/>
          <w:lang w:eastAsia="es-CO"/>
        </w:rPr>
        <w:t xml:space="preserve"> De igual forma con los cursos administrativos </w:t>
      </w:r>
      <w:r w:rsidRPr="00FE7291" w:rsidR="00567815">
        <w:rPr>
          <w:rFonts w:ascii="Arial" w:hAnsi="Arial" w:cs="Arial"/>
          <w:lang w:eastAsia="es-CO"/>
        </w:rPr>
        <w:t>(profesionales).</w:t>
      </w:r>
    </w:p>
    <w:p w:rsidRPr="00FE7291" w:rsidR="007C785D" w:rsidP="00BA617D" w:rsidRDefault="008F72A2" w14:paraId="0F731439" w14:textId="07FB7D75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Investigadora en el proceso de incorporación y formación en el personal de cadetes femeninas del Ejercito que inicio en el 2009 y ha mostrado las grandes fortalezas de la mujer en el ámbito castrense. </w:t>
      </w:r>
    </w:p>
    <w:p w:rsidRPr="00FE7291" w:rsidR="00294721" w:rsidP="00BA617D" w:rsidRDefault="00294721" w14:paraId="5608A92D" w14:textId="77777777">
      <w:pPr>
        <w:spacing w:line="360" w:lineRule="auto"/>
        <w:jc w:val="both"/>
        <w:rPr>
          <w:rFonts w:ascii="Arial" w:hAnsi="Arial" w:cs="Arial"/>
        </w:rPr>
      </w:pPr>
    </w:p>
    <w:p w:rsidRPr="00FE7291" w:rsidR="000F30BD" w:rsidP="00116E22" w:rsidRDefault="00116E22" w14:paraId="53B66A50" w14:textId="2969A40E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E</w:t>
      </w:r>
      <w:r w:rsidRPr="00FE7291" w:rsidR="002E3E50">
        <w:rPr>
          <w:rFonts w:ascii="Arial" w:hAnsi="Arial" w:cs="Arial"/>
          <w:b/>
          <w:bCs/>
        </w:rPr>
        <w:t>ntidad</w:t>
      </w:r>
      <w:r w:rsidRPr="00FE7291" w:rsidR="002E3E50">
        <w:rPr>
          <w:rFonts w:ascii="Arial" w:hAnsi="Arial" w:cs="Arial"/>
          <w:b/>
          <w:bCs/>
        </w:rPr>
        <w:tab/>
      </w:r>
      <w:r w:rsidRPr="00FE7291">
        <w:rPr>
          <w:rFonts w:ascii="Arial" w:hAnsi="Arial" w:cs="Arial"/>
          <w:b/>
          <w:bCs/>
        </w:rPr>
        <w:tab/>
      </w:r>
      <w:r w:rsidRPr="00FE7291" w:rsidR="002446C2">
        <w:rPr>
          <w:rFonts w:ascii="Arial" w:hAnsi="Arial" w:cs="Arial"/>
          <w:b/>
          <w:bCs/>
        </w:rPr>
        <w:tab/>
      </w:r>
      <w:r w:rsidRPr="00FE7291" w:rsidR="002446C2">
        <w:rPr>
          <w:rFonts w:ascii="Arial" w:hAnsi="Arial" w:cs="Arial"/>
          <w:b/>
          <w:bCs/>
        </w:rPr>
        <w:tab/>
      </w:r>
      <w:r w:rsidRPr="00FE7291" w:rsidR="002446C2">
        <w:rPr>
          <w:rFonts w:ascii="Arial" w:hAnsi="Arial" w:cs="Arial"/>
          <w:b/>
          <w:bCs/>
        </w:rPr>
        <w:t>E</w:t>
      </w:r>
      <w:r w:rsidRPr="00FE7291" w:rsidR="002E3E50">
        <w:rPr>
          <w:rFonts w:ascii="Arial" w:hAnsi="Arial" w:cs="Arial"/>
          <w:b/>
          <w:bCs/>
        </w:rPr>
        <w:t xml:space="preserve">scuela superior de guerra </w:t>
      </w:r>
    </w:p>
    <w:p w:rsidRPr="00FE7291" w:rsidR="000F30BD" w:rsidP="000F30BD" w:rsidRDefault="00116E22" w14:paraId="181966B1" w14:textId="69EAE3F8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</w:t>
      </w:r>
      <w:r w:rsidRPr="00FE7291" w:rsidR="002E3E50">
        <w:rPr>
          <w:rFonts w:ascii="Arial" w:hAnsi="Arial" w:cs="Arial"/>
        </w:rPr>
        <w:t>argo</w:t>
      </w:r>
      <w:r w:rsidRPr="00FE7291" w:rsidR="002E3E50">
        <w:rPr>
          <w:rFonts w:ascii="Arial" w:hAnsi="Arial" w:cs="Arial"/>
        </w:rPr>
        <w:tab/>
      </w:r>
      <w:r w:rsidRPr="00FE7291" w:rsidR="00DB51BD">
        <w:rPr>
          <w:rFonts w:ascii="Arial" w:hAnsi="Arial" w:cs="Arial"/>
        </w:rPr>
        <w:t>Consultora (</w:t>
      </w:r>
      <w:r w:rsidRPr="00FE7291" w:rsidR="002E3E50">
        <w:rPr>
          <w:rFonts w:ascii="Arial" w:hAnsi="Arial" w:cs="Arial"/>
        </w:rPr>
        <w:t>integración</w:t>
      </w:r>
      <w:r w:rsidRPr="00FE7291" w:rsidR="00BA617D">
        <w:rPr>
          <w:rFonts w:ascii="Arial" w:hAnsi="Arial" w:cs="Arial"/>
        </w:rPr>
        <w:t xml:space="preserve"> </w:t>
      </w:r>
      <w:r w:rsidRPr="00FE7291" w:rsidR="000A2AC2">
        <w:rPr>
          <w:rFonts w:ascii="Arial" w:hAnsi="Arial" w:cs="Arial"/>
        </w:rPr>
        <w:t>cursos estado</w:t>
      </w:r>
      <w:r w:rsidRPr="00FE7291" w:rsidR="00B47CA8">
        <w:rPr>
          <w:rFonts w:ascii="Arial" w:hAnsi="Arial" w:cs="Arial"/>
        </w:rPr>
        <w:t xml:space="preserve"> mayor</w:t>
      </w:r>
      <w:r w:rsidRPr="00FE7291" w:rsidR="002E3E50">
        <w:rPr>
          <w:rFonts w:ascii="Arial" w:hAnsi="Arial" w:cs="Arial"/>
        </w:rPr>
        <w:t>-</w:t>
      </w:r>
      <w:r w:rsidRPr="00FE7291" w:rsidR="00B47CA8">
        <w:rPr>
          <w:rFonts w:ascii="Arial" w:hAnsi="Arial" w:cs="Arial"/>
        </w:rPr>
        <w:t xml:space="preserve">curso de altos estudios </w:t>
      </w:r>
      <w:r w:rsidRPr="00FE7291" w:rsidR="00567815">
        <w:rPr>
          <w:rFonts w:ascii="Arial" w:hAnsi="Arial" w:cs="Arial"/>
        </w:rPr>
        <w:t>militares)</w:t>
      </w:r>
    </w:p>
    <w:p w:rsidRPr="00FE7291" w:rsidR="00451CDE" w:rsidP="000F30BD" w:rsidRDefault="00451CDE" w14:paraId="4DB7AE22" w14:textId="68282CE3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Grado 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Oficial psicóloga en retiro. </w:t>
      </w:r>
    </w:p>
    <w:p w:rsidRPr="00FE7291" w:rsidR="000F30BD" w:rsidP="000F30BD" w:rsidRDefault="00DB51BD" w14:paraId="21854FCC" w14:textId="49145106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</w:t>
      </w:r>
      <w:r w:rsidRPr="00FE7291" w:rsidR="002E3E50">
        <w:rPr>
          <w:rFonts w:ascii="Arial" w:hAnsi="Arial" w:cs="Arial"/>
        </w:rPr>
        <w:t>iempo laborado</w:t>
      </w:r>
      <w:r w:rsidRPr="00FE7291" w:rsidR="002E3E50">
        <w:rPr>
          <w:rFonts w:ascii="Arial" w:hAnsi="Arial" w:cs="Arial"/>
        </w:rPr>
        <w:tab/>
      </w:r>
      <w:r w:rsidR="0023218B">
        <w:rPr>
          <w:rFonts w:ascii="Arial" w:hAnsi="Arial" w:cs="Arial"/>
        </w:rPr>
        <w:t>8</w:t>
      </w:r>
      <w:r w:rsidRPr="00FE7291" w:rsidR="003D178F">
        <w:rPr>
          <w:rFonts w:ascii="Arial" w:hAnsi="Arial" w:cs="Arial"/>
        </w:rPr>
        <w:t xml:space="preserve"> </w:t>
      </w:r>
      <w:r w:rsidRPr="00FE7291" w:rsidR="002E3E50">
        <w:rPr>
          <w:rFonts w:ascii="Arial" w:hAnsi="Arial" w:cs="Arial"/>
        </w:rPr>
        <w:t>años. (2014-2021)</w:t>
      </w:r>
    </w:p>
    <w:p w:rsidRPr="00FE7291" w:rsidR="007C785D" w:rsidP="006C000D" w:rsidRDefault="00116E22" w14:paraId="4377BE20" w14:textId="254EFB9D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Elaboración y aplicación del programa de integración al curso de estado mayor en el Escuela de guerra del Ejército desde diciembre del 2014 hasta enero 2021, con un grupo de psicólogos especialistas a través de la metodología del aprendizaje experiencial.</w:t>
      </w:r>
    </w:p>
    <w:p w:rsidRPr="00FE7291" w:rsidR="00294721" w:rsidP="006C000D" w:rsidRDefault="00294721" w14:paraId="62178ED3" w14:textId="77777777">
      <w:pPr>
        <w:spacing w:line="360" w:lineRule="auto"/>
        <w:jc w:val="both"/>
        <w:rPr>
          <w:rFonts w:ascii="Arial" w:hAnsi="Arial" w:cs="Arial"/>
        </w:rPr>
      </w:pPr>
    </w:p>
    <w:p w:rsidRPr="00FE7291" w:rsidR="000F30BD" w:rsidP="000F30BD" w:rsidRDefault="002446C2" w14:paraId="7BC5A02E" w14:textId="2E65C33C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Entidad</w:t>
      </w:r>
      <w:r w:rsidRPr="00FE7291">
        <w:rPr>
          <w:rFonts w:ascii="Arial" w:hAnsi="Arial" w:cs="Arial"/>
          <w:b/>
          <w:bCs/>
        </w:rPr>
        <w:tab/>
      </w:r>
      <w:r w:rsidRPr="00FE7291" w:rsidR="003D178F">
        <w:rPr>
          <w:rFonts w:ascii="Arial" w:hAnsi="Arial" w:cs="Arial"/>
          <w:b/>
          <w:bCs/>
        </w:rPr>
        <w:t>E</w:t>
      </w:r>
      <w:r w:rsidRPr="00FE7291">
        <w:rPr>
          <w:rFonts w:ascii="Arial" w:hAnsi="Arial" w:cs="Arial"/>
          <w:b/>
          <w:bCs/>
        </w:rPr>
        <w:t xml:space="preserve">scuela de armas combinadas </w:t>
      </w:r>
      <w:r w:rsidRPr="00FE7291" w:rsidR="000E67FC">
        <w:rPr>
          <w:rFonts w:ascii="Arial" w:hAnsi="Arial" w:cs="Arial"/>
          <w:b/>
          <w:bCs/>
        </w:rPr>
        <w:t>Ejercito</w:t>
      </w:r>
    </w:p>
    <w:p w:rsidRPr="00FE7291" w:rsidR="000F30BD" w:rsidP="000F30BD" w:rsidRDefault="002446C2" w14:paraId="679EFDA5" w14:textId="377D3A87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Cargo</w:t>
      </w:r>
      <w:r w:rsidRPr="00FE7291">
        <w:rPr>
          <w:rFonts w:ascii="Arial" w:hAnsi="Arial" w:cs="Arial"/>
        </w:rPr>
        <w:tab/>
      </w:r>
      <w:r w:rsidRPr="00FE7291" w:rsidR="003E5158">
        <w:rPr>
          <w:rFonts w:ascii="Arial" w:hAnsi="Arial" w:cs="Arial"/>
        </w:rPr>
        <w:t>A</w:t>
      </w:r>
      <w:r w:rsidRPr="00FE7291">
        <w:rPr>
          <w:rFonts w:ascii="Arial" w:hAnsi="Arial" w:cs="Arial"/>
        </w:rPr>
        <w:t>sesora calidad académica</w:t>
      </w:r>
    </w:p>
    <w:p w:rsidRPr="00FE7291" w:rsidR="00377CA9" w:rsidP="00377CA9" w:rsidRDefault="00377CA9" w14:paraId="5A3B16FF" w14:textId="31998411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Grado 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 xml:space="preserve">Oficial psicóloga en retiro. </w:t>
      </w:r>
    </w:p>
    <w:p w:rsidRPr="00FE7291" w:rsidR="000F30BD" w:rsidP="000F30BD" w:rsidRDefault="003E5158" w14:paraId="5975835F" w14:textId="2EA076EC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Tiempo laborado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2 meses</w:t>
      </w:r>
    </w:p>
    <w:p w:rsidRPr="00FE7291" w:rsidR="00FD31F2" w:rsidP="00FD31F2" w:rsidRDefault="00FD31F2" w14:paraId="42762477" w14:textId="77777777">
      <w:pPr>
        <w:pStyle w:val="Ttulo4"/>
        <w:spacing w:line="360" w:lineRule="auto"/>
        <w:jc w:val="left"/>
        <w:rPr>
          <w:rFonts w:ascii="Arial" w:hAnsi="Arial" w:cs="Arial"/>
          <w:b/>
          <w:sz w:val="24"/>
        </w:rPr>
      </w:pPr>
      <w:r w:rsidRPr="00FE7291">
        <w:rPr>
          <w:rFonts w:ascii="Arial" w:hAnsi="Arial" w:cs="Arial"/>
          <w:b/>
          <w:sz w:val="24"/>
        </w:rPr>
        <w:t xml:space="preserve">Entidad </w:t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 xml:space="preserve">Ítaca </w:t>
      </w:r>
    </w:p>
    <w:p w:rsidRPr="00FE7291" w:rsidR="00FD31F2" w:rsidP="00FD31F2" w:rsidRDefault="00FD31F2" w14:paraId="4961C7B7" w14:textId="77777777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 xml:space="preserve">Cargo </w:t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>Psicóloga de selección.</w:t>
      </w:r>
    </w:p>
    <w:p w:rsidRPr="00FE7291" w:rsidR="00FD31F2" w:rsidP="00FD31F2" w:rsidRDefault="00FD31F2" w14:paraId="47379331" w14:textId="77777777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>Año</w:t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proofErr w:type="gramStart"/>
      <w:r w:rsidRPr="00FE7291">
        <w:rPr>
          <w:rFonts w:ascii="Arial" w:hAnsi="Arial" w:cs="Arial"/>
          <w:bCs/>
          <w:sz w:val="24"/>
        </w:rPr>
        <w:t>Agosto</w:t>
      </w:r>
      <w:proofErr w:type="gramEnd"/>
      <w:r w:rsidRPr="00FE7291">
        <w:rPr>
          <w:rFonts w:ascii="Arial" w:hAnsi="Arial" w:cs="Arial"/>
          <w:bCs/>
          <w:sz w:val="24"/>
        </w:rPr>
        <w:t xml:space="preserve"> 2014 hasta 2016</w:t>
      </w:r>
    </w:p>
    <w:p w:rsidRPr="00FE7291" w:rsidR="000F30BD" w:rsidP="000A2AC2" w:rsidRDefault="00FD31F2" w14:paraId="10597A53" w14:textId="3CCF17DC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 xml:space="preserve"> Evaluación psicológica por competencias para empresa</w:t>
      </w:r>
      <w:r w:rsidRPr="00FE7291" w:rsidR="003D178F">
        <w:rPr>
          <w:rFonts w:ascii="Arial" w:hAnsi="Arial" w:cs="Arial"/>
          <w:bCs/>
          <w:sz w:val="24"/>
        </w:rPr>
        <w:t xml:space="preserve"> </w:t>
      </w:r>
      <w:r w:rsidRPr="00FE7291" w:rsidR="006C000D">
        <w:rPr>
          <w:rFonts w:ascii="Arial" w:hAnsi="Arial" w:cs="Arial"/>
          <w:bCs/>
          <w:sz w:val="24"/>
        </w:rPr>
        <w:t>tecnológica</w:t>
      </w:r>
      <w:r w:rsidRPr="00FE7291">
        <w:rPr>
          <w:rFonts w:ascii="Arial" w:hAnsi="Arial" w:cs="Arial"/>
          <w:bCs/>
          <w:sz w:val="24"/>
        </w:rPr>
        <w:t xml:space="preserve"> con entrega de informe.</w:t>
      </w:r>
    </w:p>
    <w:p w:rsidRPr="00FE7291" w:rsidR="00294721" w:rsidP="00294721" w:rsidRDefault="00294721" w14:paraId="6FD31947" w14:textId="77777777">
      <w:pPr>
        <w:rPr>
          <w:rFonts w:ascii="Arial" w:hAnsi="Arial" w:cs="Arial"/>
        </w:rPr>
      </w:pPr>
    </w:p>
    <w:p w:rsidRPr="00FE7291" w:rsidR="000F30BD" w:rsidP="001B19AE" w:rsidRDefault="003E5158" w14:paraId="2AD6B86A" w14:textId="4A014894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  <w:b/>
          <w:bCs/>
        </w:rPr>
      </w:pPr>
      <w:r w:rsidRPr="00FE7291">
        <w:rPr>
          <w:rFonts w:ascii="Arial" w:hAnsi="Arial" w:cs="Arial"/>
          <w:b/>
          <w:bCs/>
        </w:rPr>
        <w:t>E</w:t>
      </w:r>
      <w:r w:rsidRPr="00FE7291" w:rsidR="002E3E50">
        <w:rPr>
          <w:rFonts w:ascii="Arial" w:hAnsi="Arial" w:cs="Arial"/>
          <w:b/>
          <w:bCs/>
        </w:rPr>
        <w:t xml:space="preserve">ntidad </w:t>
      </w:r>
      <w:r w:rsidRPr="00FE7291" w:rsidR="002E3E50">
        <w:rPr>
          <w:rFonts w:ascii="Arial" w:hAnsi="Arial" w:cs="Arial"/>
          <w:b/>
          <w:bCs/>
        </w:rPr>
        <w:tab/>
      </w:r>
      <w:r w:rsidRPr="00FE7291">
        <w:rPr>
          <w:rFonts w:ascii="Arial" w:hAnsi="Arial" w:cs="Arial"/>
          <w:b/>
          <w:bCs/>
        </w:rPr>
        <w:t>O</w:t>
      </w:r>
      <w:r w:rsidRPr="00FE7291" w:rsidR="002E3E50">
        <w:rPr>
          <w:rFonts w:ascii="Arial" w:hAnsi="Arial" w:cs="Arial"/>
          <w:b/>
          <w:bCs/>
        </w:rPr>
        <w:t xml:space="preserve">rganización de seguridad </w:t>
      </w:r>
      <w:r w:rsidRPr="00FE7291">
        <w:rPr>
          <w:rFonts w:ascii="Arial" w:hAnsi="Arial" w:cs="Arial"/>
          <w:b/>
          <w:bCs/>
        </w:rPr>
        <w:t>A</w:t>
      </w:r>
      <w:r w:rsidRPr="00FE7291" w:rsidR="002E3E50">
        <w:rPr>
          <w:rFonts w:ascii="Arial" w:hAnsi="Arial" w:cs="Arial"/>
          <w:b/>
          <w:bCs/>
        </w:rPr>
        <w:t>rdila lule</w:t>
      </w:r>
    </w:p>
    <w:p w:rsidRPr="00FE7291" w:rsidR="00FB74AE" w:rsidP="001B19AE" w:rsidRDefault="00567815" w14:paraId="75C3905E" w14:textId="1F0DAF1E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 xml:space="preserve">Cargo </w:t>
      </w:r>
      <w:r w:rsidRPr="00FE7291">
        <w:rPr>
          <w:rFonts w:ascii="Arial" w:hAnsi="Arial" w:cs="Arial"/>
        </w:rPr>
        <w:tab/>
      </w:r>
      <w:r w:rsidRPr="00FE7291">
        <w:rPr>
          <w:rFonts w:ascii="Arial" w:hAnsi="Arial" w:cs="Arial"/>
        </w:rPr>
        <w:t>Consultor</w:t>
      </w:r>
    </w:p>
    <w:p w:rsidRPr="00FE7291" w:rsidR="000F30BD" w:rsidP="001B19AE" w:rsidRDefault="00567815" w14:paraId="25174836" w14:textId="0D8F04D5">
      <w:pPr>
        <w:pStyle w:val="Piedepgina"/>
        <w:tabs>
          <w:tab w:val="clear" w:pos="4419"/>
          <w:tab w:val="clear" w:pos="8838"/>
        </w:tabs>
        <w:spacing w:line="360" w:lineRule="auto"/>
        <w:ind w:left="3540" w:hanging="3540"/>
        <w:rPr>
          <w:rFonts w:ascii="Arial" w:hAnsi="Arial" w:cs="Arial"/>
        </w:rPr>
      </w:pPr>
      <w:r w:rsidRPr="00FE7291">
        <w:rPr>
          <w:rFonts w:ascii="Arial" w:hAnsi="Arial" w:cs="Arial"/>
        </w:rPr>
        <w:t>A</w:t>
      </w:r>
      <w:r w:rsidRPr="00FE7291" w:rsidR="002E3E50">
        <w:rPr>
          <w:rFonts w:ascii="Arial" w:hAnsi="Arial" w:cs="Arial"/>
        </w:rPr>
        <w:t>ño</w:t>
      </w:r>
      <w:r w:rsidRPr="00FE7291" w:rsidR="002E3E50">
        <w:rPr>
          <w:rFonts w:ascii="Arial" w:hAnsi="Arial" w:cs="Arial"/>
        </w:rPr>
        <w:tab/>
      </w:r>
      <w:r w:rsidRPr="00FE7291" w:rsidR="002E3E50">
        <w:rPr>
          <w:rFonts w:ascii="Arial" w:hAnsi="Arial" w:cs="Arial"/>
        </w:rPr>
        <w:t>2017 -201</w:t>
      </w:r>
      <w:r w:rsidRPr="00FE7291" w:rsidR="004C3D35">
        <w:rPr>
          <w:rFonts w:ascii="Arial" w:hAnsi="Arial" w:cs="Arial"/>
        </w:rPr>
        <w:t>8</w:t>
      </w:r>
    </w:p>
    <w:p w:rsidRPr="00FE7291" w:rsidR="00B848F3" w:rsidP="004C3D35" w:rsidRDefault="004C3D35" w14:paraId="0D7C8CFF" w14:textId="107DA824">
      <w:pPr>
        <w:spacing w:line="360" w:lineRule="auto"/>
        <w:jc w:val="both"/>
        <w:rPr>
          <w:rFonts w:ascii="Arial" w:hAnsi="Arial" w:cs="Arial"/>
          <w:lang w:eastAsia="es-CO"/>
        </w:rPr>
      </w:pPr>
      <w:r w:rsidRPr="00FE7291">
        <w:rPr>
          <w:rFonts w:ascii="Arial" w:hAnsi="Arial" w:cs="Arial"/>
          <w:lang w:eastAsia="es-CO"/>
        </w:rPr>
        <w:t>Consultora en la organización de seguridad de ARDILA LULE en los años 2017 y 2018 en programa de selección</w:t>
      </w:r>
      <w:r w:rsidRPr="00FE7291" w:rsidR="00C64BB4">
        <w:rPr>
          <w:rFonts w:ascii="Arial" w:hAnsi="Arial" w:cs="Arial"/>
          <w:lang w:eastAsia="es-CO"/>
        </w:rPr>
        <w:t xml:space="preserve"> calificación de pruebas proyectiva el </w:t>
      </w:r>
      <w:proofErr w:type="spellStart"/>
      <w:r w:rsidRPr="00FE7291" w:rsidR="00C64BB4">
        <w:rPr>
          <w:rFonts w:ascii="Arial" w:hAnsi="Arial" w:cs="Arial"/>
          <w:lang w:eastAsia="es-CO"/>
        </w:rPr>
        <w:t>Wartteg</w:t>
      </w:r>
      <w:proofErr w:type="spellEnd"/>
      <w:r w:rsidRPr="00FE7291" w:rsidR="00BA49B5">
        <w:rPr>
          <w:rFonts w:ascii="Arial" w:hAnsi="Arial" w:cs="Arial"/>
          <w:lang w:eastAsia="es-CO"/>
        </w:rPr>
        <w:t xml:space="preserve"> y el </w:t>
      </w:r>
      <w:proofErr w:type="gramStart"/>
      <w:r w:rsidRPr="00FE7291" w:rsidR="00BA49B5">
        <w:rPr>
          <w:rFonts w:ascii="Arial" w:hAnsi="Arial" w:cs="Arial"/>
          <w:lang w:eastAsia="es-CO"/>
        </w:rPr>
        <w:t xml:space="preserve">Machover </w:t>
      </w:r>
      <w:r w:rsidRPr="00FE7291" w:rsidR="00C64BB4">
        <w:rPr>
          <w:rFonts w:ascii="Arial" w:hAnsi="Arial" w:cs="Arial"/>
          <w:lang w:eastAsia="es-CO"/>
        </w:rPr>
        <w:t xml:space="preserve"> </w:t>
      </w:r>
      <w:r w:rsidRPr="00FE7291">
        <w:rPr>
          <w:rFonts w:ascii="Arial" w:hAnsi="Arial" w:cs="Arial"/>
          <w:lang w:eastAsia="es-CO"/>
        </w:rPr>
        <w:t>,</w:t>
      </w:r>
      <w:proofErr w:type="gramEnd"/>
      <w:r w:rsidRPr="00FE7291">
        <w:rPr>
          <w:rFonts w:ascii="Arial" w:hAnsi="Arial" w:cs="Arial"/>
          <w:lang w:eastAsia="es-CO"/>
        </w:rPr>
        <w:t xml:space="preserve"> prevención y capacitación </w:t>
      </w:r>
      <w:r w:rsidRPr="00FE7291" w:rsidR="00620603">
        <w:rPr>
          <w:rFonts w:ascii="Arial" w:hAnsi="Arial" w:cs="Arial"/>
          <w:lang w:eastAsia="es-CO"/>
        </w:rPr>
        <w:t xml:space="preserve">con </w:t>
      </w:r>
      <w:r w:rsidRPr="00FE7291">
        <w:rPr>
          <w:rFonts w:ascii="Arial" w:hAnsi="Arial" w:cs="Arial"/>
          <w:lang w:eastAsia="es-CO"/>
        </w:rPr>
        <w:t>taller de inteligencia emocional.</w:t>
      </w:r>
    </w:p>
    <w:p w:rsidRPr="00FE7291" w:rsidR="00294721" w:rsidP="004C3D35" w:rsidRDefault="00294721" w14:paraId="3FA81D8F" w14:textId="77777777">
      <w:pPr>
        <w:spacing w:line="360" w:lineRule="auto"/>
        <w:jc w:val="both"/>
        <w:rPr>
          <w:rFonts w:ascii="Arial" w:hAnsi="Arial" w:cs="Arial"/>
          <w:lang w:eastAsia="es-CO"/>
        </w:rPr>
      </w:pPr>
    </w:p>
    <w:p w:rsidRPr="00FE7291" w:rsidR="00550551" w:rsidP="00B848F3" w:rsidRDefault="00550551" w14:paraId="27990830" w14:textId="3C48A7F4">
      <w:pPr>
        <w:pStyle w:val="Ttulo4"/>
        <w:spacing w:line="360" w:lineRule="auto"/>
        <w:jc w:val="left"/>
        <w:rPr>
          <w:rFonts w:ascii="Arial" w:hAnsi="Arial" w:cs="Arial"/>
          <w:b/>
          <w:sz w:val="24"/>
        </w:rPr>
      </w:pPr>
      <w:r w:rsidRPr="00FE7291">
        <w:rPr>
          <w:rFonts w:ascii="Arial" w:hAnsi="Arial" w:cs="Arial"/>
          <w:b/>
          <w:sz w:val="24"/>
        </w:rPr>
        <w:t xml:space="preserve">Entidad </w:t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>
        <w:rPr>
          <w:rFonts w:ascii="Arial" w:hAnsi="Arial" w:cs="Arial"/>
          <w:b/>
          <w:sz w:val="24"/>
        </w:rPr>
        <w:tab/>
      </w:r>
      <w:r w:rsidRPr="00FE7291" w:rsidR="00824346">
        <w:rPr>
          <w:rFonts w:ascii="Arial" w:hAnsi="Arial" w:cs="Arial"/>
          <w:b/>
          <w:sz w:val="24"/>
        </w:rPr>
        <w:t>Ítaca</w:t>
      </w:r>
      <w:r w:rsidRPr="00FE7291">
        <w:rPr>
          <w:rFonts w:ascii="Arial" w:hAnsi="Arial" w:cs="Arial"/>
          <w:b/>
          <w:sz w:val="24"/>
        </w:rPr>
        <w:t xml:space="preserve"> </w:t>
      </w:r>
    </w:p>
    <w:p w:rsidRPr="00FE7291" w:rsidR="00550551" w:rsidP="00B848F3" w:rsidRDefault="00550551" w14:paraId="7208AD34" w14:textId="297BD3FB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 xml:space="preserve">Cargo </w:t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ab/>
      </w:r>
      <w:r w:rsidRPr="00FE7291">
        <w:rPr>
          <w:rFonts w:ascii="Arial" w:hAnsi="Arial" w:cs="Arial"/>
          <w:bCs/>
          <w:sz w:val="24"/>
        </w:rPr>
        <w:t>Psicóloga de selección.</w:t>
      </w:r>
    </w:p>
    <w:p w:rsidRPr="00FE7291" w:rsidR="00FD31F2" w:rsidP="00B848F3" w:rsidRDefault="00824346" w14:paraId="2EEB3902" w14:textId="77777777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>Año</w:t>
      </w:r>
      <w:r w:rsidRPr="00FE7291" w:rsidR="00FD31F2">
        <w:rPr>
          <w:rFonts w:ascii="Arial" w:hAnsi="Arial" w:cs="Arial"/>
          <w:bCs/>
          <w:sz w:val="24"/>
        </w:rPr>
        <w:tab/>
      </w:r>
      <w:r w:rsidRPr="00FE7291" w:rsidR="00FD31F2">
        <w:rPr>
          <w:rFonts w:ascii="Arial" w:hAnsi="Arial" w:cs="Arial"/>
          <w:bCs/>
          <w:sz w:val="24"/>
        </w:rPr>
        <w:tab/>
      </w:r>
      <w:r w:rsidRPr="00FE7291" w:rsidR="00FD31F2">
        <w:rPr>
          <w:rFonts w:ascii="Arial" w:hAnsi="Arial" w:cs="Arial"/>
          <w:bCs/>
          <w:sz w:val="24"/>
        </w:rPr>
        <w:tab/>
      </w:r>
      <w:r w:rsidRPr="00FE7291" w:rsidR="00FD31F2">
        <w:rPr>
          <w:rFonts w:ascii="Arial" w:hAnsi="Arial" w:cs="Arial"/>
          <w:bCs/>
          <w:sz w:val="24"/>
        </w:rPr>
        <w:tab/>
      </w:r>
      <w:r w:rsidRPr="00FE7291" w:rsidR="00FD31F2">
        <w:rPr>
          <w:rFonts w:ascii="Arial" w:hAnsi="Arial" w:cs="Arial"/>
          <w:bCs/>
          <w:sz w:val="24"/>
        </w:rPr>
        <w:tab/>
      </w:r>
      <w:proofErr w:type="gramStart"/>
      <w:r w:rsidRPr="00FE7291" w:rsidR="00FD31F2">
        <w:rPr>
          <w:rFonts w:ascii="Arial" w:hAnsi="Arial" w:cs="Arial"/>
          <w:bCs/>
          <w:sz w:val="24"/>
        </w:rPr>
        <w:t>Agosto</w:t>
      </w:r>
      <w:proofErr w:type="gramEnd"/>
      <w:r w:rsidRPr="00FE7291" w:rsidR="00FD31F2">
        <w:rPr>
          <w:rFonts w:ascii="Arial" w:hAnsi="Arial" w:cs="Arial"/>
          <w:bCs/>
          <w:sz w:val="24"/>
        </w:rPr>
        <w:t xml:space="preserve"> 2014 hasta 2016</w:t>
      </w:r>
    </w:p>
    <w:p w:rsidR="00A60613" w:rsidP="00CC2771" w:rsidRDefault="00FD31F2" w14:paraId="2A015968" w14:textId="66053E1D">
      <w:pPr>
        <w:pStyle w:val="Ttulo4"/>
        <w:spacing w:line="360" w:lineRule="auto"/>
        <w:jc w:val="left"/>
        <w:rPr>
          <w:rFonts w:ascii="Arial" w:hAnsi="Arial" w:cs="Arial"/>
          <w:bCs/>
          <w:sz w:val="24"/>
        </w:rPr>
      </w:pPr>
      <w:r w:rsidRPr="00FE7291">
        <w:rPr>
          <w:rFonts w:ascii="Arial" w:hAnsi="Arial" w:cs="Arial"/>
          <w:bCs/>
          <w:sz w:val="24"/>
        </w:rPr>
        <w:t xml:space="preserve"> </w:t>
      </w:r>
      <w:r w:rsidRPr="00FE7291" w:rsidR="00582D7E">
        <w:rPr>
          <w:rFonts w:ascii="Arial" w:hAnsi="Arial" w:cs="Arial"/>
          <w:bCs/>
          <w:sz w:val="24"/>
        </w:rPr>
        <w:t>Evaluación psicológica por competencias para empresa</w:t>
      </w:r>
      <w:r w:rsidRPr="00FE7291" w:rsidR="00550551">
        <w:rPr>
          <w:rFonts w:ascii="Arial" w:hAnsi="Arial" w:cs="Arial"/>
          <w:bCs/>
          <w:sz w:val="24"/>
        </w:rPr>
        <w:t xml:space="preserve"> </w:t>
      </w:r>
      <w:proofErr w:type="gramStart"/>
      <w:r w:rsidRPr="00FE7291" w:rsidR="00550551">
        <w:rPr>
          <w:rFonts w:ascii="Arial" w:hAnsi="Arial" w:cs="Arial"/>
          <w:bCs/>
          <w:sz w:val="24"/>
        </w:rPr>
        <w:t xml:space="preserve">de </w:t>
      </w:r>
      <w:r w:rsidR="00682F4A">
        <w:rPr>
          <w:rFonts w:ascii="Arial" w:hAnsi="Arial" w:cs="Arial"/>
          <w:bCs/>
          <w:sz w:val="24"/>
        </w:rPr>
        <w:t xml:space="preserve"> tecnología</w:t>
      </w:r>
      <w:proofErr w:type="gramEnd"/>
      <w:r w:rsidR="00682F4A">
        <w:rPr>
          <w:rFonts w:ascii="Arial" w:hAnsi="Arial" w:cs="Arial"/>
          <w:bCs/>
          <w:sz w:val="24"/>
        </w:rPr>
        <w:t xml:space="preserve"> </w:t>
      </w:r>
      <w:r w:rsidRPr="00FE7291" w:rsidR="00824346">
        <w:rPr>
          <w:rFonts w:ascii="Arial" w:hAnsi="Arial" w:cs="Arial"/>
          <w:bCs/>
          <w:sz w:val="24"/>
        </w:rPr>
        <w:t xml:space="preserve">con entrega de </w:t>
      </w:r>
      <w:r w:rsidRPr="00FE7291">
        <w:rPr>
          <w:rFonts w:ascii="Arial" w:hAnsi="Arial" w:cs="Arial"/>
          <w:bCs/>
          <w:sz w:val="24"/>
        </w:rPr>
        <w:t>informe.</w:t>
      </w:r>
    </w:p>
    <w:p w:rsidR="00682F4A" w:rsidP="00682F4A" w:rsidRDefault="00682F4A" w14:paraId="1AADA2CB" w14:textId="1276C9C2"/>
    <w:p w:rsidRPr="00682F4A" w:rsidR="00682F4A" w:rsidP="00682F4A" w:rsidRDefault="00682F4A" w14:paraId="56785679" w14:textId="2553F8C1">
      <w:pPr>
        <w:rPr>
          <w:rFonts w:ascii="Arial" w:hAnsi="Arial" w:cs="Arial"/>
          <w:b/>
          <w:bCs/>
        </w:rPr>
      </w:pPr>
      <w:r w:rsidRPr="00682F4A">
        <w:rPr>
          <w:rFonts w:ascii="Arial" w:hAnsi="Arial" w:cs="Arial"/>
          <w:b/>
          <w:bCs/>
        </w:rPr>
        <w:t xml:space="preserve">Entidad </w:t>
      </w:r>
      <w:r w:rsidRPr="00682F4A">
        <w:rPr>
          <w:rFonts w:ascii="Arial" w:hAnsi="Arial" w:cs="Arial"/>
          <w:b/>
          <w:bCs/>
        </w:rPr>
        <w:tab/>
      </w:r>
      <w:r w:rsidRPr="00682F4A">
        <w:rPr>
          <w:rFonts w:ascii="Arial" w:hAnsi="Arial" w:cs="Arial"/>
          <w:b/>
          <w:bCs/>
        </w:rPr>
        <w:tab/>
      </w:r>
      <w:r w:rsidRPr="00682F4A">
        <w:rPr>
          <w:rFonts w:ascii="Arial" w:hAnsi="Arial" w:cs="Arial"/>
          <w:b/>
          <w:bCs/>
        </w:rPr>
        <w:tab/>
      </w:r>
      <w:r w:rsidRPr="00682F4A">
        <w:rPr>
          <w:rFonts w:ascii="Arial" w:hAnsi="Arial" w:cs="Arial"/>
          <w:b/>
          <w:bCs/>
        </w:rPr>
        <w:tab/>
      </w:r>
      <w:r w:rsidRPr="00682F4A">
        <w:rPr>
          <w:rFonts w:ascii="Arial" w:hAnsi="Arial" w:cs="Arial"/>
          <w:b/>
          <w:bCs/>
        </w:rPr>
        <w:t>INDUMIL</w:t>
      </w:r>
    </w:p>
    <w:p w:rsidRPr="00682F4A" w:rsidR="00682F4A" w:rsidP="00682F4A" w:rsidRDefault="00682F4A" w14:paraId="7D23DF0A" w14:textId="6F915AAD">
      <w:pPr>
        <w:rPr>
          <w:rFonts w:ascii="Arial" w:hAnsi="Arial" w:cs="Arial"/>
        </w:rPr>
      </w:pPr>
      <w:r w:rsidRPr="2D8D2B69" w:rsidR="00682F4A">
        <w:rPr>
          <w:rFonts w:ascii="Arial" w:hAnsi="Arial" w:cs="Arial"/>
        </w:rPr>
        <w:t xml:space="preserve">Cargo </w:t>
      </w:r>
      <w:r>
        <w:tab/>
      </w:r>
      <w:r>
        <w:tab/>
      </w:r>
      <w:r>
        <w:tab/>
      </w:r>
      <w:r>
        <w:tab/>
      </w:r>
      <w:r>
        <w:tab/>
      </w:r>
      <w:r w:rsidRPr="2D8D2B69" w:rsidR="00682F4A">
        <w:rPr>
          <w:rFonts w:ascii="Arial" w:hAnsi="Arial" w:cs="Arial"/>
        </w:rPr>
        <w:t>Jefe</w:t>
      </w:r>
      <w:r w:rsidRPr="2D8D2B69" w:rsidR="00682F4A">
        <w:rPr>
          <w:rFonts w:ascii="Arial" w:hAnsi="Arial" w:cs="Arial"/>
        </w:rPr>
        <w:t xml:space="preserve"> de grupo talento </w:t>
      </w:r>
      <w:r w:rsidRPr="2D8D2B69" w:rsidR="00682F4A">
        <w:rPr>
          <w:rFonts w:ascii="Arial" w:hAnsi="Arial" w:cs="Arial"/>
        </w:rPr>
        <w:t>humano  Fabrica</w:t>
      </w:r>
      <w:r w:rsidRPr="2D8D2B69" w:rsidR="00682F4A">
        <w:rPr>
          <w:rFonts w:ascii="Arial" w:hAnsi="Arial" w:cs="Arial"/>
        </w:rPr>
        <w:t xml:space="preserve"> de explosivo </w:t>
      </w:r>
      <w:r w:rsidRPr="2D8D2B69" w:rsidR="00682F4A">
        <w:rPr>
          <w:rFonts w:ascii="Arial" w:hAnsi="Arial" w:cs="Arial"/>
        </w:rPr>
        <w:t>Antonio  Ricaurte</w:t>
      </w:r>
      <w:r w:rsidRPr="2D8D2B69" w:rsidR="00682F4A">
        <w:rPr>
          <w:rFonts w:ascii="Arial" w:hAnsi="Arial" w:cs="Arial"/>
        </w:rPr>
        <w:t xml:space="preserve"> -</w:t>
      </w:r>
      <w:r w:rsidRPr="2D8D2B69" w:rsidR="39E95981">
        <w:rPr>
          <w:rFonts w:ascii="Arial" w:hAnsi="Arial" w:cs="Arial"/>
        </w:rPr>
        <w:t>Sibaté</w:t>
      </w:r>
      <w:r w:rsidRPr="2D8D2B69" w:rsidR="00682F4A">
        <w:rPr>
          <w:rFonts w:ascii="Arial" w:hAnsi="Arial" w:cs="Arial"/>
        </w:rPr>
        <w:t xml:space="preserve"> </w:t>
      </w:r>
    </w:p>
    <w:p w:rsidRPr="00682F4A" w:rsidR="00682F4A" w:rsidP="00682F4A" w:rsidRDefault="00682F4A" w14:paraId="23E30273" w14:textId="739E4967">
      <w:pPr>
        <w:rPr>
          <w:rFonts w:ascii="Arial" w:hAnsi="Arial" w:cs="Arial"/>
        </w:rPr>
      </w:pPr>
      <w:r w:rsidRPr="00682F4A">
        <w:rPr>
          <w:rFonts w:ascii="Arial" w:hAnsi="Arial" w:cs="Arial"/>
        </w:rPr>
        <w:t>AÑO</w:t>
      </w:r>
      <w:r w:rsidRPr="00682F4A">
        <w:rPr>
          <w:rFonts w:ascii="Arial" w:hAnsi="Arial" w:cs="Arial"/>
        </w:rPr>
        <w:tab/>
      </w:r>
      <w:r w:rsidRPr="00682F4A">
        <w:rPr>
          <w:rFonts w:ascii="Arial" w:hAnsi="Arial" w:cs="Arial"/>
        </w:rPr>
        <w:tab/>
      </w:r>
      <w:r w:rsidRPr="00682F4A">
        <w:rPr>
          <w:rFonts w:ascii="Arial" w:hAnsi="Arial" w:cs="Arial"/>
        </w:rPr>
        <w:tab/>
      </w:r>
      <w:r w:rsidRPr="00682F4A">
        <w:rPr>
          <w:rFonts w:ascii="Arial" w:hAnsi="Arial" w:cs="Arial"/>
        </w:rPr>
        <w:tab/>
      </w:r>
      <w:r w:rsidRPr="00682F4A">
        <w:rPr>
          <w:rFonts w:ascii="Arial" w:hAnsi="Arial" w:cs="Arial"/>
        </w:rPr>
        <w:tab/>
      </w:r>
      <w:r w:rsidRPr="00682F4A">
        <w:rPr>
          <w:rFonts w:ascii="Arial" w:hAnsi="Arial" w:cs="Arial"/>
        </w:rPr>
        <w:t>1 AGOSTO DE 2022- 31 JULIO DE 2024</w:t>
      </w:r>
    </w:p>
    <w:p w:rsidRPr="00682F4A" w:rsidR="00682F4A" w:rsidP="00682F4A" w:rsidRDefault="00682F4A" w14:paraId="4689D03C" w14:textId="126BB05B">
      <w:pPr>
        <w:rPr>
          <w:rFonts w:ascii="Arial" w:hAnsi="Arial" w:cs="Arial"/>
        </w:rPr>
      </w:pPr>
      <w:r w:rsidRPr="00682F4A">
        <w:rPr>
          <w:rFonts w:ascii="Arial" w:hAnsi="Arial" w:cs="Arial"/>
        </w:rPr>
        <w:t>Implementación de los programas de bienestar.</w:t>
      </w:r>
    </w:p>
    <w:p w:rsidRPr="00682F4A" w:rsidR="00682F4A" w:rsidP="00682F4A" w:rsidRDefault="00682F4A" w14:paraId="14A462CD" w14:textId="751E7CA8">
      <w:pPr>
        <w:rPr>
          <w:rFonts w:ascii="Arial" w:hAnsi="Arial" w:cs="Arial"/>
        </w:rPr>
      </w:pPr>
      <w:r w:rsidRPr="00682F4A">
        <w:rPr>
          <w:rFonts w:ascii="Arial" w:hAnsi="Arial" w:cs="Arial"/>
        </w:rPr>
        <w:t>Preselección de personal temporal</w:t>
      </w:r>
      <w:r w:rsidR="0023218B">
        <w:rPr>
          <w:rFonts w:ascii="Arial" w:hAnsi="Arial" w:cs="Arial"/>
        </w:rPr>
        <w:t xml:space="preserve"> operativo a través de entrevistas </w:t>
      </w:r>
      <w:proofErr w:type="gramStart"/>
      <w:r w:rsidR="0023218B">
        <w:rPr>
          <w:rFonts w:ascii="Arial" w:hAnsi="Arial" w:cs="Arial"/>
        </w:rPr>
        <w:t>virtuales .</w:t>
      </w:r>
      <w:proofErr w:type="gramEnd"/>
    </w:p>
    <w:p w:rsidRPr="00682F4A" w:rsidR="00682F4A" w:rsidP="00682F4A" w:rsidRDefault="00682F4A" w14:paraId="014C1687" w14:textId="0D6FA86A">
      <w:pPr>
        <w:rPr>
          <w:rFonts w:ascii="Arial" w:hAnsi="Arial" w:cs="Arial"/>
        </w:rPr>
      </w:pPr>
      <w:r w:rsidRPr="2D8D2B69" w:rsidR="00682F4A">
        <w:rPr>
          <w:rFonts w:ascii="Arial" w:hAnsi="Arial" w:cs="Arial"/>
        </w:rPr>
        <w:t xml:space="preserve">Supervisión de contrato </w:t>
      </w:r>
      <w:r w:rsidRPr="2D8D2B69" w:rsidR="00682F4A">
        <w:rPr>
          <w:rFonts w:ascii="Arial" w:hAnsi="Arial" w:cs="Arial"/>
        </w:rPr>
        <w:t>con  la</w:t>
      </w:r>
      <w:r w:rsidRPr="2D8D2B69" w:rsidR="00682F4A">
        <w:rPr>
          <w:rFonts w:ascii="Arial" w:hAnsi="Arial" w:cs="Arial"/>
        </w:rPr>
        <w:t xml:space="preserve"> empresa temporal</w:t>
      </w:r>
      <w:r w:rsidRPr="2D8D2B69" w:rsidR="7069B19D">
        <w:rPr>
          <w:rFonts w:ascii="Arial" w:hAnsi="Arial" w:cs="Arial"/>
        </w:rPr>
        <w:t>.</w:t>
      </w:r>
    </w:p>
    <w:p w:rsidRPr="00682F4A" w:rsidR="00682F4A" w:rsidP="00682F4A" w:rsidRDefault="00682F4A" w14:paraId="5980F694" w14:textId="4CB3957F">
      <w:pPr>
        <w:rPr>
          <w:rFonts w:ascii="Arial" w:hAnsi="Arial" w:cs="Arial"/>
        </w:rPr>
      </w:pPr>
      <w:r w:rsidRPr="2D8D2B69" w:rsidR="00682F4A">
        <w:rPr>
          <w:rFonts w:ascii="Arial" w:hAnsi="Arial" w:cs="Arial"/>
        </w:rPr>
        <w:t>Mantener un buen ambiente laboral en la fabrica</w:t>
      </w:r>
      <w:r w:rsidRPr="2D8D2B69" w:rsidR="7ABE0F6D">
        <w:rPr>
          <w:rFonts w:ascii="Arial" w:hAnsi="Arial" w:cs="Arial"/>
        </w:rPr>
        <w:t>.</w:t>
      </w:r>
      <w:r w:rsidRPr="2D8D2B69" w:rsidR="00682F4A">
        <w:rPr>
          <w:rFonts w:ascii="Arial" w:hAnsi="Arial" w:cs="Arial"/>
        </w:rPr>
        <w:t xml:space="preserve"> </w:t>
      </w:r>
    </w:p>
    <w:p w:rsidRPr="00682F4A" w:rsidR="00682F4A" w:rsidP="00682F4A" w:rsidRDefault="00682F4A" w14:paraId="49831E7D" w14:textId="00AE1B55">
      <w:pPr/>
      <w:r w:rsidRPr="2D8D2B69" w:rsidR="00682F4A">
        <w:rPr>
          <w:rFonts w:ascii="Arial" w:hAnsi="Arial" w:cs="Arial"/>
        </w:rPr>
        <w:t xml:space="preserve">Supervisión de las actividades administrativas consolidación y planeación de las horas extras. Novedades de nómina comisiones, evaluación de ambiente laboral Grease place </w:t>
      </w:r>
      <w:r w:rsidRPr="2D8D2B69" w:rsidR="00682F4A">
        <w:rPr>
          <w:rFonts w:ascii="Arial" w:hAnsi="Arial" w:cs="Arial"/>
        </w:rPr>
        <w:t>to</w:t>
      </w:r>
      <w:r w:rsidRPr="2D8D2B69" w:rsidR="00682F4A">
        <w:rPr>
          <w:rFonts w:ascii="Arial" w:hAnsi="Arial" w:cs="Arial"/>
        </w:rPr>
        <w:t xml:space="preserve"> </w:t>
      </w:r>
      <w:r w:rsidRPr="2D8D2B69" w:rsidR="00682F4A">
        <w:rPr>
          <w:rFonts w:ascii="Arial" w:hAnsi="Arial" w:cs="Arial"/>
        </w:rPr>
        <w:t>work</w:t>
      </w:r>
      <w:r w:rsidRPr="2D8D2B69" w:rsidR="00682F4A">
        <w:rPr>
          <w:rFonts w:ascii="Arial" w:hAnsi="Arial" w:cs="Arial"/>
        </w:rPr>
        <w:t>.</w:t>
      </w:r>
    </w:p>
    <w:p w:rsidR="2D8D2B69" w:rsidP="2D8D2B69" w:rsidRDefault="2D8D2B69" w14:paraId="4EBA8388" w14:textId="25F7C58C">
      <w:pPr>
        <w:rPr>
          <w:rFonts w:ascii="Arial" w:hAnsi="Arial" w:cs="Arial"/>
        </w:rPr>
      </w:pPr>
    </w:p>
    <w:p w:rsidR="30D16136" w:rsidRDefault="30D16136" w14:paraId="27BC8EFB" w14:textId="62BE1703">
      <w:r w:rsidRPr="2D8D2B69" w:rsidR="30D16136">
        <w:rPr>
          <w:rFonts w:ascii="Arial" w:hAnsi="Arial" w:cs="Arial"/>
        </w:rPr>
        <w:t xml:space="preserve">Otros </w:t>
      </w:r>
    </w:p>
    <w:p w:rsidR="2D8D2B69" w:rsidP="2D8D2B69" w:rsidRDefault="2D8D2B69" w14:paraId="626430BC" w14:textId="71F17878">
      <w:pPr>
        <w:rPr>
          <w:rFonts w:ascii="Arial" w:hAnsi="Arial" w:cs="Arial"/>
        </w:rPr>
      </w:pPr>
    </w:p>
    <w:p w:rsidR="30D16136" w:rsidP="2D8D2B69" w:rsidRDefault="30D16136" w14:paraId="65F6AFE6" w14:textId="5D07A182">
      <w:pPr>
        <w:jc w:val="both"/>
        <w:rPr>
          <w:rFonts w:ascii="Arial" w:hAnsi="Arial" w:cs="Arial"/>
        </w:rPr>
      </w:pPr>
      <w:r w:rsidRPr="2D8D2B69" w:rsidR="30D16136">
        <w:rPr>
          <w:rFonts w:ascii="Arial" w:hAnsi="Arial" w:cs="Arial"/>
        </w:rPr>
        <w:t xml:space="preserve">Como oficial de la reserva </w:t>
      </w:r>
      <w:r w:rsidRPr="2D8D2B69" w:rsidR="30D16136">
        <w:rPr>
          <w:rFonts w:ascii="Arial" w:hAnsi="Arial" w:cs="Arial"/>
        </w:rPr>
        <w:t>activa  hace</w:t>
      </w:r>
      <w:r w:rsidRPr="2D8D2B69" w:rsidR="30D16136">
        <w:rPr>
          <w:rFonts w:ascii="Arial" w:hAnsi="Arial" w:cs="Arial"/>
        </w:rPr>
        <w:t xml:space="preserve"> parte del </w:t>
      </w:r>
      <w:r w:rsidRPr="2D8D2B69" w:rsidR="30D16136">
        <w:rPr>
          <w:rFonts w:ascii="Arial" w:hAnsi="Arial" w:cs="Arial"/>
        </w:rPr>
        <w:t xml:space="preserve">grupo </w:t>
      </w:r>
      <w:r w:rsidRPr="2D8D2B69" w:rsidR="746FC69E">
        <w:rPr>
          <w:rFonts w:ascii="Arial" w:hAnsi="Arial" w:cs="Arial"/>
        </w:rPr>
        <w:t xml:space="preserve"> de</w:t>
      </w:r>
      <w:r w:rsidRPr="2D8D2B69" w:rsidR="746FC69E">
        <w:rPr>
          <w:rFonts w:ascii="Arial" w:hAnsi="Arial" w:cs="Arial"/>
        </w:rPr>
        <w:t xml:space="preserve"> </w:t>
      </w:r>
      <w:r w:rsidRPr="2D8D2B69" w:rsidR="1E17DAF2">
        <w:rPr>
          <w:rFonts w:ascii="Arial" w:hAnsi="Arial" w:cs="Arial"/>
        </w:rPr>
        <w:t>sabana centro</w:t>
      </w:r>
      <w:r w:rsidRPr="2D8D2B69" w:rsidR="746FC69E">
        <w:rPr>
          <w:rFonts w:ascii="Arial" w:hAnsi="Arial" w:cs="Arial"/>
        </w:rPr>
        <w:t xml:space="preserve"> liderado por el </w:t>
      </w:r>
      <w:r w:rsidRPr="2D8D2B69" w:rsidR="746FC69E">
        <w:rPr>
          <w:rFonts w:ascii="Arial" w:hAnsi="Arial" w:cs="Arial"/>
        </w:rPr>
        <w:t>Gral  (</w:t>
      </w:r>
      <w:r w:rsidRPr="2D8D2B69" w:rsidR="746FC69E">
        <w:rPr>
          <w:rFonts w:ascii="Arial" w:hAnsi="Arial" w:cs="Arial"/>
        </w:rPr>
        <w:t xml:space="preserve">Ra) Jorge Jerez </w:t>
      </w:r>
      <w:r w:rsidRPr="2D8D2B69" w:rsidR="47B6DEEF">
        <w:rPr>
          <w:rFonts w:ascii="Arial" w:hAnsi="Arial" w:cs="Arial"/>
        </w:rPr>
        <w:t xml:space="preserve"> </w:t>
      </w:r>
      <w:r w:rsidRPr="2D8D2B69" w:rsidR="47B6DEEF">
        <w:rPr>
          <w:rFonts w:ascii="Arial" w:hAnsi="Arial" w:cs="Arial"/>
        </w:rPr>
        <w:t>lider</w:t>
      </w:r>
      <w:r w:rsidRPr="2D8D2B69" w:rsidR="47B6DEEF">
        <w:rPr>
          <w:rFonts w:ascii="Arial" w:hAnsi="Arial" w:cs="Arial"/>
        </w:rPr>
        <w:t xml:space="preserve"> de la reserva en Cundinamarca para la campaña presidencial de </w:t>
      </w:r>
      <w:r w:rsidRPr="2D8D2B69" w:rsidR="0DB8A5C9">
        <w:rPr>
          <w:rFonts w:ascii="Arial" w:hAnsi="Arial" w:cs="Arial"/>
        </w:rPr>
        <w:t xml:space="preserve">Abelardo de </w:t>
      </w:r>
      <w:r w:rsidRPr="2D8D2B69" w:rsidR="0DB8A5C9">
        <w:rPr>
          <w:rFonts w:ascii="Arial" w:hAnsi="Arial" w:cs="Arial"/>
        </w:rPr>
        <w:t>lasprilla</w:t>
      </w:r>
      <w:r w:rsidRPr="2D8D2B69" w:rsidR="3772AB34">
        <w:rPr>
          <w:rFonts w:ascii="Arial" w:hAnsi="Arial" w:cs="Arial"/>
        </w:rPr>
        <w:t xml:space="preserve"> de manera </w:t>
      </w:r>
      <w:r w:rsidRPr="2D8D2B69" w:rsidR="62E02B41">
        <w:rPr>
          <w:rFonts w:ascii="Arial" w:hAnsi="Arial" w:cs="Arial"/>
        </w:rPr>
        <w:t>voluntaria:</w:t>
      </w:r>
    </w:p>
    <w:p w:rsidR="2D8D2B69" w:rsidP="2D8D2B69" w:rsidRDefault="2D8D2B69" w14:paraId="3E80D050" w14:textId="72F87EA7">
      <w:pPr>
        <w:rPr>
          <w:rFonts w:ascii="Arial" w:hAnsi="Arial" w:cs="Arial"/>
        </w:rPr>
      </w:pPr>
    </w:p>
    <w:p w:rsidR="0B62E646" w:rsidP="2D8D2B69" w:rsidRDefault="0B62E646" w14:paraId="45BE88ED" w14:textId="2328E6A9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2D8D2B69" w:rsidR="0B62E646">
        <w:rPr>
          <w:rFonts w:ascii="Arial" w:hAnsi="Arial" w:cs="Arial"/>
          <w:sz w:val="24"/>
          <w:szCs w:val="24"/>
        </w:rPr>
        <w:t xml:space="preserve">Miembro del </w:t>
      </w:r>
      <w:r w:rsidRPr="2D8D2B69" w:rsidR="0BDDF181">
        <w:rPr>
          <w:rFonts w:ascii="Arial" w:hAnsi="Arial" w:cs="Arial"/>
          <w:sz w:val="24"/>
          <w:szCs w:val="24"/>
        </w:rPr>
        <w:t>comité</w:t>
      </w:r>
      <w:r w:rsidRPr="2D8D2B69" w:rsidR="0B62E646">
        <w:rPr>
          <w:rFonts w:ascii="Arial" w:hAnsi="Arial" w:cs="Arial"/>
          <w:sz w:val="24"/>
          <w:szCs w:val="24"/>
        </w:rPr>
        <w:t xml:space="preserve"> </w:t>
      </w:r>
      <w:r w:rsidRPr="2D8D2B69" w:rsidR="29BD1459">
        <w:rPr>
          <w:rFonts w:ascii="Arial" w:hAnsi="Arial" w:cs="Arial"/>
          <w:sz w:val="24"/>
          <w:szCs w:val="24"/>
        </w:rPr>
        <w:t>político de</w:t>
      </w:r>
      <w:r w:rsidRPr="2D8D2B69" w:rsidR="0B62E646">
        <w:rPr>
          <w:rFonts w:ascii="Arial" w:hAnsi="Arial" w:cs="Arial"/>
          <w:sz w:val="24"/>
          <w:szCs w:val="24"/>
        </w:rPr>
        <w:t xml:space="preserve"> </w:t>
      </w:r>
      <w:r w:rsidRPr="2D8D2B69" w:rsidR="4E8CB7DE">
        <w:rPr>
          <w:rFonts w:ascii="Arial" w:hAnsi="Arial" w:cs="Arial"/>
          <w:sz w:val="24"/>
          <w:szCs w:val="24"/>
        </w:rPr>
        <w:t>Cajicá</w:t>
      </w:r>
      <w:r w:rsidRPr="2D8D2B69" w:rsidR="0B62E646">
        <w:rPr>
          <w:rFonts w:ascii="Arial" w:hAnsi="Arial" w:cs="Arial"/>
          <w:sz w:val="24"/>
          <w:szCs w:val="24"/>
        </w:rPr>
        <w:t xml:space="preserve"> repres</w:t>
      </w:r>
      <w:r w:rsidRPr="2D8D2B69" w:rsidR="62D4F365">
        <w:rPr>
          <w:rFonts w:ascii="Arial" w:hAnsi="Arial" w:cs="Arial"/>
          <w:sz w:val="24"/>
          <w:szCs w:val="24"/>
        </w:rPr>
        <w:t xml:space="preserve">entando a la reserva en todas las actividades de la </w:t>
      </w:r>
      <w:r w:rsidRPr="2D8D2B69" w:rsidR="373970DD">
        <w:rPr>
          <w:rFonts w:ascii="Arial" w:hAnsi="Arial" w:cs="Arial"/>
          <w:sz w:val="24"/>
          <w:szCs w:val="24"/>
        </w:rPr>
        <w:t>sede volanteo</w:t>
      </w:r>
      <w:r w:rsidRPr="2D8D2B69" w:rsidR="27E90C12">
        <w:rPr>
          <w:rFonts w:ascii="Arial" w:hAnsi="Arial" w:cs="Arial"/>
          <w:sz w:val="24"/>
          <w:szCs w:val="24"/>
        </w:rPr>
        <w:t>, banderazos</w:t>
      </w:r>
      <w:r w:rsidRPr="2D8D2B69" w:rsidR="39FBF65F">
        <w:rPr>
          <w:rFonts w:ascii="Arial" w:hAnsi="Arial" w:cs="Arial"/>
          <w:sz w:val="24"/>
          <w:szCs w:val="24"/>
        </w:rPr>
        <w:t xml:space="preserve"> y </w:t>
      </w:r>
      <w:r w:rsidRPr="2D8D2B69" w:rsidR="7EC021DA">
        <w:rPr>
          <w:rFonts w:ascii="Arial" w:hAnsi="Arial" w:cs="Arial"/>
          <w:sz w:val="24"/>
          <w:szCs w:val="24"/>
        </w:rPr>
        <w:t>caravanas.</w:t>
      </w:r>
    </w:p>
    <w:p w:rsidR="39FBF65F" w:rsidP="2D8D2B69" w:rsidRDefault="39FBF65F" w14:paraId="0EFE06F8" w14:textId="4C670FC1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2D8D2B69" w:rsidR="39FBF65F">
        <w:rPr>
          <w:rFonts w:ascii="Arial" w:hAnsi="Arial" w:cs="Arial"/>
          <w:sz w:val="24"/>
          <w:szCs w:val="24"/>
        </w:rPr>
        <w:t>Asistió como coordinadora de los testigos en las dos jorna</w:t>
      </w:r>
      <w:r w:rsidRPr="2D8D2B69" w:rsidR="2EAD0168">
        <w:rPr>
          <w:rFonts w:ascii="Arial" w:hAnsi="Arial" w:cs="Arial"/>
          <w:sz w:val="24"/>
          <w:szCs w:val="24"/>
        </w:rPr>
        <w:t>d</w:t>
      </w:r>
      <w:r w:rsidRPr="2D8D2B69" w:rsidR="39FBF65F">
        <w:rPr>
          <w:rFonts w:ascii="Arial" w:hAnsi="Arial" w:cs="Arial"/>
          <w:sz w:val="24"/>
          <w:szCs w:val="24"/>
        </w:rPr>
        <w:t xml:space="preserve">as de </w:t>
      </w:r>
      <w:r w:rsidRPr="2D8D2B69" w:rsidR="6A16EA01">
        <w:rPr>
          <w:rFonts w:ascii="Arial" w:hAnsi="Arial" w:cs="Arial"/>
          <w:sz w:val="24"/>
          <w:szCs w:val="24"/>
        </w:rPr>
        <w:t>votación.</w:t>
      </w:r>
    </w:p>
    <w:p w:rsidR="5264FF5B" w:rsidP="2D8D2B69" w:rsidRDefault="5264FF5B" w14:paraId="4B383157" w14:textId="695CCFB4">
      <w:pPr>
        <w:pStyle w:val="Prrafodelista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2D8D2B69" w:rsidR="5264FF5B">
        <w:rPr>
          <w:rFonts w:ascii="Arial" w:hAnsi="Arial" w:cs="Arial"/>
          <w:sz w:val="24"/>
          <w:szCs w:val="24"/>
        </w:rPr>
        <w:t xml:space="preserve">Asistió a los </w:t>
      </w:r>
      <w:r w:rsidRPr="2D8D2B69" w:rsidR="022AC816">
        <w:rPr>
          <w:rFonts w:ascii="Arial" w:hAnsi="Arial" w:cs="Arial"/>
          <w:sz w:val="24"/>
          <w:szCs w:val="24"/>
        </w:rPr>
        <w:t>escrutinios</w:t>
      </w:r>
      <w:r w:rsidRPr="2D8D2B69" w:rsidR="5264FF5B">
        <w:rPr>
          <w:rFonts w:ascii="Arial" w:hAnsi="Arial" w:cs="Arial"/>
          <w:sz w:val="24"/>
          <w:szCs w:val="24"/>
        </w:rPr>
        <w:t xml:space="preserve"> en el centro cultural de </w:t>
      </w:r>
      <w:r w:rsidRPr="2D8D2B69" w:rsidR="5320A222">
        <w:rPr>
          <w:rFonts w:ascii="Arial" w:hAnsi="Arial" w:cs="Arial"/>
          <w:sz w:val="24"/>
          <w:szCs w:val="24"/>
        </w:rPr>
        <w:t>Cajicá</w:t>
      </w:r>
      <w:r w:rsidRPr="2D8D2B69" w:rsidR="5264FF5B">
        <w:rPr>
          <w:rFonts w:ascii="Arial" w:hAnsi="Arial" w:cs="Arial"/>
          <w:sz w:val="24"/>
          <w:szCs w:val="24"/>
        </w:rPr>
        <w:t xml:space="preserve"> </w:t>
      </w:r>
      <w:r w:rsidRPr="2D8D2B69" w:rsidR="24AACC26">
        <w:rPr>
          <w:rFonts w:ascii="Arial" w:hAnsi="Arial" w:cs="Arial"/>
          <w:sz w:val="24"/>
          <w:szCs w:val="24"/>
        </w:rPr>
        <w:t xml:space="preserve">pendiente de la verificación de los votos por parte de los </w:t>
      </w:r>
      <w:r w:rsidRPr="2D8D2B69" w:rsidR="321CD32A">
        <w:rPr>
          <w:rFonts w:ascii="Arial" w:hAnsi="Arial" w:cs="Arial"/>
          <w:sz w:val="24"/>
          <w:szCs w:val="24"/>
        </w:rPr>
        <w:t>jueces.</w:t>
      </w:r>
    </w:p>
    <w:p w:rsidR="2D8D2B69" w:rsidP="2D8D2B69" w:rsidRDefault="2D8D2B69" w14:paraId="2913AB61" w14:textId="643ED32E">
      <w:pPr>
        <w:pStyle w:val="Normal"/>
        <w:rPr>
          <w:rFonts w:ascii="Arial" w:hAnsi="Arial" w:cs="Arial"/>
          <w:sz w:val="24"/>
          <w:szCs w:val="24"/>
        </w:rPr>
      </w:pPr>
    </w:p>
    <w:p w:rsidR="2D8D2B69" w:rsidP="2D8D2B69" w:rsidRDefault="2D8D2B69" w14:paraId="00337613" w14:textId="583464AF">
      <w:pPr>
        <w:pStyle w:val="Normal"/>
        <w:rPr>
          <w:rFonts w:ascii="Arial" w:hAnsi="Arial" w:cs="Arial"/>
          <w:sz w:val="24"/>
          <w:szCs w:val="24"/>
        </w:rPr>
      </w:pPr>
    </w:p>
    <w:p w:rsidR="2D8D2B69" w:rsidP="2D8D2B69" w:rsidRDefault="2D8D2B69" w14:paraId="25349EAD" w14:textId="42174B38">
      <w:pPr>
        <w:pStyle w:val="Normal"/>
        <w:rPr>
          <w:rFonts w:ascii="Arial" w:hAnsi="Arial" w:cs="Arial"/>
          <w:sz w:val="24"/>
          <w:szCs w:val="24"/>
        </w:rPr>
      </w:pPr>
    </w:p>
    <w:p w:rsidRPr="00FE7291" w:rsidR="00615DBB" w:rsidP="00FF2F16" w:rsidRDefault="00AB14D5" w14:paraId="53F51379" w14:textId="20B9A934">
      <w:pPr>
        <w:pStyle w:val="Ttulo4"/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FE7291">
        <w:rPr>
          <w:rFonts w:ascii="Arial" w:hAnsi="Arial" w:cs="Arial"/>
          <w:b/>
          <w:bCs/>
          <w:sz w:val="24"/>
        </w:rPr>
        <w:t>REFERENCIAS</w:t>
      </w:r>
      <w:r w:rsidRPr="00FE7291" w:rsidR="00FD4D07">
        <w:rPr>
          <w:rFonts w:ascii="Arial" w:hAnsi="Arial" w:cs="Arial"/>
          <w:b/>
          <w:bCs/>
          <w:sz w:val="24"/>
        </w:rPr>
        <w:t xml:space="preserve"> PERSONALES</w:t>
      </w:r>
    </w:p>
    <w:p w:rsidRPr="00FE7291" w:rsidR="00615DBB" w:rsidP="004720EE" w:rsidRDefault="00B80AE0" w14:paraId="0AAFC0E2" w14:textId="77777777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147070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80010</wp:posOffset>
                </wp:positionV>
                <wp:extent cx="5579745" cy="0"/>
                <wp:effectExtent l="57150" t="51435" r="59055" b="5334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8837BE">
              <v:line id="Line 4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9pt,6.3pt" to="448.35pt,6.3pt" w14:anchorId="155545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A70K22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2475DB" w:rsidP="00F16B30" w:rsidRDefault="002475DB" w14:paraId="5349DB67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  <w:b/>
        </w:rPr>
      </w:pPr>
    </w:p>
    <w:p w:rsidRPr="00FE7291" w:rsidR="00A663E0" w:rsidP="00A663E0" w:rsidRDefault="00F16B30" w14:paraId="08A6DB78" w14:textId="2F63C5FC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F16B30">
        <w:rPr>
          <w:rFonts w:ascii="Arial" w:hAnsi="Arial" w:cs="Arial"/>
          <w:b w:val="1"/>
          <w:bCs w:val="1"/>
        </w:rPr>
        <w:t>NOMBRE</w:t>
      </w:r>
      <w:r>
        <w:tab/>
      </w:r>
      <w:r>
        <w:tab/>
      </w:r>
      <w:r>
        <w:tab/>
      </w:r>
      <w:r w:rsidRPr="2D8D2B69" w:rsidR="738D29CA">
        <w:rPr>
          <w:rFonts w:ascii="Arial" w:hAnsi="Arial" w:cs="Arial"/>
          <w:b w:val="1"/>
          <w:bCs w:val="1"/>
        </w:rPr>
        <w:t xml:space="preserve">              </w:t>
      </w:r>
      <w:r>
        <w:tab/>
      </w:r>
      <w:r>
        <w:tab/>
      </w:r>
      <w:r>
        <w:tab/>
      </w:r>
      <w:r>
        <w:tab/>
      </w:r>
      <w:r w:rsidRPr="2D8D2B69" w:rsidR="00981872">
        <w:rPr>
          <w:rFonts w:ascii="Arial" w:hAnsi="Arial" w:cs="Arial"/>
        </w:rPr>
        <w:t xml:space="preserve">CARMEN ADRIANA TORRES </w:t>
      </w:r>
      <w:r w:rsidRPr="2D8D2B69" w:rsidR="00A663E0">
        <w:rPr>
          <w:rFonts w:ascii="Arial" w:hAnsi="Arial" w:cs="Arial"/>
        </w:rPr>
        <w:t xml:space="preserve"> </w:t>
      </w:r>
    </w:p>
    <w:p w:rsidRPr="00FE7291" w:rsidR="00AB14D5" w:rsidP="00A663E0" w:rsidRDefault="00D57957" w14:paraId="6BC261B1" w14:textId="6575F229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D57957">
        <w:rPr>
          <w:rFonts w:ascii="Arial" w:hAnsi="Arial" w:cs="Arial"/>
          <w:b w:val="1"/>
          <w:bCs w:val="1"/>
        </w:rPr>
        <w:t>OCUPACIÓN</w:t>
      </w:r>
      <w:r>
        <w:tab/>
      </w:r>
      <w:r w:rsidRPr="2D8D2B69" w:rsidR="00904CFE">
        <w:rPr>
          <w:rFonts w:ascii="Arial" w:hAnsi="Arial" w:cs="Arial"/>
        </w:rPr>
        <w:t xml:space="preserve"> </w:t>
      </w:r>
      <w:r>
        <w:tab/>
      </w:r>
      <w:r>
        <w:tab/>
      </w:r>
      <w:r w:rsidRPr="2D8D2B69" w:rsidR="53B2E38F">
        <w:rPr>
          <w:rFonts w:ascii="Arial" w:hAnsi="Arial" w:cs="Arial"/>
        </w:rPr>
        <w:t xml:space="preserve">       </w:t>
      </w:r>
      <w:r w:rsidRPr="2D8D2B69" w:rsidR="00981872">
        <w:rPr>
          <w:rFonts w:ascii="Arial" w:hAnsi="Arial" w:cs="Arial"/>
        </w:rPr>
        <w:t>GERENTE DE CONSTRUCIONES VINPAR SAS</w:t>
      </w:r>
    </w:p>
    <w:p w:rsidRPr="00FE7291" w:rsidR="00DE2AEF" w:rsidP="00A663E0" w:rsidRDefault="00DE2AEF" w14:paraId="27775B98" w14:textId="185B5F91">
      <w:pPr>
        <w:pStyle w:val="Piedepgina"/>
        <w:tabs>
          <w:tab w:val="clear" w:pos="4419"/>
          <w:tab w:val="clear" w:pos="8838"/>
          <w:tab w:val="left" w:pos="2268"/>
        </w:tabs>
        <w:spacing w:line="360" w:lineRule="auto"/>
        <w:rPr>
          <w:rFonts w:ascii="Arial" w:hAnsi="Arial" w:cs="Arial"/>
        </w:rPr>
      </w:pPr>
      <w:r w:rsidRPr="2D8D2B69" w:rsidR="00DE2AEF">
        <w:rPr>
          <w:rFonts w:ascii="Arial" w:hAnsi="Arial" w:cs="Arial"/>
          <w:b w:val="1"/>
          <w:bCs w:val="1"/>
        </w:rPr>
        <w:t>CELULAR</w:t>
      </w:r>
      <w:r w:rsidRPr="2D8D2B69" w:rsidR="2C754717">
        <w:rPr>
          <w:rFonts w:ascii="Arial" w:hAnsi="Arial" w:cs="Arial"/>
          <w:b w:val="1"/>
          <w:bCs w:val="1"/>
        </w:rPr>
        <w:t xml:space="preserve">            </w:t>
      </w:r>
      <w:r w:rsidRPr="2D8D2B69" w:rsidR="00981872">
        <w:rPr>
          <w:rFonts w:ascii="Arial" w:hAnsi="Arial" w:cs="Arial"/>
        </w:rPr>
        <w:t>3108628518</w:t>
      </w:r>
    </w:p>
    <w:p w:rsidRPr="00FE7291" w:rsidR="005C55EE" w:rsidP="004720EE" w:rsidRDefault="005C55EE" w14:paraId="191BF037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</w:p>
    <w:p w:rsidRPr="00FE7291" w:rsidR="00F16B30" w:rsidP="00F16B30" w:rsidRDefault="00F16B30" w14:paraId="000E173A" w14:textId="78A0B66F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F16B30">
        <w:rPr>
          <w:rFonts w:ascii="Arial" w:hAnsi="Arial" w:cs="Arial"/>
          <w:b w:val="1"/>
          <w:bCs w:val="1"/>
        </w:rPr>
        <w:t>NOMBRE</w:t>
      </w:r>
      <w:r w:rsidRPr="2D8D2B69" w:rsidR="342D1621">
        <w:rPr>
          <w:rFonts w:ascii="Arial" w:hAnsi="Arial" w:cs="Arial"/>
          <w:b w:val="1"/>
          <w:bCs w:val="1"/>
        </w:rP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D8D2B69" w:rsidR="000F30BD">
        <w:rPr>
          <w:rFonts w:ascii="Arial" w:hAnsi="Arial" w:cs="Arial"/>
        </w:rPr>
        <w:t>MÓNICA</w:t>
      </w:r>
      <w:r w:rsidRPr="2D8D2B69" w:rsidR="00A663E0">
        <w:rPr>
          <w:rFonts w:ascii="Arial" w:hAnsi="Arial" w:cs="Arial"/>
        </w:rPr>
        <w:t xml:space="preserve"> DUQUE</w:t>
      </w:r>
    </w:p>
    <w:p w:rsidRPr="00FE7291" w:rsidR="00F16B30" w:rsidP="00A663E0" w:rsidRDefault="00DE2AEF" w14:paraId="6376AE19" w14:textId="6F63B7EF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DE2AEF">
        <w:rPr>
          <w:rFonts w:ascii="Arial" w:hAnsi="Arial" w:cs="Arial"/>
          <w:b w:val="1"/>
          <w:bCs w:val="1"/>
        </w:rPr>
        <w:t>OCUPACIÓN</w:t>
      </w:r>
      <w:r w:rsidRPr="2D8D2B69" w:rsidR="00DE2AEF">
        <w:rPr>
          <w:rFonts w:ascii="Arial" w:hAnsi="Arial" w:cs="Arial"/>
        </w:rPr>
        <w:t xml:space="preserve"> </w:t>
      </w:r>
      <w:r w:rsidRPr="2D8D2B69" w:rsidR="75E5272A">
        <w:rPr>
          <w:rFonts w:ascii="Arial" w:hAnsi="Arial" w:cs="Arial"/>
        </w:rPr>
        <w:t xml:space="preserve">        </w:t>
      </w:r>
      <w:r w:rsidRPr="2D8D2B69" w:rsidR="000F30BD">
        <w:rPr>
          <w:rFonts w:ascii="Arial" w:hAnsi="Arial" w:cs="Arial"/>
        </w:rPr>
        <w:t>PSICÓLOGA</w:t>
      </w:r>
      <w:r w:rsidRPr="2D8D2B69" w:rsidR="00A663E0">
        <w:rPr>
          <w:rFonts w:ascii="Arial" w:hAnsi="Arial" w:cs="Arial"/>
        </w:rPr>
        <w:t xml:space="preserve"> ESPECIALISTA EN </w:t>
      </w:r>
      <w:r w:rsidRPr="2D8D2B69" w:rsidR="00F36CDD">
        <w:rPr>
          <w:rFonts w:ascii="Arial" w:hAnsi="Arial" w:cs="Arial"/>
        </w:rPr>
        <w:t>GESTIÓN</w:t>
      </w:r>
      <w:r w:rsidRPr="2D8D2B69" w:rsidR="00A663E0">
        <w:rPr>
          <w:rFonts w:ascii="Arial" w:hAnsi="Arial" w:cs="Arial"/>
        </w:rPr>
        <w:t xml:space="preserve"> HUMANA </w:t>
      </w:r>
    </w:p>
    <w:p w:rsidRPr="00FE7291" w:rsidR="00F16B30" w:rsidP="00F16B30" w:rsidRDefault="00B40775" w14:paraId="10DFED14" w14:textId="562BC2DD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B40775">
        <w:rPr>
          <w:rFonts w:ascii="Arial" w:hAnsi="Arial" w:cs="Arial"/>
          <w:b w:val="1"/>
          <w:bCs w:val="1"/>
        </w:rPr>
        <w:t>CELULAR</w:t>
      </w:r>
      <w:r>
        <w:tab/>
      </w:r>
      <w:r>
        <w:tab/>
      </w:r>
      <w:r>
        <w:tab/>
      </w:r>
      <w:r>
        <w:tab/>
      </w:r>
      <w:r w:rsidRPr="2D8D2B69" w:rsidR="147D04D7">
        <w:rPr>
          <w:rFonts w:ascii="Arial" w:hAnsi="Arial" w:cs="Arial"/>
        </w:rPr>
        <w:t xml:space="preserve">              </w:t>
      </w:r>
      <w:r w:rsidRPr="2D8D2B69" w:rsidR="00C203F6">
        <w:rPr>
          <w:rFonts w:ascii="Arial" w:hAnsi="Arial" w:cs="Arial"/>
        </w:rPr>
        <w:t>3106342678</w:t>
      </w:r>
    </w:p>
    <w:p w:rsidRPr="00FE7291" w:rsidR="00264B40" w:rsidP="00F16B30" w:rsidRDefault="00264B40" w14:paraId="0AABE4F3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</w:p>
    <w:p w:rsidRPr="00FE7291" w:rsidR="00264B40" w:rsidP="00264B40" w:rsidRDefault="00264B40" w14:paraId="70AEC62A" w14:textId="1AF46CAE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264B40">
        <w:rPr>
          <w:rFonts w:ascii="Arial" w:hAnsi="Arial" w:cs="Arial"/>
          <w:b w:val="1"/>
          <w:bCs w:val="1"/>
        </w:rPr>
        <w:t>NOMBRE</w:t>
      </w:r>
      <w:r>
        <w:tab/>
      </w:r>
      <w:r>
        <w:tab/>
      </w:r>
      <w:r>
        <w:tab/>
      </w:r>
      <w:r>
        <w:tab/>
      </w:r>
      <w:r>
        <w:tab/>
      </w:r>
      <w:r w:rsidRPr="2D8D2B69" w:rsidR="1408D2CC">
        <w:rPr>
          <w:rFonts w:ascii="Arial" w:hAnsi="Arial" w:cs="Arial"/>
        </w:rPr>
        <w:t xml:space="preserve">              </w:t>
      </w:r>
      <w:r w:rsidRPr="2D8D2B69" w:rsidR="00E16985">
        <w:rPr>
          <w:rFonts w:ascii="Arial" w:hAnsi="Arial" w:cs="Arial"/>
        </w:rPr>
        <w:t xml:space="preserve">TENIENTE CORONEL (R) SOFIA VILLAREAL </w:t>
      </w:r>
    </w:p>
    <w:p w:rsidRPr="00FE7291" w:rsidR="00264B40" w:rsidP="00264B40" w:rsidRDefault="00264B40" w14:paraId="38792CAC" w14:textId="552F4A4D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264B40">
        <w:rPr>
          <w:rFonts w:ascii="Arial" w:hAnsi="Arial" w:cs="Arial"/>
          <w:b w:val="1"/>
          <w:bCs w:val="1"/>
        </w:rPr>
        <w:t>OCUPACIÓN</w:t>
      </w:r>
      <w:r w:rsidRPr="2D8D2B69" w:rsidR="33A52607">
        <w:rPr>
          <w:rFonts w:ascii="Arial" w:hAnsi="Arial" w:cs="Arial"/>
          <w:b w:val="1"/>
          <w:bCs w:val="1"/>
        </w:rPr>
        <w:t xml:space="preserve">        </w:t>
      </w:r>
      <w:r w:rsidRPr="2D8D2B69" w:rsidR="00E16985">
        <w:rPr>
          <w:rFonts w:ascii="Arial" w:hAnsi="Arial" w:cs="Arial"/>
        </w:rPr>
        <w:t>OFICIAL PSICOLOGA EN RET</w:t>
      </w:r>
      <w:r w:rsidRPr="2D8D2B69" w:rsidR="004C588A">
        <w:rPr>
          <w:rFonts w:ascii="Arial" w:hAnsi="Arial" w:cs="Arial"/>
        </w:rPr>
        <w:t>IR</w:t>
      </w:r>
      <w:r w:rsidRPr="2D8D2B69" w:rsidR="00E16985">
        <w:rPr>
          <w:rFonts w:ascii="Arial" w:hAnsi="Arial" w:cs="Arial"/>
        </w:rPr>
        <w:t xml:space="preserve">O DEL EJÉRCITO </w:t>
      </w:r>
      <w:r w:rsidRPr="2D8D2B69" w:rsidR="00264B40">
        <w:rPr>
          <w:rFonts w:ascii="Arial" w:hAnsi="Arial" w:cs="Arial"/>
        </w:rPr>
        <w:t xml:space="preserve"> </w:t>
      </w:r>
    </w:p>
    <w:p w:rsidRPr="00FE7291" w:rsidR="00264B40" w:rsidP="00F16B30" w:rsidRDefault="001624BE" w14:paraId="49715F55" w14:textId="090A3F0D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1624BE">
        <w:rPr>
          <w:rFonts w:ascii="Arial" w:hAnsi="Arial" w:cs="Arial"/>
          <w:b w:val="1"/>
          <w:bCs w:val="1"/>
        </w:rPr>
        <w:t>TELÉFONO</w:t>
      </w:r>
      <w:r>
        <w:tab/>
      </w:r>
      <w:r>
        <w:tab/>
      </w:r>
      <w:r>
        <w:tab/>
      </w:r>
      <w:r>
        <w:tab/>
      </w:r>
      <w:r w:rsidRPr="2D8D2B69" w:rsidR="3CA5737C">
        <w:rPr>
          <w:rFonts w:ascii="Arial" w:hAnsi="Arial" w:cs="Arial"/>
        </w:rPr>
        <w:t xml:space="preserve">           </w:t>
      </w:r>
      <w:r w:rsidRPr="2D8D2B69" w:rsidR="00E16985">
        <w:rPr>
          <w:rFonts w:ascii="Arial" w:hAnsi="Arial" w:cs="Arial"/>
        </w:rPr>
        <w:t>3002643764</w:t>
      </w:r>
    </w:p>
    <w:p w:rsidRPr="00FE7291" w:rsidR="00567815" w:rsidP="00F16B30" w:rsidRDefault="00567815" w14:paraId="1EDFC5C3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</w:p>
    <w:p w:rsidRPr="00FE7291" w:rsidR="00FD4D07" w:rsidP="00FF2F16" w:rsidRDefault="00FD4D07" w14:paraId="14EF9613" w14:textId="1FE6C888">
      <w:pPr>
        <w:pStyle w:val="Ttulo4"/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FE7291">
        <w:rPr>
          <w:rFonts w:ascii="Arial" w:hAnsi="Arial" w:cs="Arial"/>
          <w:b/>
          <w:bCs/>
          <w:sz w:val="24"/>
        </w:rPr>
        <w:t xml:space="preserve">REFERENCIAS </w:t>
      </w:r>
      <w:r w:rsidRPr="00FE7291" w:rsidR="00B40775">
        <w:rPr>
          <w:rFonts w:ascii="Arial" w:hAnsi="Arial" w:cs="Arial"/>
          <w:b/>
          <w:bCs/>
          <w:sz w:val="24"/>
        </w:rPr>
        <w:t>FAMILIARES</w:t>
      </w:r>
    </w:p>
    <w:p w:rsidRPr="00FE7291" w:rsidR="00FD4D07" w:rsidP="00FD4D07" w:rsidRDefault="00B80AE0" w14:paraId="3F156716" w14:textId="77777777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1321E7" wp14:editId="0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80010</wp:posOffset>
                </wp:positionV>
                <wp:extent cx="5579745" cy="0"/>
                <wp:effectExtent l="57150" t="51435" r="59055" b="5334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AAA299">
              <v:line id="Line 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9pt,6.3pt" to="448.35pt,6.3pt" w14:anchorId="7EBEFF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A70K22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82559F" w:rsidP="00FD4D07" w:rsidRDefault="0082559F" w14:paraId="6FD139B4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  <w:b/>
        </w:rPr>
      </w:pPr>
    </w:p>
    <w:p w:rsidRPr="00FE7291" w:rsidR="00FD4D07" w:rsidP="00FD4D07" w:rsidRDefault="00FD4D07" w14:paraId="79641E6D" w14:textId="4F20BF04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FD4D07">
        <w:rPr>
          <w:rFonts w:ascii="Arial" w:hAnsi="Arial" w:cs="Arial"/>
          <w:b w:val="1"/>
          <w:bCs w:val="1"/>
        </w:rPr>
        <w:t>NO</w:t>
      </w:r>
      <w:r w:rsidRPr="2D8D2B69" w:rsidR="007D6884">
        <w:rPr>
          <w:rFonts w:ascii="Arial" w:hAnsi="Arial" w:cs="Arial"/>
          <w:b w:val="1"/>
          <w:bCs w:val="1"/>
        </w:rPr>
        <w:t>MBRE</w:t>
      </w:r>
      <w:r w:rsidRPr="2D8D2B69" w:rsidR="75585BD8">
        <w:rPr>
          <w:rFonts w:ascii="Arial" w:hAnsi="Arial" w:cs="Arial"/>
          <w:b w:val="1"/>
          <w:bCs w:val="1"/>
        </w:rPr>
        <w:t xml:space="preserve">                </w:t>
      </w:r>
      <w:r>
        <w:tab/>
      </w:r>
      <w:r>
        <w:tab/>
      </w:r>
      <w:r>
        <w:tab/>
      </w:r>
      <w:r>
        <w:tab/>
      </w:r>
      <w:r w:rsidRPr="2D8D2B69" w:rsidR="006D56EE">
        <w:rPr>
          <w:rFonts w:ascii="Arial" w:hAnsi="Arial" w:cs="Arial"/>
        </w:rPr>
        <w:t>GINA PATRICIA CONTRERAS ORTIZ</w:t>
      </w:r>
    </w:p>
    <w:p w:rsidRPr="00FE7291" w:rsidR="00472AA6" w:rsidP="007D6884" w:rsidRDefault="00B40775" w14:paraId="0238949E" w14:textId="5F571FCA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B40775">
        <w:rPr>
          <w:rFonts w:ascii="Arial" w:hAnsi="Arial" w:cs="Arial"/>
          <w:b w:val="1"/>
          <w:bCs w:val="1"/>
        </w:rPr>
        <w:t>OCUPACIÓN</w:t>
      </w:r>
      <w:r w:rsidRPr="2D8D2B69" w:rsidR="00B40775">
        <w:rPr>
          <w:rFonts w:ascii="Arial" w:hAnsi="Arial" w:cs="Arial"/>
        </w:rPr>
        <w:t xml:space="preserve"> </w:t>
      </w:r>
      <w:r w:rsidRPr="2D8D2B69" w:rsidR="6BD3BB6B">
        <w:rPr>
          <w:rFonts w:ascii="Arial" w:hAnsi="Arial" w:cs="Arial"/>
        </w:rPr>
        <w:t xml:space="preserve">          </w:t>
      </w:r>
      <w:r w:rsidRPr="2D8D2B69" w:rsidR="006D56EE">
        <w:rPr>
          <w:rFonts w:ascii="Arial" w:hAnsi="Arial" w:cs="Arial"/>
        </w:rPr>
        <w:t>MEDICO CORONEL DEL EJERCITO</w:t>
      </w:r>
    </w:p>
    <w:p w:rsidRPr="00FE7291" w:rsidR="00FD4D07" w:rsidP="00C05FFC" w:rsidRDefault="00C05FFC" w14:paraId="19533C30" w14:textId="52E8FCEF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  <w:r w:rsidRPr="2D8D2B69" w:rsidR="00C05FFC">
        <w:rPr>
          <w:rFonts w:ascii="Arial" w:hAnsi="Arial" w:cs="Arial"/>
          <w:b w:val="1"/>
          <w:bCs w:val="1"/>
        </w:rPr>
        <w:t>CELULAR</w:t>
      </w:r>
      <w:r w:rsidRPr="2D8D2B69" w:rsidR="7021988D">
        <w:rPr>
          <w:rFonts w:ascii="Arial" w:hAnsi="Arial" w:cs="Arial"/>
          <w:b w:val="1"/>
          <w:bCs w:val="1"/>
        </w:rPr>
        <w:t xml:space="preserve">                </w:t>
      </w:r>
      <w:r>
        <w:tab/>
      </w:r>
      <w:r>
        <w:tab/>
      </w:r>
      <w:r>
        <w:tab/>
      </w:r>
      <w:r>
        <w:tab/>
      </w:r>
      <w:r w:rsidRPr="2D8D2B69" w:rsidR="005C7E57">
        <w:rPr>
          <w:rFonts w:ascii="Arial" w:hAnsi="Arial" w:cs="Arial"/>
        </w:rPr>
        <w:t>3108198800</w:t>
      </w:r>
    </w:p>
    <w:p w:rsidRPr="00FE7291" w:rsidR="00E40A5C" w:rsidP="004720EE" w:rsidRDefault="00E40A5C" w14:paraId="3AC296A7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</w:p>
    <w:p w:rsidRPr="00FE7291" w:rsidR="0001552F" w:rsidP="0001552F" w:rsidRDefault="0001552F" w14:paraId="0F348A17" w14:textId="57312253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01552F">
        <w:rPr>
          <w:rFonts w:ascii="Arial" w:hAnsi="Arial" w:cs="Arial"/>
          <w:b w:val="1"/>
          <w:bCs w:val="1"/>
        </w:rPr>
        <w:t>NOMBRE</w:t>
      </w:r>
      <w:r>
        <w:tab/>
      </w:r>
      <w:r>
        <w:tab/>
      </w:r>
      <w:r>
        <w:tab/>
      </w:r>
      <w:r>
        <w:tab/>
      </w:r>
      <w:r w:rsidRPr="2D8D2B69" w:rsidR="3954ACF7">
        <w:rPr>
          <w:rFonts w:ascii="Arial" w:hAnsi="Arial" w:cs="Arial"/>
        </w:rPr>
        <w:t xml:space="preserve">                   </w:t>
      </w:r>
      <w:r w:rsidRPr="2D8D2B69" w:rsidR="00BA49B5">
        <w:rPr>
          <w:rFonts w:ascii="Arial" w:hAnsi="Arial" w:cs="Arial"/>
        </w:rPr>
        <w:t>CONSUELO ORTIZ</w:t>
      </w:r>
    </w:p>
    <w:p w:rsidRPr="00FE7291" w:rsidR="00C05FFC" w:rsidP="00B94CA9" w:rsidRDefault="00694AB5" w14:paraId="3D8C4EBD" w14:textId="5260F82F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694AB5">
        <w:rPr>
          <w:rFonts w:ascii="Arial" w:hAnsi="Arial" w:cs="Arial"/>
          <w:b w:val="1"/>
          <w:bCs w:val="1"/>
        </w:rPr>
        <w:t>OCUPACIÓN</w:t>
      </w:r>
      <w:r w:rsidRPr="2D8D2B69" w:rsidR="00082864">
        <w:rPr>
          <w:rFonts w:ascii="Arial" w:hAnsi="Arial" w:cs="Arial"/>
        </w:rPr>
        <w:t xml:space="preserve"> </w:t>
      </w:r>
      <w:r w:rsidRPr="2D8D2B69" w:rsidR="40F324AC">
        <w:rPr>
          <w:rFonts w:ascii="Arial" w:hAnsi="Arial" w:cs="Arial"/>
        </w:rPr>
        <w:t xml:space="preserve">             </w:t>
      </w:r>
      <w:r w:rsidRPr="2D8D2B69" w:rsidR="00BA49B5">
        <w:rPr>
          <w:rFonts w:ascii="Arial" w:hAnsi="Arial" w:cs="Arial"/>
        </w:rPr>
        <w:t>AMA DE CASA</w:t>
      </w:r>
    </w:p>
    <w:p w:rsidRPr="00FE7291" w:rsidR="00C05FFC" w:rsidP="00694AB5" w:rsidRDefault="00C05FFC" w14:paraId="5604CAE4" w14:textId="0E716C2C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  <w:r w:rsidRPr="2D8D2B69" w:rsidR="00C05FFC">
        <w:rPr>
          <w:rFonts w:ascii="Arial" w:hAnsi="Arial" w:cs="Arial"/>
          <w:b w:val="1"/>
          <w:bCs w:val="1"/>
        </w:rPr>
        <w:t>CELULAR</w:t>
      </w:r>
      <w:r>
        <w:tab/>
      </w:r>
      <w:r>
        <w:tab/>
      </w:r>
      <w:r>
        <w:tab/>
      </w:r>
      <w:r w:rsidRPr="2D8D2B69" w:rsidR="007C785D">
        <w:rPr>
          <w:rFonts w:ascii="Arial" w:hAnsi="Arial" w:cs="Arial"/>
        </w:rPr>
        <w:t xml:space="preserve">           </w:t>
      </w:r>
      <w:r w:rsidRPr="2D8D2B69" w:rsidR="139BB194">
        <w:rPr>
          <w:rFonts w:ascii="Arial" w:hAnsi="Arial" w:cs="Arial"/>
        </w:rPr>
        <w:t xml:space="preserve">        </w:t>
      </w:r>
      <w:r w:rsidRPr="2D8D2B69" w:rsidR="008A331E">
        <w:rPr>
          <w:rFonts w:ascii="Arial" w:hAnsi="Arial" w:cs="Arial"/>
        </w:rPr>
        <w:t>322</w:t>
      </w:r>
      <w:r w:rsidRPr="2D8D2B69" w:rsidR="003D6DA8">
        <w:rPr>
          <w:rFonts w:ascii="Arial" w:hAnsi="Arial" w:cs="Arial"/>
        </w:rPr>
        <w:t>3054770</w:t>
      </w:r>
    </w:p>
    <w:p w:rsidRPr="00FE7291" w:rsidR="007503FB" w:rsidP="00694AB5" w:rsidRDefault="007503FB" w14:paraId="184F0A93" w14:textId="77777777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</w:p>
    <w:p w:rsidRPr="00FE7291" w:rsidR="00C05FFC" w:rsidP="00C05FFC" w:rsidRDefault="00C05FFC" w14:paraId="0D5DC181" w14:textId="7D67E492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C05FFC">
        <w:rPr>
          <w:rFonts w:ascii="Arial" w:hAnsi="Arial" w:cs="Arial"/>
          <w:b w:val="1"/>
          <w:bCs w:val="1"/>
        </w:rPr>
        <w:t>NOMBRE</w:t>
      </w:r>
      <w:r w:rsidRPr="2D8D2B69" w:rsidR="7296A7A5">
        <w:rPr>
          <w:rFonts w:ascii="Arial" w:hAnsi="Arial" w:cs="Arial"/>
          <w:b w:val="1"/>
          <w:bCs w:val="1"/>
        </w:rPr>
        <w:t xml:space="preserve">                     </w:t>
      </w:r>
      <w:r>
        <w:tab/>
      </w:r>
      <w:r>
        <w:tab/>
      </w:r>
      <w:r>
        <w:tab/>
      </w:r>
      <w:r>
        <w:tab/>
      </w:r>
      <w:r w:rsidRPr="2D8D2B69" w:rsidR="009B5850">
        <w:rPr>
          <w:rFonts w:ascii="Arial" w:hAnsi="Arial" w:cs="Arial"/>
        </w:rPr>
        <w:t>ANGELICA AREVALO</w:t>
      </w:r>
    </w:p>
    <w:p w:rsidRPr="00FE7291" w:rsidR="00C05FFC" w:rsidP="00C05FFC" w:rsidRDefault="00C05FFC" w14:paraId="04DD69E1" w14:textId="252BF06E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C05FFC">
        <w:rPr>
          <w:rFonts w:ascii="Arial" w:hAnsi="Arial" w:cs="Arial"/>
          <w:b w:val="1"/>
          <w:bCs w:val="1"/>
        </w:rPr>
        <w:t>OCUPACIÓN</w:t>
      </w:r>
      <w:r w:rsidRPr="2D8D2B69" w:rsidR="2D32C56D">
        <w:rPr>
          <w:rFonts w:ascii="Arial" w:hAnsi="Arial" w:cs="Arial"/>
          <w:b w:val="1"/>
          <w:bCs w:val="1"/>
        </w:rPr>
        <w:t xml:space="preserve">              </w:t>
      </w:r>
      <w:r w:rsidRPr="2D8D2B69" w:rsidR="009B5850">
        <w:rPr>
          <w:rFonts w:ascii="Arial" w:hAnsi="Arial" w:cs="Arial"/>
        </w:rPr>
        <w:t>PROFESIONAL PLANTA COMERCIAL INDUMIL.</w:t>
      </w:r>
    </w:p>
    <w:p w:rsidRPr="00FE7291" w:rsidR="00C05FFC" w:rsidP="005C7E57" w:rsidRDefault="00C05FFC" w14:paraId="4AE1E09E" w14:textId="1D2C5FC8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2D8D2B69" w:rsidR="00C05FFC">
        <w:rPr>
          <w:rFonts w:ascii="Arial" w:hAnsi="Arial" w:cs="Arial"/>
          <w:b w:val="1"/>
          <w:bCs w:val="1"/>
        </w:rPr>
        <w:t>CELULAR</w:t>
      </w:r>
      <w:r w:rsidRPr="2D8D2B69" w:rsidR="4D1396A4">
        <w:rPr>
          <w:rFonts w:ascii="Arial" w:hAnsi="Arial" w:cs="Arial"/>
          <w:b w:val="1"/>
          <w:bCs w:val="1"/>
        </w:rPr>
        <w:t xml:space="preserve">                    </w:t>
      </w:r>
      <w:r w:rsidRPr="2D8D2B69" w:rsidR="009B5850">
        <w:rPr>
          <w:rFonts w:ascii="Arial" w:hAnsi="Arial" w:cs="Arial"/>
        </w:rPr>
        <w:t>3186244612</w:t>
      </w:r>
    </w:p>
    <w:p w:rsidRPr="00FE7291" w:rsidR="00373D89" w:rsidP="00C05FFC" w:rsidRDefault="00373D89" w14:paraId="4C34F74E" w14:textId="77777777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  <w:b/>
        </w:rPr>
      </w:pPr>
    </w:p>
    <w:p w:rsidRPr="00FE7291" w:rsidR="009268AF" w:rsidP="00DD0D48" w:rsidRDefault="009268AF" w14:paraId="67484B16" w14:textId="6A7B6867">
      <w:pPr>
        <w:pStyle w:val="Ttulo4"/>
        <w:spacing w:line="360" w:lineRule="auto"/>
        <w:jc w:val="left"/>
        <w:rPr>
          <w:rFonts w:ascii="Arial" w:hAnsi="Arial" w:cs="Arial"/>
          <w:b/>
          <w:bCs/>
          <w:sz w:val="24"/>
        </w:rPr>
      </w:pPr>
      <w:r w:rsidRPr="00FE7291">
        <w:rPr>
          <w:rFonts w:ascii="Arial" w:hAnsi="Arial" w:cs="Arial"/>
          <w:b/>
          <w:bCs/>
          <w:sz w:val="24"/>
        </w:rPr>
        <w:t xml:space="preserve">REFERENCIAS LABORALES </w:t>
      </w:r>
    </w:p>
    <w:p w:rsidRPr="00FE7291" w:rsidR="009268AF" w:rsidP="00567815" w:rsidRDefault="009268AF" w14:paraId="1F894AB8" w14:textId="0690D12C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DD77B4" wp14:editId="22460BAF">
                <wp:simplePos x="0" y="0"/>
                <wp:positionH relativeFrom="column">
                  <wp:posOffset>114300</wp:posOffset>
                </wp:positionH>
                <wp:positionV relativeFrom="paragraph">
                  <wp:posOffset>80010</wp:posOffset>
                </wp:positionV>
                <wp:extent cx="5579745" cy="0"/>
                <wp:effectExtent l="57150" t="51435" r="59055" b="5334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noFill/>
                        <a:ln w="101600" cmpd="thickThin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00A141">
              <v:line id="Line 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3" strokeweight="8pt" from="9pt,6.3pt" to="448.35pt,6.3pt" w14:anchorId="20E90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">
                <v:stroke linestyle="thickThin"/>
              </v:line>
            </w:pict>
          </mc:Fallback>
        </mc:AlternateContent>
      </w:r>
    </w:p>
    <w:p w:rsidRPr="00FE7291" w:rsidR="00700FDD" w:rsidP="00700FDD" w:rsidRDefault="00700FDD" w14:paraId="68F67E14" w14:textId="5BA1F0F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700FDD">
        <w:rPr>
          <w:rFonts w:ascii="Arial" w:hAnsi="Arial" w:cs="Arial"/>
          <w:b w:val="1"/>
          <w:bCs w:val="1"/>
        </w:rPr>
        <w:t>NOMBRE</w:t>
      </w:r>
      <w:r>
        <w:tab/>
      </w:r>
      <w:r>
        <w:tab/>
      </w:r>
      <w:r w:rsidRPr="2D8D2B69" w:rsidR="7984B7DA">
        <w:rPr>
          <w:rFonts w:ascii="Arial" w:hAnsi="Arial" w:cs="Arial"/>
        </w:rPr>
        <w:t xml:space="preserve">               </w:t>
      </w:r>
      <w:r w:rsidRPr="2D8D2B69" w:rsidR="00700FDD">
        <w:rPr>
          <w:rFonts w:ascii="Arial" w:hAnsi="Arial" w:cs="Arial"/>
        </w:rPr>
        <w:t xml:space="preserve">FABRICIO CABRERA </w:t>
      </w:r>
      <w:r>
        <w:tab/>
      </w:r>
      <w:r>
        <w:tab/>
      </w:r>
    </w:p>
    <w:p w:rsidRPr="00FE7291" w:rsidR="00700FDD" w:rsidP="00700FDD" w:rsidRDefault="00700FDD" w14:paraId="534FB85B" w14:textId="2E79112B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>OCUPACIÓN</w:t>
      </w:r>
      <w:r w:rsidRPr="00FE7291">
        <w:rPr>
          <w:rFonts w:ascii="Arial" w:hAnsi="Arial" w:cs="Arial"/>
        </w:rPr>
        <w:t xml:space="preserve">         GENERAL EN RETIRO</w:t>
      </w:r>
      <w:r w:rsidRPr="00FE7291" w:rsidR="00F36CDD">
        <w:rPr>
          <w:rFonts w:ascii="Arial" w:hAnsi="Arial" w:cs="Arial"/>
        </w:rPr>
        <w:t xml:space="preserve"> ASESOR ESDEGUE </w:t>
      </w:r>
      <w:r w:rsidRPr="00FE7291">
        <w:rPr>
          <w:rFonts w:ascii="Arial" w:hAnsi="Arial" w:cs="Arial"/>
        </w:rPr>
        <w:tab/>
      </w:r>
    </w:p>
    <w:p w:rsidRPr="00FE7291" w:rsidR="009268AF" w:rsidP="00700FDD" w:rsidRDefault="00700FDD" w14:paraId="710442C5" w14:textId="2F63A2ED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 xml:space="preserve">CELULAR               </w:t>
      </w:r>
      <w:r w:rsidRPr="00FE7291">
        <w:rPr>
          <w:rFonts w:ascii="Arial" w:hAnsi="Arial" w:cs="Arial"/>
        </w:rPr>
        <w:t>3212410053</w:t>
      </w:r>
    </w:p>
    <w:p w:rsidRPr="00FE7291" w:rsidR="00322A1B" w:rsidP="0046313C" w:rsidRDefault="00322A1B" w14:paraId="5DCD223A" w14:textId="77777777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  <w:b/>
        </w:rPr>
      </w:pPr>
    </w:p>
    <w:p w:rsidRPr="00FE7291" w:rsidR="00700FDD" w:rsidP="00700FDD" w:rsidRDefault="00700FDD" w14:paraId="479245CC" w14:textId="752C9A0E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700FDD">
        <w:rPr>
          <w:rFonts w:ascii="Arial" w:hAnsi="Arial" w:cs="Arial"/>
          <w:b w:val="1"/>
          <w:bCs w:val="1"/>
        </w:rPr>
        <w:t>NOMBRE</w:t>
      </w:r>
      <w:r w:rsidRPr="2D8D2B69" w:rsidR="2F06D128">
        <w:rPr>
          <w:rFonts w:ascii="Arial" w:hAnsi="Arial" w:cs="Arial"/>
          <w:b w:val="1"/>
          <w:bCs w:val="1"/>
        </w:rPr>
        <w:t xml:space="preserve">               </w:t>
      </w:r>
      <w:r>
        <w:tab/>
      </w:r>
      <w:r>
        <w:tab/>
      </w:r>
      <w:r w:rsidRPr="2D8D2B69" w:rsidR="00682411">
        <w:rPr>
          <w:rFonts w:ascii="Arial" w:hAnsi="Arial" w:cs="Arial"/>
        </w:rPr>
        <w:t xml:space="preserve">GENERAL JAIME ALFONSO LASPRILLA VILLAMIZAR </w:t>
      </w:r>
    </w:p>
    <w:p w:rsidRPr="00FE7291" w:rsidR="00700FDD" w:rsidP="00700FDD" w:rsidRDefault="00700FDD" w14:paraId="518C71EF" w14:textId="7983E086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>OCUPACIÓN</w:t>
      </w:r>
      <w:r w:rsidRPr="00FE7291">
        <w:rPr>
          <w:rFonts w:ascii="Arial" w:hAnsi="Arial" w:cs="Arial"/>
        </w:rPr>
        <w:t xml:space="preserve">         </w:t>
      </w:r>
      <w:r w:rsidRPr="00FE7291" w:rsidR="00682411">
        <w:rPr>
          <w:rFonts w:ascii="Arial" w:hAnsi="Arial" w:cs="Arial"/>
        </w:rPr>
        <w:t>EXCOMANDANTE DEL EJÉRCITO</w:t>
      </w:r>
      <w:r w:rsidRPr="00FE7291">
        <w:rPr>
          <w:rFonts w:ascii="Arial" w:hAnsi="Arial" w:cs="Arial"/>
        </w:rPr>
        <w:tab/>
      </w:r>
    </w:p>
    <w:p w:rsidRPr="00FE7291" w:rsidR="00700FDD" w:rsidP="00700FDD" w:rsidRDefault="00700FDD" w14:paraId="13FBBAF7" w14:textId="1D01281E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 xml:space="preserve">CELULAR                </w:t>
      </w:r>
      <w:r w:rsidRPr="00FE7291" w:rsidR="00682411">
        <w:rPr>
          <w:rFonts w:ascii="Arial" w:hAnsi="Arial" w:cs="Arial"/>
        </w:rPr>
        <w:t>3115887189</w:t>
      </w:r>
    </w:p>
    <w:p w:rsidRPr="00FE7291" w:rsidR="00940542" w:rsidP="00700FDD" w:rsidRDefault="00940542" w14:paraId="6C80D4F0" w14:textId="77777777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</w:p>
    <w:p w:rsidRPr="00FE7291" w:rsidR="00940542" w:rsidP="00940542" w:rsidRDefault="00940542" w14:paraId="3942C833" w14:textId="3E5868CE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Arial" w:hAnsi="Arial" w:cs="Arial"/>
        </w:rPr>
      </w:pPr>
      <w:r w:rsidRPr="2D8D2B69" w:rsidR="00940542">
        <w:rPr>
          <w:rFonts w:ascii="Arial" w:hAnsi="Arial" w:cs="Arial"/>
          <w:b w:val="1"/>
          <w:bCs w:val="1"/>
        </w:rPr>
        <w:t>NOMBRE</w:t>
      </w:r>
      <w:r>
        <w:tab/>
      </w:r>
      <w:r>
        <w:tab/>
      </w:r>
      <w:r w:rsidRPr="2D8D2B69" w:rsidR="3A00C63B">
        <w:rPr>
          <w:rFonts w:ascii="Arial" w:hAnsi="Arial" w:cs="Arial"/>
        </w:rPr>
        <w:t xml:space="preserve">                </w:t>
      </w:r>
      <w:r w:rsidRPr="2D8D2B69" w:rsidR="00940542">
        <w:rPr>
          <w:rFonts w:ascii="Arial" w:hAnsi="Arial" w:cs="Arial"/>
        </w:rPr>
        <w:t xml:space="preserve">CORONEL® JUAN MANUEL PADILLA CEPEDA  </w:t>
      </w:r>
      <w:r>
        <w:tab/>
      </w:r>
    </w:p>
    <w:p w:rsidRPr="00FE7291" w:rsidR="00940542" w:rsidP="00940542" w:rsidRDefault="00940542" w14:paraId="52070FAA" w14:textId="339004C5">
      <w:pPr>
        <w:pStyle w:val="Piedepgina"/>
        <w:tabs>
          <w:tab w:val="clear" w:pos="4419"/>
          <w:tab w:val="clear" w:pos="8838"/>
        </w:tabs>
        <w:spacing w:line="360" w:lineRule="auto"/>
        <w:ind w:left="3600" w:hanging="3600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>OCUPACIÓN</w:t>
      </w:r>
      <w:r w:rsidRPr="00FE7291">
        <w:rPr>
          <w:rFonts w:ascii="Arial" w:hAnsi="Arial" w:cs="Arial"/>
        </w:rPr>
        <w:t xml:space="preserve">         </w:t>
      </w:r>
      <w:r w:rsidRPr="00FE7291" w:rsidR="007C785D">
        <w:rPr>
          <w:rFonts w:ascii="Arial" w:hAnsi="Arial" w:cs="Arial"/>
        </w:rPr>
        <w:t xml:space="preserve">OFICIAL EN RETIRO DEL EJÉRCITO NACIONAL </w:t>
      </w:r>
      <w:r w:rsidRPr="00FE7291">
        <w:rPr>
          <w:rFonts w:ascii="Arial" w:hAnsi="Arial" w:cs="Arial"/>
        </w:rPr>
        <w:tab/>
      </w:r>
    </w:p>
    <w:p w:rsidRPr="00FE7291" w:rsidR="00700FDD" w:rsidP="00700FDD" w:rsidRDefault="00940542" w14:paraId="62FE0EFF" w14:textId="23CAA610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</w:rPr>
      </w:pPr>
      <w:r w:rsidRPr="00FE7291">
        <w:rPr>
          <w:rFonts w:ascii="Arial" w:hAnsi="Arial" w:cs="Arial"/>
          <w:b/>
        </w:rPr>
        <w:t xml:space="preserve">CELULAR               </w:t>
      </w:r>
      <w:r w:rsidRPr="00FE7291">
        <w:rPr>
          <w:rFonts w:ascii="Arial" w:hAnsi="Arial" w:cs="Arial"/>
        </w:rPr>
        <w:t>3219391437</w:t>
      </w:r>
    </w:p>
    <w:p w:rsidRPr="00FE7291" w:rsidR="00322A1B" w:rsidP="00700FDD" w:rsidRDefault="00322A1B" w14:paraId="02960904" w14:textId="77777777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  <w:b/>
        </w:rPr>
      </w:pPr>
    </w:p>
    <w:p w:rsidRPr="00FE7291" w:rsidR="00700FDD" w:rsidP="00700FDD" w:rsidRDefault="00700FDD" w14:paraId="03709C9E" w14:textId="77777777">
      <w:pPr>
        <w:pStyle w:val="Piedepgina"/>
        <w:tabs>
          <w:tab w:val="clear" w:pos="4419"/>
          <w:tab w:val="clear" w:pos="8838"/>
        </w:tabs>
        <w:spacing w:line="360" w:lineRule="auto"/>
        <w:ind w:left="708" w:hanging="708"/>
        <w:rPr>
          <w:rFonts w:ascii="Arial" w:hAnsi="Arial" w:cs="Arial"/>
          <w:b/>
        </w:rPr>
      </w:pPr>
    </w:p>
    <w:p w:rsidRPr="00FE7291" w:rsidR="00D24D18" w:rsidP="00D24D18" w:rsidRDefault="003630E6" w14:paraId="55BD1FAB" w14:textId="77777777">
      <w:pPr>
        <w:spacing w:line="360" w:lineRule="auto"/>
        <w:jc w:val="both"/>
        <w:rPr>
          <w:rFonts w:ascii="Arial" w:hAnsi="Arial" w:cs="Arial"/>
        </w:rPr>
      </w:pPr>
      <w:r w:rsidRPr="00FE7291">
        <w:rPr>
          <w:rFonts w:ascii="Arial" w:hAnsi="Arial" w:cs="Arial"/>
        </w:rPr>
        <w:t>“Declaro bajo la gravedad de juramento que la información suministrada y sus anexos corresponden a la verdad” (C.S.T. Art. 62 No. 1 Régimen Laboral Colombiano)</w:t>
      </w:r>
    </w:p>
    <w:p w:rsidRPr="00FE7291" w:rsidR="00D24D18" w:rsidP="00D24D18" w:rsidRDefault="00D24D18" w14:paraId="29A9A8D1" w14:textId="78DCFB4D">
      <w:pPr>
        <w:spacing w:line="360" w:lineRule="auto"/>
        <w:jc w:val="both"/>
        <w:rPr>
          <w:rFonts w:ascii="Arial" w:hAnsi="Arial" w:cs="Arial"/>
        </w:rPr>
      </w:pPr>
    </w:p>
    <w:p w:rsidRPr="00FE7291" w:rsidR="00A60613" w:rsidP="009F3567" w:rsidRDefault="00A60613" w14:paraId="10CFB796" w14:textId="77777777">
      <w:pPr>
        <w:pStyle w:val="Piedepgina"/>
        <w:tabs>
          <w:tab w:val="clear" w:pos="4419"/>
          <w:tab w:val="clear" w:pos="8838"/>
        </w:tabs>
        <w:spacing w:line="360" w:lineRule="auto"/>
        <w:jc w:val="center"/>
        <w:rPr>
          <w:rFonts w:ascii="Arial" w:hAnsi="Arial" w:cs="Arial"/>
        </w:rPr>
      </w:pPr>
    </w:p>
    <w:p w:rsidRPr="00FE7291" w:rsidR="002475DB" w:rsidP="000D6B34" w:rsidRDefault="002475DB" w14:paraId="3CF705EF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</w:p>
    <w:p w:rsidRPr="00FE7291" w:rsidR="005C7E57" w:rsidP="000D6B34" w:rsidRDefault="005C7E57" w14:paraId="480F10A6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>INGRID MARIA CONTRERAS ORTIZ</w:t>
      </w:r>
    </w:p>
    <w:p w:rsidRPr="00FE7291" w:rsidR="00346174" w:rsidP="000D6B34" w:rsidRDefault="005C7E57" w14:paraId="0C5B848A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  <w:r w:rsidRPr="00FE7291">
        <w:rPr>
          <w:rFonts w:ascii="Arial" w:hAnsi="Arial" w:cs="Arial"/>
          <w:b/>
        </w:rPr>
        <w:t>C</w:t>
      </w:r>
      <w:r w:rsidRPr="00FE7291" w:rsidR="00546298">
        <w:rPr>
          <w:rFonts w:ascii="Arial" w:hAnsi="Arial" w:cs="Arial"/>
          <w:b/>
        </w:rPr>
        <w:t xml:space="preserve">.C. No. </w:t>
      </w:r>
      <w:r w:rsidRPr="00FE7291">
        <w:rPr>
          <w:rFonts w:ascii="Arial" w:hAnsi="Arial" w:cs="Arial"/>
          <w:b/>
        </w:rPr>
        <w:t>39782939</w:t>
      </w:r>
      <w:r w:rsidRPr="00FE7291" w:rsidR="00C714C3">
        <w:rPr>
          <w:rFonts w:ascii="Arial" w:hAnsi="Arial" w:cs="Arial"/>
          <w:b/>
        </w:rPr>
        <w:t xml:space="preserve"> </w:t>
      </w:r>
    </w:p>
    <w:p w:rsidRPr="00FE7291" w:rsidR="00D24D18" w:rsidP="000D6B34" w:rsidRDefault="00D24D18" w14:paraId="1BBD1A60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</w:p>
    <w:p w:rsidRPr="00FE7291" w:rsidR="00600689" w:rsidP="00D24D18" w:rsidRDefault="00600689" w14:paraId="1E95AE18" w14:textId="77777777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</w:p>
    <w:p w:rsidRPr="00FE7291" w:rsidR="00600689" w:rsidP="00D24D18" w:rsidRDefault="00600689" w14:paraId="3687D8B1" w14:textId="77777777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</w:p>
    <w:p w:rsidRPr="00FE7291" w:rsidR="00600689" w:rsidP="00D24D18" w:rsidRDefault="00600689" w14:paraId="14BDA35F" w14:textId="77777777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</w:p>
    <w:p w:rsidRPr="00FE7291" w:rsidR="00D24D18" w:rsidP="00D24D18" w:rsidRDefault="00D24D18" w14:paraId="45089D89" w14:textId="1490DEBD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  <w:r w:rsidRPr="00FE7291">
        <w:rPr>
          <w:rFonts w:ascii="Arial" w:hAnsi="Arial" w:cs="Arial"/>
          <w:bCs/>
        </w:rPr>
        <w:t>Anexos</w:t>
      </w:r>
    </w:p>
    <w:p w:rsidRPr="00FE7291" w:rsidR="00D24D18" w:rsidP="00D24D18" w:rsidRDefault="00E62ABB" w14:paraId="3BE17674" w14:textId="30BA69DF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  <w:r w:rsidRPr="00FE7291">
        <w:rPr>
          <w:rFonts w:ascii="Arial" w:hAnsi="Arial" w:cs="Arial"/>
          <w:bCs/>
        </w:rPr>
        <w:t>Diplomas de</w:t>
      </w:r>
      <w:r w:rsidRPr="00FE7291" w:rsidR="00D24D18">
        <w:rPr>
          <w:rFonts w:ascii="Arial" w:hAnsi="Arial" w:cs="Arial"/>
          <w:bCs/>
        </w:rPr>
        <w:t xml:space="preserve"> la especialización</w:t>
      </w:r>
      <w:r w:rsidRPr="00FE7291">
        <w:rPr>
          <w:rFonts w:ascii="Arial" w:hAnsi="Arial" w:cs="Arial"/>
          <w:bCs/>
        </w:rPr>
        <w:t xml:space="preserve"> en Gestión Humana con</w:t>
      </w:r>
      <w:r w:rsidRPr="00FE7291" w:rsidR="00D24D18">
        <w:rPr>
          <w:rFonts w:ascii="Arial" w:hAnsi="Arial" w:cs="Arial"/>
          <w:bCs/>
        </w:rPr>
        <w:t xml:space="preserve"> el acta de grado</w:t>
      </w:r>
    </w:p>
    <w:p w:rsidRPr="00FE7291" w:rsidR="00E62ABB" w:rsidP="00D24D18" w:rsidRDefault="00E62ABB" w14:paraId="64E81BBA" w14:textId="3865681C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  <w:r w:rsidRPr="00FE7291">
        <w:rPr>
          <w:rFonts w:ascii="Arial" w:hAnsi="Arial" w:cs="Arial"/>
          <w:bCs/>
        </w:rPr>
        <w:t xml:space="preserve">Diploma del grado de Psicóloga con su acta de grado </w:t>
      </w:r>
    </w:p>
    <w:p w:rsidRPr="00FE7291" w:rsidR="00E62ABB" w:rsidP="00D24D18" w:rsidRDefault="00E62ABB" w14:paraId="030D0C9C" w14:textId="3B014D37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  <w:r w:rsidRPr="00FE7291">
        <w:rPr>
          <w:rFonts w:ascii="Arial" w:hAnsi="Arial" w:cs="Arial"/>
          <w:bCs/>
        </w:rPr>
        <w:t>Tarjeta Profesional.</w:t>
      </w:r>
    </w:p>
    <w:p w:rsidRPr="00FE7291" w:rsidR="00D24D18" w:rsidP="00D24D18" w:rsidRDefault="00D24D18" w14:paraId="2F8019B7" w14:textId="77777777">
      <w:pPr>
        <w:pStyle w:val="Piedepgina"/>
        <w:tabs>
          <w:tab w:val="clear" w:pos="4419"/>
          <w:tab w:val="clear" w:pos="8838"/>
        </w:tabs>
        <w:rPr>
          <w:rFonts w:ascii="Arial" w:hAnsi="Arial" w:cs="Arial"/>
          <w:bCs/>
        </w:rPr>
      </w:pPr>
    </w:p>
    <w:p w:rsidRPr="00FE7291" w:rsidR="00D24D18" w:rsidP="000D6B34" w:rsidRDefault="00D24D18" w14:paraId="1F6D5C4B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</w:p>
    <w:p w:rsidRPr="005C7E57" w:rsidR="00D24D18" w:rsidP="00D24D18" w:rsidRDefault="00D24D18" w14:paraId="1DB57FAC" w14:textId="7690788B">
      <w:pPr>
        <w:pStyle w:val="Piedepgina"/>
        <w:tabs>
          <w:tab w:val="clear" w:pos="4419"/>
          <w:tab w:val="clear" w:pos="8838"/>
        </w:tabs>
        <w:rPr>
          <w:b/>
          <w:sz w:val="28"/>
        </w:rPr>
        <w:sectPr w:rsidRPr="005C7E57" w:rsidR="00D24D18" w:rsidSect="00225BEF">
          <w:headerReference w:type="even" r:id="rId9"/>
          <w:footerReference w:type="default" r:id="rId10"/>
          <w:footerReference w:type="first" r:id="rId11"/>
          <w:pgSz w:w="12191" w:h="15876" w:orient="portrait" w:code="1"/>
          <w:pgMar w:top="1701" w:right="1391" w:bottom="1134" w:left="2268" w:header="720" w:footer="720" w:gutter="0"/>
          <w:cols w:space="720"/>
          <w:titlePg/>
          <w:docGrid w:linePitch="204"/>
        </w:sectPr>
      </w:pPr>
    </w:p>
    <w:p w:rsidRPr="00C714C3" w:rsidR="00346174" w:rsidP="000D6B34" w:rsidRDefault="00CC7396" w14:paraId="13682C0D" w14:textId="22D0A683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  <w:r>
        <w:rPr>
          <w:rFonts w:ascii="Century Gothic" w:hAnsi="Century Gothic" w:cs="Tahoma"/>
          <w:noProof/>
          <w:sz w:val="22"/>
          <w:lang w:eastAsia="es-CO"/>
        </w:rPr>
        <w:drawing>
          <wp:inline distT="0" distB="0" distL="0" distR="0" wp14:anchorId="3990B13A" wp14:editId="17BFE968">
            <wp:extent cx="5419090" cy="745236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SPECIALIZACION EN GESTION HUMANA IMC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714C3" w:rsidR="00346174" w:rsidP="000D6B34" w:rsidRDefault="00346174" w14:paraId="3079B6DB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Pr="00C714C3" w:rsidR="00346174" w:rsidP="000D6B34" w:rsidRDefault="00346174" w14:paraId="45699AB6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Pr="00C714C3" w:rsidR="00346174" w:rsidP="000D6B34" w:rsidRDefault="00346174" w14:paraId="27477E9C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Pr="00C714C3" w:rsidR="001C4845" w:rsidP="000D6B34" w:rsidRDefault="001C4845" w14:paraId="195BDB7D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346174" w:rsidP="000D6B34" w:rsidRDefault="00CC7396" w14:paraId="7A1A5F77" w14:textId="0F3DE168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  <w:r>
        <w:rPr>
          <w:rFonts w:ascii="Century Gothic" w:hAnsi="Century Gothic" w:cs="Tahoma"/>
          <w:noProof/>
          <w:sz w:val="22"/>
          <w:lang w:eastAsia="es-CO"/>
        </w:rPr>
        <w:drawing>
          <wp:inline distT="0" distB="0" distL="0" distR="0" wp14:anchorId="53FD0C66" wp14:editId="75D99B83">
            <wp:extent cx="5419090" cy="745236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iploma de grado psicologa TC INGRID MARIA CONTRERAS ORTIZ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396" w:rsidP="000D6B34" w:rsidRDefault="00CC7396" w14:paraId="386A070F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CC7396" w:rsidP="000D6B34" w:rsidRDefault="00CC7396" w14:paraId="569DA0D7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CC7396" w:rsidP="000D6B34" w:rsidRDefault="00CC7396" w14:paraId="78304280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CC7396" w:rsidP="000D6B34" w:rsidRDefault="00CC7396" w14:paraId="6E742601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Pr="00C714C3" w:rsidR="00CC7396" w:rsidP="000D6B34" w:rsidRDefault="00CC7396" w14:paraId="78E2D7CA" w14:textId="3228A9A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  <w:r>
        <w:rPr>
          <w:rFonts w:ascii="Century Gothic" w:hAnsi="Century Gothic" w:cs="Tahoma"/>
          <w:noProof/>
          <w:sz w:val="22"/>
          <w:lang w:eastAsia="es-CO"/>
        </w:rPr>
        <w:drawing>
          <wp:inline distT="0" distB="0" distL="0" distR="0" wp14:anchorId="5D014654" wp14:editId="2BEE995F">
            <wp:extent cx="5419090" cy="745236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ARJETA PROFESIONAL IMC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6D4" w:rsidP="000D6B34" w:rsidRDefault="000E56D4" w14:paraId="2E6D0025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0E56D4" w:rsidP="000D6B34" w:rsidRDefault="000E56D4" w14:paraId="1653E41C" w14:textId="77777777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346174" w:rsidP="000D6B34" w:rsidRDefault="000E56D4" w14:paraId="3CD032C1" w14:textId="74B89842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  <w:r>
        <w:rPr>
          <w:noProof/>
        </w:rPr>
        <w:drawing>
          <wp:inline distT="0" distB="0" distL="0" distR="0" wp14:anchorId="250D32B5" wp14:editId="757DC341">
            <wp:extent cx="5667375" cy="77924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02" cy="779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D4" w:rsidP="000D6B34" w:rsidRDefault="000E56D4" w14:paraId="68B621B9" w14:textId="00ED0145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  <w:r>
        <w:rPr>
          <w:noProof/>
        </w:rPr>
        <w:drawing>
          <wp:inline distT="0" distB="0" distL="0" distR="0" wp14:anchorId="3CE263C3" wp14:editId="63C2A896">
            <wp:extent cx="5419090" cy="745109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70" w:rsidP="000D6B34" w:rsidRDefault="00900070" w14:paraId="1F5677A8" w14:textId="533920DC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900070" w:rsidP="000D6B34" w:rsidRDefault="00900070" w14:paraId="51AE8BA6" w14:textId="30303ADE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="00900070" w:rsidP="000D6B34" w:rsidRDefault="00900070" w14:paraId="454F2F24" w14:textId="09D03F6A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p w:rsidRPr="00C714C3" w:rsidR="00900070" w:rsidP="000D6B34" w:rsidRDefault="00900070" w14:paraId="151D75FD" w14:textId="76D5E95B">
      <w:pPr>
        <w:pStyle w:val="Piedepgina"/>
        <w:tabs>
          <w:tab w:val="clear" w:pos="4419"/>
          <w:tab w:val="clear" w:pos="8838"/>
        </w:tabs>
        <w:jc w:val="center"/>
        <w:rPr>
          <w:rFonts w:ascii="Century Gothic" w:hAnsi="Century Gothic" w:cs="Tahoma"/>
          <w:sz w:val="22"/>
        </w:rPr>
      </w:pPr>
    </w:p>
    <w:sectPr w:rsidRPr="00C714C3" w:rsidR="00900070" w:rsidSect="00C863BD">
      <w:pgSz w:w="12191" w:h="15876" w:orient="portrait" w:code="1"/>
      <w:pgMar w:top="1701" w:right="1389" w:bottom="1134" w:left="2268" w:header="720" w:footer="720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13A1" w:rsidRDefault="006113A1" w14:paraId="462857D3" w14:textId="77777777">
      <w:r>
        <w:separator/>
      </w:r>
    </w:p>
  </w:endnote>
  <w:endnote w:type="continuationSeparator" w:id="0">
    <w:p w:rsidR="006113A1" w:rsidRDefault="006113A1" w14:paraId="5AA85E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92E6B" w:rsidR="00AA1A99" w:rsidP="00AA1A99" w:rsidRDefault="00C30917" w14:paraId="09E76620" w14:textId="77777777">
    <w:pPr>
      <w:pStyle w:val="Piedepgina"/>
      <w:spacing w:line="360" w:lineRule="auto"/>
      <w:jc w:val="right"/>
      <w:rPr>
        <w:rFonts w:ascii="Book Antiqua" w:hAnsi="Book Antiqua"/>
      </w:rPr>
    </w:pPr>
    <w:r>
      <w:rPr>
        <w:rFonts w:ascii="Book Antiqua" w:hAnsi="Book Antiqua"/>
      </w:rPr>
      <w:t>Grado Nombres y Apellidos</w:t>
    </w:r>
  </w:p>
  <w:p w:rsidRPr="00FB2623" w:rsidR="00F16B30" w:rsidP="00FB2623" w:rsidRDefault="00F16B30" w14:paraId="45880E9B" w14:textId="77777777">
    <w:pPr>
      <w:pStyle w:val="Piedepgina"/>
      <w:spacing w:line="360" w:lineRule="auto"/>
      <w:jc w:val="right"/>
      <w:rPr>
        <w:rFonts w:ascii="Tunga" w:hAnsi="Tunga" w:cs="Tunga"/>
        <w:bCs/>
        <w:sz w:val="20"/>
      </w:rPr>
    </w:pPr>
    <w:r w:rsidRPr="00FB2623">
      <w:rPr>
        <w:rFonts w:ascii="Tunga" w:hAnsi="Tunga" w:cs="Tunga"/>
        <w:bCs/>
        <w:sz w:val="20"/>
      </w:rPr>
      <w:t xml:space="preserve">Hoja De Vida </w:t>
    </w:r>
    <w:r w:rsidRPr="00FB2623">
      <w:rPr>
        <w:rStyle w:val="Nmerodepgina"/>
        <w:rFonts w:ascii="Tunga" w:hAnsi="Tunga" w:cs="Tunga"/>
        <w:bCs/>
        <w:sz w:val="20"/>
      </w:rPr>
      <w:fldChar w:fldCharType="begin"/>
    </w:r>
    <w:r w:rsidRPr="00FB2623">
      <w:rPr>
        <w:rStyle w:val="Nmerodepgina"/>
        <w:rFonts w:ascii="Tunga" w:hAnsi="Tunga" w:cs="Tunga"/>
        <w:bCs/>
        <w:sz w:val="20"/>
      </w:rPr>
      <w:instrText xml:space="preserve"> PAGE </w:instrText>
    </w:r>
    <w:r w:rsidRPr="00FB2623">
      <w:rPr>
        <w:rStyle w:val="Nmerodepgina"/>
        <w:rFonts w:ascii="Tunga" w:hAnsi="Tunga" w:cs="Tunga"/>
        <w:bCs/>
        <w:sz w:val="20"/>
      </w:rPr>
      <w:fldChar w:fldCharType="separate"/>
    </w:r>
    <w:r w:rsidR="00B41A52">
      <w:rPr>
        <w:rStyle w:val="Nmerodepgina"/>
        <w:rFonts w:ascii="Tunga" w:hAnsi="Tunga" w:cs="Tunga"/>
        <w:bCs/>
        <w:noProof/>
        <w:sz w:val="20"/>
      </w:rPr>
      <w:t>16</w:t>
    </w:r>
    <w:r w:rsidRPr="00FB2623">
      <w:rPr>
        <w:rStyle w:val="Nmerodepgina"/>
        <w:rFonts w:ascii="Tunga" w:hAnsi="Tunga" w:cs="Tunga"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6B30" w:rsidP="00907990" w:rsidRDefault="00F16B30" w14:paraId="6CB4C4F0" w14:textId="77777777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13A1" w:rsidRDefault="006113A1" w14:paraId="41A76034" w14:textId="77777777">
      <w:r>
        <w:separator/>
      </w:r>
    </w:p>
  </w:footnote>
  <w:footnote w:type="continuationSeparator" w:id="0">
    <w:p w:rsidR="006113A1" w:rsidRDefault="006113A1" w14:paraId="40FD03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6B30" w:rsidRDefault="00F16B30" w14:paraId="50014E89" w14:textId="77777777">
    <w:pPr>
      <w:pStyle w:val="Encabezad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C7E57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F16B30" w:rsidRDefault="00F16B30" w14:paraId="422C85C0" w14:textId="77777777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5">
    <w:nsid w:val="560065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fc995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1553c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FC0AE3"/>
    <w:multiLevelType w:val="hybridMultilevel"/>
    <w:tmpl w:val="9BACBF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7F3413"/>
    <w:multiLevelType w:val="hybridMultilevel"/>
    <w:tmpl w:val="FD4C12D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E01B6B"/>
    <w:multiLevelType w:val="hybridMultilevel"/>
    <w:tmpl w:val="1C869B4E"/>
    <w:lvl w:ilvl="0" w:tplc="2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2" w:tplc="080A000D">
      <w:start w:val="1"/>
      <w:numFmt w:val="bullet"/>
      <w:lvlText w:val="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8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E38280A"/>
    <w:multiLevelType w:val="hybridMultilevel"/>
    <w:tmpl w:val="3514C3B2"/>
    <w:lvl w:ilvl="0" w:tplc="240A0009">
      <w:start w:val="1"/>
      <w:numFmt w:val="bullet"/>
      <w:lvlText w:val=""/>
      <w:lvlJc w:val="left"/>
      <w:pPr>
        <w:ind w:left="1428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 w15:restartNumberingAfterBreak="0">
    <w:nsid w:val="1BA95F3C"/>
    <w:multiLevelType w:val="hybridMultilevel"/>
    <w:tmpl w:val="FCDABAC4"/>
    <w:lvl w:ilvl="0" w:tplc="088AD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D8404C"/>
    <w:multiLevelType w:val="hybridMultilevel"/>
    <w:tmpl w:val="6A8289EA"/>
    <w:lvl w:ilvl="0" w:tplc="0C0A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6" w15:restartNumberingAfterBreak="0">
    <w:nsid w:val="203665F7"/>
    <w:multiLevelType w:val="hybridMultilevel"/>
    <w:tmpl w:val="6E94C45E"/>
    <w:lvl w:ilvl="0" w:tplc="240A000B">
      <w:start w:val="1"/>
      <w:numFmt w:val="bullet"/>
      <w:lvlText w:val=""/>
      <w:lvlJc w:val="left"/>
      <w:pPr>
        <w:ind w:left="1428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 w15:restartNumberingAfterBreak="0">
    <w:nsid w:val="20C739FF"/>
    <w:multiLevelType w:val="hybridMultilevel"/>
    <w:tmpl w:val="7CD22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77631C"/>
    <w:multiLevelType w:val="hybridMultilevel"/>
    <w:tmpl w:val="8DEABFB2"/>
    <w:lvl w:ilvl="0" w:tplc="7520D57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CB76EE"/>
    <w:multiLevelType w:val="hybridMultilevel"/>
    <w:tmpl w:val="EECA45C2"/>
    <w:lvl w:ilvl="0" w:tplc="7FE61E06">
      <w:start w:val="1"/>
      <w:numFmt w:val="bullet"/>
      <w:lvlText w:val=""/>
      <w:lvlJc w:val="left"/>
      <w:pPr>
        <w:tabs>
          <w:tab w:val="num" w:pos="-1068"/>
        </w:tabs>
        <w:ind w:left="720" w:hanging="360"/>
      </w:pPr>
      <w:rPr>
        <w:rFonts w:hint="default" w:ascii="Symbol" w:hAnsi="Symbol"/>
        <w:color w:val="auto"/>
      </w:rPr>
    </w:lvl>
    <w:lvl w:ilvl="1" w:tplc="D8F4983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F34123"/>
    <w:multiLevelType w:val="hybridMultilevel"/>
    <w:tmpl w:val="7B98199C"/>
    <w:lvl w:ilvl="0" w:tplc="240A000F">
      <w:start w:val="1"/>
      <w:numFmt w:val="decimal"/>
      <w:lvlText w:val="%1."/>
      <w:lvlJc w:val="left"/>
      <w:pPr>
        <w:ind w:left="1428" w:hanging="360"/>
      </w:p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766003B"/>
    <w:multiLevelType w:val="hybridMultilevel"/>
    <w:tmpl w:val="E8CA46C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90F4342"/>
    <w:multiLevelType w:val="hybridMultilevel"/>
    <w:tmpl w:val="1C8EE55E"/>
    <w:lvl w:ilvl="0" w:tplc="19F8BD3C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64" w:hanging="360"/>
      </w:pPr>
    </w:lvl>
    <w:lvl w:ilvl="2" w:tplc="240A001B" w:tentative="1">
      <w:start w:val="1"/>
      <w:numFmt w:val="lowerRoman"/>
      <w:lvlText w:val="%3."/>
      <w:lvlJc w:val="right"/>
      <w:pPr>
        <w:ind w:left="3284" w:hanging="180"/>
      </w:pPr>
    </w:lvl>
    <w:lvl w:ilvl="3" w:tplc="240A000F" w:tentative="1">
      <w:start w:val="1"/>
      <w:numFmt w:val="decimal"/>
      <w:lvlText w:val="%4."/>
      <w:lvlJc w:val="left"/>
      <w:pPr>
        <w:ind w:left="4004" w:hanging="360"/>
      </w:pPr>
    </w:lvl>
    <w:lvl w:ilvl="4" w:tplc="240A0019" w:tentative="1">
      <w:start w:val="1"/>
      <w:numFmt w:val="lowerLetter"/>
      <w:lvlText w:val="%5."/>
      <w:lvlJc w:val="left"/>
      <w:pPr>
        <w:ind w:left="4724" w:hanging="360"/>
      </w:pPr>
    </w:lvl>
    <w:lvl w:ilvl="5" w:tplc="240A001B" w:tentative="1">
      <w:start w:val="1"/>
      <w:numFmt w:val="lowerRoman"/>
      <w:lvlText w:val="%6."/>
      <w:lvlJc w:val="right"/>
      <w:pPr>
        <w:ind w:left="5444" w:hanging="180"/>
      </w:pPr>
    </w:lvl>
    <w:lvl w:ilvl="6" w:tplc="240A000F" w:tentative="1">
      <w:start w:val="1"/>
      <w:numFmt w:val="decimal"/>
      <w:lvlText w:val="%7."/>
      <w:lvlJc w:val="left"/>
      <w:pPr>
        <w:ind w:left="6164" w:hanging="360"/>
      </w:pPr>
    </w:lvl>
    <w:lvl w:ilvl="7" w:tplc="240A0019" w:tentative="1">
      <w:start w:val="1"/>
      <w:numFmt w:val="lowerLetter"/>
      <w:lvlText w:val="%8."/>
      <w:lvlJc w:val="left"/>
      <w:pPr>
        <w:ind w:left="6884" w:hanging="360"/>
      </w:pPr>
    </w:lvl>
    <w:lvl w:ilvl="8" w:tplc="240A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 w15:restartNumberingAfterBreak="0">
    <w:nsid w:val="43A60BC3"/>
    <w:multiLevelType w:val="hybridMultilevel"/>
    <w:tmpl w:val="E2B2676C"/>
    <w:lvl w:ilvl="0" w:tplc="D8F498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520E02"/>
    <w:multiLevelType w:val="hybridMultilevel"/>
    <w:tmpl w:val="299CB254"/>
    <w:lvl w:ilvl="0" w:tplc="240A000B">
      <w:start w:val="1"/>
      <w:numFmt w:val="bullet"/>
      <w:lvlText w:val=""/>
      <w:lvlJc w:val="left"/>
      <w:pPr>
        <w:ind w:left="1146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5" w15:restartNumberingAfterBreak="0">
    <w:nsid w:val="514457E2"/>
    <w:multiLevelType w:val="hybridMultilevel"/>
    <w:tmpl w:val="2410DCBE"/>
    <w:lvl w:ilvl="0" w:tplc="3B628F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ahoma" w:hAnsi="Tahoma" w:eastAsia="Times New Roman" w:cs="Tahoma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CF4163"/>
    <w:multiLevelType w:val="hybridMultilevel"/>
    <w:tmpl w:val="7EA61168"/>
    <w:lvl w:ilvl="0" w:tplc="16503D3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640" w:hanging="360"/>
      </w:pPr>
    </w:lvl>
    <w:lvl w:ilvl="2" w:tplc="240A001B" w:tentative="1">
      <w:start w:val="1"/>
      <w:numFmt w:val="lowerRoman"/>
      <w:lvlText w:val="%3."/>
      <w:lvlJc w:val="right"/>
      <w:pPr>
        <w:ind w:left="3360" w:hanging="180"/>
      </w:pPr>
    </w:lvl>
    <w:lvl w:ilvl="3" w:tplc="240A000F" w:tentative="1">
      <w:start w:val="1"/>
      <w:numFmt w:val="decimal"/>
      <w:lvlText w:val="%4."/>
      <w:lvlJc w:val="left"/>
      <w:pPr>
        <w:ind w:left="4080" w:hanging="360"/>
      </w:pPr>
    </w:lvl>
    <w:lvl w:ilvl="4" w:tplc="240A0019" w:tentative="1">
      <w:start w:val="1"/>
      <w:numFmt w:val="lowerLetter"/>
      <w:lvlText w:val="%5."/>
      <w:lvlJc w:val="left"/>
      <w:pPr>
        <w:ind w:left="4800" w:hanging="360"/>
      </w:pPr>
    </w:lvl>
    <w:lvl w:ilvl="5" w:tplc="240A001B" w:tentative="1">
      <w:start w:val="1"/>
      <w:numFmt w:val="lowerRoman"/>
      <w:lvlText w:val="%6."/>
      <w:lvlJc w:val="right"/>
      <w:pPr>
        <w:ind w:left="5520" w:hanging="180"/>
      </w:pPr>
    </w:lvl>
    <w:lvl w:ilvl="6" w:tplc="240A000F" w:tentative="1">
      <w:start w:val="1"/>
      <w:numFmt w:val="decimal"/>
      <w:lvlText w:val="%7."/>
      <w:lvlJc w:val="left"/>
      <w:pPr>
        <w:ind w:left="6240" w:hanging="360"/>
      </w:pPr>
    </w:lvl>
    <w:lvl w:ilvl="7" w:tplc="240A0019" w:tentative="1">
      <w:start w:val="1"/>
      <w:numFmt w:val="lowerLetter"/>
      <w:lvlText w:val="%8."/>
      <w:lvlJc w:val="left"/>
      <w:pPr>
        <w:ind w:left="6960" w:hanging="360"/>
      </w:pPr>
    </w:lvl>
    <w:lvl w:ilvl="8" w:tplc="24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91E7245"/>
    <w:multiLevelType w:val="hybridMultilevel"/>
    <w:tmpl w:val="7B98199C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73D18"/>
    <w:multiLevelType w:val="hybridMultilevel"/>
    <w:tmpl w:val="BD1A2AF6"/>
    <w:lvl w:ilvl="0" w:tplc="638C4B9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496" w:hanging="360"/>
      </w:pPr>
    </w:lvl>
    <w:lvl w:ilvl="2" w:tplc="240A001B" w:tentative="1">
      <w:start w:val="1"/>
      <w:numFmt w:val="lowerRoman"/>
      <w:lvlText w:val="%3."/>
      <w:lvlJc w:val="right"/>
      <w:pPr>
        <w:ind w:left="3216" w:hanging="180"/>
      </w:pPr>
    </w:lvl>
    <w:lvl w:ilvl="3" w:tplc="240A000F" w:tentative="1">
      <w:start w:val="1"/>
      <w:numFmt w:val="decimal"/>
      <w:lvlText w:val="%4."/>
      <w:lvlJc w:val="left"/>
      <w:pPr>
        <w:ind w:left="3936" w:hanging="360"/>
      </w:pPr>
    </w:lvl>
    <w:lvl w:ilvl="4" w:tplc="240A0019" w:tentative="1">
      <w:start w:val="1"/>
      <w:numFmt w:val="lowerLetter"/>
      <w:lvlText w:val="%5."/>
      <w:lvlJc w:val="left"/>
      <w:pPr>
        <w:ind w:left="4656" w:hanging="360"/>
      </w:pPr>
    </w:lvl>
    <w:lvl w:ilvl="5" w:tplc="240A001B" w:tentative="1">
      <w:start w:val="1"/>
      <w:numFmt w:val="lowerRoman"/>
      <w:lvlText w:val="%6."/>
      <w:lvlJc w:val="right"/>
      <w:pPr>
        <w:ind w:left="5376" w:hanging="180"/>
      </w:pPr>
    </w:lvl>
    <w:lvl w:ilvl="6" w:tplc="240A000F" w:tentative="1">
      <w:start w:val="1"/>
      <w:numFmt w:val="decimal"/>
      <w:lvlText w:val="%7."/>
      <w:lvlJc w:val="left"/>
      <w:pPr>
        <w:ind w:left="6096" w:hanging="360"/>
      </w:pPr>
    </w:lvl>
    <w:lvl w:ilvl="7" w:tplc="240A0019" w:tentative="1">
      <w:start w:val="1"/>
      <w:numFmt w:val="lowerLetter"/>
      <w:lvlText w:val="%8."/>
      <w:lvlJc w:val="left"/>
      <w:pPr>
        <w:ind w:left="6816" w:hanging="360"/>
      </w:pPr>
    </w:lvl>
    <w:lvl w:ilvl="8" w:tplc="2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78757474"/>
    <w:multiLevelType w:val="hybridMultilevel"/>
    <w:tmpl w:val="E85005B2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B0844D6"/>
    <w:multiLevelType w:val="hybridMultilevel"/>
    <w:tmpl w:val="D0BC6EF2"/>
    <w:lvl w:ilvl="0" w:tplc="240A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7C692272"/>
    <w:multiLevelType w:val="multilevel"/>
    <w:tmpl w:val="E2B2676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FF0FDA"/>
    <w:multiLevelType w:val="hybridMultilevel"/>
    <w:tmpl w:val="A13857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26">
    <w:abstractNumId w:val="25"/>
  </w:num>
  <w:num w:numId="25">
    <w:abstractNumId w:val="24"/>
  </w:num>
  <w:num w:numId="24">
    <w:abstractNumId w:val="23"/>
  </w:num>
  <w:num w:numId="1" w16cid:durableId="238945814">
    <w:abstractNumId w:val="7"/>
  </w:num>
  <w:num w:numId="2" w16cid:durableId="519973717">
    <w:abstractNumId w:val="11"/>
  </w:num>
  <w:num w:numId="3" w16cid:durableId="542793192">
    <w:abstractNumId w:val="0"/>
  </w:num>
  <w:num w:numId="4" w16cid:durableId="1693725018">
    <w:abstractNumId w:val="13"/>
  </w:num>
  <w:num w:numId="5" w16cid:durableId="753893352">
    <w:abstractNumId w:val="21"/>
  </w:num>
  <w:num w:numId="6" w16cid:durableId="1873762932">
    <w:abstractNumId w:val="9"/>
  </w:num>
  <w:num w:numId="7" w16cid:durableId="1812988241">
    <w:abstractNumId w:val="4"/>
  </w:num>
  <w:num w:numId="8" w16cid:durableId="1854487083">
    <w:abstractNumId w:val="15"/>
  </w:num>
  <w:num w:numId="9" w16cid:durableId="866255295">
    <w:abstractNumId w:val="8"/>
  </w:num>
  <w:num w:numId="10" w16cid:durableId="1136143578">
    <w:abstractNumId w:val="1"/>
  </w:num>
  <w:num w:numId="11" w16cid:durableId="1529492014">
    <w:abstractNumId w:val="19"/>
  </w:num>
  <w:num w:numId="12" w16cid:durableId="1998533335">
    <w:abstractNumId w:val="5"/>
  </w:num>
  <w:num w:numId="13" w16cid:durableId="468786388">
    <w:abstractNumId w:val="22"/>
  </w:num>
  <w:num w:numId="14" w16cid:durableId="124128829">
    <w:abstractNumId w:val="2"/>
  </w:num>
  <w:num w:numId="15" w16cid:durableId="744692000">
    <w:abstractNumId w:val="6"/>
  </w:num>
  <w:num w:numId="16" w16cid:durableId="1627273909">
    <w:abstractNumId w:val="20"/>
  </w:num>
  <w:num w:numId="17" w16cid:durableId="705836790">
    <w:abstractNumId w:val="3"/>
  </w:num>
  <w:num w:numId="18" w16cid:durableId="392510413">
    <w:abstractNumId w:val="12"/>
  </w:num>
  <w:num w:numId="19" w16cid:durableId="100875920">
    <w:abstractNumId w:val="18"/>
  </w:num>
  <w:num w:numId="20" w16cid:durableId="852570370">
    <w:abstractNumId w:val="10"/>
  </w:num>
  <w:num w:numId="21" w16cid:durableId="868833798">
    <w:abstractNumId w:val="16"/>
  </w:num>
  <w:num w:numId="22" w16cid:durableId="818809152">
    <w:abstractNumId w:val="14"/>
  </w:num>
  <w:num w:numId="23" w16cid:durableId="1772121104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42"/>
    <w:rsid w:val="00000000"/>
    <w:rsid w:val="00000A84"/>
    <w:rsid w:val="00003BED"/>
    <w:rsid w:val="00005156"/>
    <w:rsid w:val="0000651D"/>
    <w:rsid w:val="000067FF"/>
    <w:rsid w:val="00007B5F"/>
    <w:rsid w:val="0001552F"/>
    <w:rsid w:val="00016C52"/>
    <w:rsid w:val="00017EB2"/>
    <w:rsid w:val="0002129F"/>
    <w:rsid w:val="000270B5"/>
    <w:rsid w:val="00045AC5"/>
    <w:rsid w:val="00046E7F"/>
    <w:rsid w:val="00055A0F"/>
    <w:rsid w:val="00063330"/>
    <w:rsid w:val="00063D66"/>
    <w:rsid w:val="00066368"/>
    <w:rsid w:val="00066E8A"/>
    <w:rsid w:val="0007015E"/>
    <w:rsid w:val="00070DB8"/>
    <w:rsid w:val="00072BC0"/>
    <w:rsid w:val="0007337D"/>
    <w:rsid w:val="0007469C"/>
    <w:rsid w:val="00080BBD"/>
    <w:rsid w:val="00080F16"/>
    <w:rsid w:val="00082864"/>
    <w:rsid w:val="00086F47"/>
    <w:rsid w:val="00090A4E"/>
    <w:rsid w:val="00094D57"/>
    <w:rsid w:val="000A2AC2"/>
    <w:rsid w:val="000A333B"/>
    <w:rsid w:val="000A3DBE"/>
    <w:rsid w:val="000A763B"/>
    <w:rsid w:val="000A7CA3"/>
    <w:rsid w:val="000C24A9"/>
    <w:rsid w:val="000C5670"/>
    <w:rsid w:val="000D13FA"/>
    <w:rsid w:val="000D1FF9"/>
    <w:rsid w:val="000D3203"/>
    <w:rsid w:val="000D4E2A"/>
    <w:rsid w:val="000D6B34"/>
    <w:rsid w:val="000E56D4"/>
    <w:rsid w:val="000E67FC"/>
    <w:rsid w:val="000F2603"/>
    <w:rsid w:val="000F30BD"/>
    <w:rsid w:val="000F4253"/>
    <w:rsid w:val="000F7748"/>
    <w:rsid w:val="00100DCD"/>
    <w:rsid w:val="00102760"/>
    <w:rsid w:val="00103840"/>
    <w:rsid w:val="00103DD0"/>
    <w:rsid w:val="00107328"/>
    <w:rsid w:val="00110404"/>
    <w:rsid w:val="00116E22"/>
    <w:rsid w:val="0012051F"/>
    <w:rsid w:val="00120F13"/>
    <w:rsid w:val="001231CC"/>
    <w:rsid w:val="001250FB"/>
    <w:rsid w:val="001254FE"/>
    <w:rsid w:val="001261CF"/>
    <w:rsid w:val="00130EFD"/>
    <w:rsid w:val="00132903"/>
    <w:rsid w:val="00133BC9"/>
    <w:rsid w:val="00133F8A"/>
    <w:rsid w:val="0014588D"/>
    <w:rsid w:val="00146C1F"/>
    <w:rsid w:val="0014740B"/>
    <w:rsid w:val="001526FD"/>
    <w:rsid w:val="00154300"/>
    <w:rsid w:val="00154AEB"/>
    <w:rsid w:val="001568B8"/>
    <w:rsid w:val="00157D3E"/>
    <w:rsid w:val="001624BE"/>
    <w:rsid w:val="001635E3"/>
    <w:rsid w:val="0017222C"/>
    <w:rsid w:val="00174037"/>
    <w:rsid w:val="00181C28"/>
    <w:rsid w:val="0018213F"/>
    <w:rsid w:val="00182266"/>
    <w:rsid w:val="00182B1E"/>
    <w:rsid w:val="00182C4B"/>
    <w:rsid w:val="001843FB"/>
    <w:rsid w:val="001863F1"/>
    <w:rsid w:val="001908AE"/>
    <w:rsid w:val="001924A3"/>
    <w:rsid w:val="00192949"/>
    <w:rsid w:val="00192E6B"/>
    <w:rsid w:val="001A01D3"/>
    <w:rsid w:val="001A0A86"/>
    <w:rsid w:val="001A1710"/>
    <w:rsid w:val="001A21E3"/>
    <w:rsid w:val="001A4144"/>
    <w:rsid w:val="001A5FCE"/>
    <w:rsid w:val="001A6748"/>
    <w:rsid w:val="001A71D1"/>
    <w:rsid w:val="001B19AE"/>
    <w:rsid w:val="001B2180"/>
    <w:rsid w:val="001B714F"/>
    <w:rsid w:val="001C4711"/>
    <w:rsid w:val="001C4737"/>
    <w:rsid w:val="001C4845"/>
    <w:rsid w:val="001C6107"/>
    <w:rsid w:val="001C7D5A"/>
    <w:rsid w:val="001D4400"/>
    <w:rsid w:val="001D6DD6"/>
    <w:rsid w:val="001E231D"/>
    <w:rsid w:val="001E2ADF"/>
    <w:rsid w:val="001E7470"/>
    <w:rsid w:val="001F09D5"/>
    <w:rsid w:val="001F514A"/>
    <w:rsid w:val="001F53D5"/>
    <w:rsid w:val="001F5835"/>
    <w:rsid w:val="00201378"/>
    <w:rsid w:val="00201700"/>
    <w:rsid w:val="00204BA8"/>
    <w:rsid w:val="0020672A"/>
    <w:rsid w:val="00207539"/>
    <w:rsid w:val="00215D12"/>
    <w:rsid w:val="002245A4"/>
    <w:rsid w:val="00225BEF"/>
    <w:rsid w:val="00230193"/>
    <w:rsid w:val="00231342"/>
    <w:rsid w:val="0023218B"/>
    <w:rsid w:val="00235E9D"/>
    <w:rsid w:val="00237E1E"/>
    <w:rsid w:val="002415D9"/>
    <w:rsid w:val="00241DC9"/>
    <w:rsid w:val="00242465"/>
    <w:rsid w:val="00242B3C"/>
    <w:rsid w:val="00242E66"/>
    <w:rsid w:val="002446C2"/>
    <w:rsid w:val="00245382"/>
    <w:rsid w:val="002475DB"/>
    <w:rsid w:val="0025226A"/>
    <w:rsid w:val="00252580"/>
    <w:rsid w:val="002534A5"/>
    <w:rsid w:val="002575DD"/>
    <w:rsid w:val="00257D05"/>
    <w:rsid w:val="00264B40"/>
    <w:rsid w:val="00274817"/>
    <w:rsid w:val="00281F27"/>
    <w:rsid w:val="00294721"/>
    <w:rsid w:val="002955D7"/>
    <w:rsid w:val="002957AA"/>
    <w:rsid w:val="002A2A4D"/>
    <w:rsid w:val="002B05EC"/>
    <w:rsid w:val="002B800C"/>
    <w:rsid w:val="002C00C4"/>
    <w:rsid w:val="002C0D97"/>
    <w:rsid w:val="002C344E"/>
    <w:rsid w:val="002C4ED7"/>
    <w:rsid w:val="002C5235"/>
    <w:rsid w:val="002C6E4A"/>
    <w:rsid w:val="002D4C20"/>
    <w:rsid w:val="002E3E50"/>
    <w:rsid w:val="002E4013"/>
    <w:rsid w:val="002F0888"/>
    <w:rsid w:val="002F0CBB"/>
    <w:rsid w:val="002F2294"/>
    <w:rsid w:val="002F5E3F"/>
    <w:rsid w:val="002F65D2"/>
    <w:rsid w:val="00322A1B"/>
    <w:rsid w:val="00323A17"/>
    <w:rsid w:val="003317FC"/>
    <w:rsid w:val="0033183C"/>
    <w:rsid w:val="00336AC2"/>
    <w:rsid w:val="00337096"/>
    <w:rsid w:val="003400E9"/>
    <w:rsid w:val="003400EF"/>
    <w:rsid w:val="00346174"/>
    <w:rsid w:val="003465E9"/>
    <w:rsid w:val="00346807"/>
    <w:rsid w:val="00346E65"/>
    <w:rsid w:val="003525E7"/>
    <w:rsid w:val="0036247C"/>
    <w:rsid w:val="00362A50"/>
    <w:rsid w:val="003630E6"/>
    <w:rsid w:val="00363849"/>
    <w:rsid w:val="0036555F"/>
    <w:rsid w:val="0036642A"/>
    <w:rsid w:val="0037020A"/>
    <w:rsid w:val="00371842"/>
    <w:rsid w:val="00373D89"/>
    <w:rsid w:val="00377CA9"/>
    <w:rsid w:val="003834A3"/>
    <w:rsid w:val="003845B4"/>
    <w:rsid w:val="00390A42"/>
    <w:rsid w:val="00393BFD"/>
    <w:rsid w:val="003A045D"/>
    <w:rsid w:val="003A0E26"/>
    <w:rsid w:val="003A7BD2"/>
    <w:rsid w:val="003B0D38"/>
    <w:rsid w:val="003B25A4"/>
    <w:rsid w:val="003B2C56"/>
    <w:rsid w:val="003B48BF"/>
    <w:rsid w:val="003B6267"/>
    <w:rsid w:val="003C020C"/>
    <w:rsid w:val="003C0378"/>
    <w:rsid w:val="003C1E6A"/>
    <w:rsid w:val="003C2956"/>
    <w:rsid w:val="003C67A5"/>
    <w:rsid w:val="003D178F"/>
    <w:rsid w:val="003D6DA8"/>
    <w:rsid w:val="003D7011"/>
    <w:rsid w:val="003E4802"/>
    <w:rsid w:val="003E5158"/>
    <w:rsid w:val="003F111B"/>
    <w:rsid w:val="003F2432"/>
    <w:rsid w:val="003F69BA"/>
    <w:rsid w:val="00400745"/>
    <w:rsid w:val="0040076B"/>
    <w:rsid w:val="00403A9E"/>
    <w:rsid w:val="0040405B"/>
    <w:rsid w:val="00404295"/>
    <w:rsid w:val="0041418F"/>
    <w:rsid w:val="00414CDD"/>
    <w:rsid w:val="00421428"/>
    <w:rsid w:val="00423727"/>
    <w:rsid w:val="00427FF3"/>
    <w:rsid w:val="0043089A"/>
    <w:rsid w:val="00430AD8"/>
    <w:rsid w:val="0043149D"/>
    <w:rsid w:val="004365A0"/>
    <w:rsid w:val="004401D1"/>
    <w:rsid w:val="0044291A"/>
    <w:rsid w:val="00444467"/>
    <w:rsid w:val="00447722"/>
    <w:rsid w:val="00451CDE"/>
    <w:rsid w:val="00451D69"/>
    <w:rsid w:val="004542AA"/>
    <w:rsid w:val="004559EC"/>
    <w:rsid w:val="00456562"/>
    <w:rsid w:val="00462E5B"/>
    <w:rsid w:val="0046313C"/>
    <w:rsid w:val="00463D4D"/>
    <w:rsid w:val="004678D8"/>
    <w:rsid w:val="004700DF"/>
    <w:rsid w:val="004720EE"/>
    <w:rsid w:val="00472AA6"/>
    <w:rsid w:val="00475CE8"/>
    <w:rsid w:val="00477706"/>
    <w:rsid w:val="0048183A"/>
    <w:rsid w:val="004843A2"/>
    <w:rsid w:val="00486D61"/>
    <w:rsid w:val="00486E7B"/>
    <w:rsid w:val="00491A30"/>
    <w:rsid w:val="0049256D"/>
    <w:rsid w:val="004937C5"/>
    <w:rsid w:val="00493811"/>
    <w:rsid w:val="004949E7"/>
    <w:rsid w:val="00495AC6"/>
    <w:rsid w:val="0049623E"/>
    <w:rsid w:val="004970C9"/>
    <w:rsid w:val="00497A43"/>
    <w:rsid w:val="00497A56"/>
    <w:rsid w:val="004A4B47"/>
    <w:rsid w:val="004A63CC"/>
    <w:rsid w:val="004A71AD"/>
    <w:rsid w:val="004A7C26"/>
    <w:rsid w:val="004B102C"/>
    <w:rsid w:val="004B2D61"/>
    <w:rsid w:val="004B3465"/>
    <w:rsid w:val="004B3FDE"/>
    <w:rsid w:val="004B537B"/>
    <w:rsid w:val="004C3D35"/>
    <w:rsid w:val="004C588A"/>
    <w:rsid w:val="004C7E52"/>
    <w:rsid w:val="004D122B"/>
    <w:rsid w:val="004D3E47"/>
    <w:rsid w:val="004D45A3"/>
    <w:rsid w:val="004D5878"/>
    <w:rsid w:val="004D7FCC"/>
    <w:rsid w:val="004E03F7"/>
    <w:rsid w:val="004E163E"/>
    <w:rsid w:val="004F0B67"/>
    <w:rsid w:val="004F0F5A"/>
    <w:rsid w:val="004F2E7F"/>
    <w:rsid w:val="004F46CE"/>
    <w:rsid w:val="004F4792"/>
    <w:rsid w:val="004F5016"/>
    <w:rsid w:val="005000A9"/>
    <w:rsid w:val="005020B5"/>
    <w:rsid w:val="00505800"/>
    <w:rsid w:val="005078D9"/>
    <w:rsid w:val="0051601B"/>
    <w:rsid w:val="005169D0"/>
    <w:rsid w:val="00520A1B"/>
    <w:rsid w:val="0052178A"/>
    <w:rsid w:val="00521B26"/>
    <w:rsid w:val="00522D33"/>
    <w:rsid w:val="0052336A"/>
    <w:rsid w:val="005302D9"/>
    <w:rsid w:val="00536520"/>
    <w:rsid w:val="00536626"/>
    <w:rsid w:val="00542F1E"/>
    <w:rsid w:val="00543C65"/>
    <w:rsid w:val="00545664"/>
    <w:rsid w:val="00546298"/>
    <w:rsid w:val="00547066"/>
    <w:rsid w:val="00550551"/>
    <w:rsid w:val="00551252"/>
    <w:rsid w:val="00553882"/>
    <w:rsid w:val="0055577B"/>
    <w:rsid w:val="005573AD"/>
    <w:rsid w:val="00560E9C"/>
    <w:rsid w:val="00561E13"/>
    <w:rsid w:val="00564C54"/>
    <w:rsid w:val="00565642"/>
    <w:rsid w:val="00567815"/>
    <w:rsid w:val="00572467"/>
    <w:rsid w:val="00582D7E"/>
    <w:rsid w:val="00582D8C"/>
    <w:rsid w:val="00582E80"/>
    <w:rsid w:val="00587BD9"/>
    <w:rsid w:val="00590573"/>
    <w:rsid w:val="005933FB"/>
    <w:rsid w:val="00594FA0"/>
    <w:rsid w:val="005954D4"/>
    <w:rsid w:val="00597945"/>
    <w:rsid w:val="00597E89"/>
    <w:rsid w:val="005A3793"/>
    <w:rsid w:val="005A4813"/>
    <w:rsid w:val="005B40E1"/>
    <w:rsid w:val="005B72B8"/>
    <w:rsid w:val="005C0650"/>
    <w:rsid w:val="005C55EE"/>
    <w:rsid w:val="005C756D"/>
    <w:rsid w:val="005C7E57"/>
    <w:rsid w:val="005D4994"/>
    <w:rsid w:val="005D4EAE"/>
    <w:rsid w:val="005D555B"/>
    <w:rsid w:val="005E0722"/>
    <w:rsid w:val="005E32A9"/>
    <w:rsid w:val="005E68DB"/>
    <w:rsid w:val="005E7658"/>
    <w:rsid w:val="005F2F89"/>
    <w:rsid w:val="005F42E7"/>
    <w:rsid w:val="005F6D9D"/>
    <w:rsid w:val="005F73CF"/>
    <w:rsid w:val="00600689"/>
    <w:rsid w:val="00600C78"/>
    <w:rsid w:val="00601E06"/>
    <w:rsid w:val="00610691"/>
    <w:rsid w:val="006113A1"/>
    <w:rsid w:val="00613177"/>
    <w:rsid w:val="006138CC"/>
    <w:rsid w:val="00615DBB"/>
    <w:rsid w:val="00620090"/>
    <w:rsid w:val="00620603"/>
    <w:rsid w:val="00622BD1"/>
    <w:rsid w:val="00623937"/>
    <w:rsid w:val="0062588B"/>
    <w:rsid w:val="006266FE"/>
    <w:rsid w:val="006400DD"/>
    <w:rsid w:val="00644859"/>
    <w:rsid w:val="0064686E"/>
    <w:rsid w:val="0065143F"/>
    <w:rsid w:val="00654782"/>
    <w:rsid w:val="00657DAE"/>
    <w:rsid w:val="00660742"/>
    <w:rsid w:val="00660D71"/>
    <w:rsid w:val="006624C2"/>
    <w:rsid w:val="00662822"/>
    <w:rsid w:val="0066287B"/>
    <w:rsid w:val="00664656"/>
    <w:rsid w:val="00664826"/>
    <w:rsid w:val="00670A35"/>
    <w:rsid w:val="00670F41"/>
    <w:rsid w:val="0067373C"/>
    <w:rsid w:val="0067431B"/>
    <w:rsid w:val="00675BCB"/>
    <w:rsid w:val="00677267"/>
    <w:rsid w:val="006815EF"/>
    <w:rsid w:val="00681FF1"/>
    <w:rsid w:val="00682411"/>
    <w:rsid w:val="00682F4A"/>
    <w:rsid w:val="00683A1C"/>
    <w:rsid w:val="00687288"/>
    <w:rsid w:val="006913D2"/>
    <w:rsid w:val="00694AB5"/>
    <w:rsid w:val="0069560B"/>
    <w:rsid w:val="00697796"/>
    <w:rsid w:val="006A11F2"/>
    <w:rsid w:val="006A3605"/>
    <w:rsid w:val="006A3EAA"/>
    <w:rsid w:val="006A7E9D"/>
    <w:rsid w:val="006B13EC"/>
    <w:rsid w:val="006B1D69"/>
    <w:rsid w:val="006B40C0"/>
    <w:rsid w:val="006B784F"/>
    <w:rsid w:val="006C000D"/>
    <w:rsid w:val="006C0DF0"/>
    <w:rsid w:val="006C3014"/>
    <w:rsid w:val="006C3ADA"/>
    <w:rsid w:val="006C62B6"/>
    <w:rsid w:val="006C78EA"/>
    <w:rsid w:val="006D56EE"/>
    <w:rsid w:val="006E122B"/>
    <w:rsid w:val="006E201C"/>
    <w:rsid w:val="006E465B"/>
    <w:rsid w:val="006E4851"/>
    <w:rsid w:val="006E4DCA"/>
    <w:rsid w:val="006E7E01"/>
    <w:rsid w:val="006F0768"/>
    <w:rsid w:val="006F2274"/>
    <w:rsid w:val="006F2516"/>
    <w:rsid w:val="006F7478"/>
    <w:rsid w:val="00700FDD"/>
    <w:rsid w:val="007028C0"/>
    <w:rsid w:val="007100E5"/>
    <w:rsid w:val="007104B4"/>
    <w:rsid w:val="00713B1C"/>
    <w:rsid w:val="007240F1"/>
    <w:rsid w:val="00724CE5"/>
    <w:rsid w:val="00725CA7"/>
    <w:rsid w:val="007324DD"/>
    <w:rsid w:val="00733A2E"/>
    <w:rsid w:val="007360A9"/>
    <w:rsid w:val="0074647B"/>
    <w:rsid w:val="007503FB"/>
    <w:rsid w:val="00750F2E"/>
    <w:rsid w:val="00751D12"/>
    <w:rsid w:val="00761502"/>
    <w:rsid w:val="00763C37"/>
    <w:rsid w:val="00764606"/>
    <w:rsid w:val="00765857"/>
    <w:rsid w:val="00770F90"/>
    <w:rsid w:val="0077486F"/>
    <w:rsid w:val="0077592E"/>
    <w:rsid w:val="0077707B"/>
    <w:rsid w:val="007806EC"/>
    <w:rsid w:val="007811FF"/>
    <w:rsid w:val="007816B0"/>
    <w:rsid w:val="0079006D"/>
    <w:rsid w:val="00790447"/>
    <w:rsid w:val="0079468A"/>
    <w:rsid w:val="007A30B7"/>
    <w:rsid w:val="007A4D9B"/>
    <w:rsid w:val="007A560A"/>
    <w:rsid w:val="007B0CF0"/>
    <w:rsid w:val="007B3AE9"/>
    <w:rsid w:val="007B4875"/>
    <w:rsid w:val="007C01E0"/>
    <w:rsid w:val="007C0526"/>
    <w:rsid w:val="007C785D"/>
    <w:rsid w:val="007D0F87"/>
    <w:rsid w:val="007D4DCC"/>
    <w:rsid w:val="007D59DC"/>
    <w:rsid w:val="007D6884"/>
    <w:rsid w:val="007D73C2"/>
    <w:rsid w:val="007E338F"/>
    <w:rsid w:val="007E6585"/>
    <w:rsid w:val="007E6E0A"/>
    <w:rsid w:val="007F798A"/>
    <w:rsid w:val="00801F50"/>
    <w:rsid w:val="0080256D"/>
    <w:rsid w:val="00803357"/>
    <w:rsid w:val="00806E6D"/>
    <w:rsid w:val="008177AB"/>
    <w:rsid w:val="00824346"/>
    <w:rsid w:val="0082559F"/>
    <w:rsid w:val="00830760"/>
    <w:rsid w:val="00834C47"/>
    <w:rsid w:val="00835292"/>
    <w:rsid w:val="00835D6C"/>
    <w:rsid w:val="00837289"/>
    <w:rsid w:val="00837632"/>
    <w:rsid w:val="008406CF"/>
    <w:rsid w:val="00840FA0"/>
    <w:rsid w:val="00841F5E"/>
    <w:rsid w:val="00842411"/>
    <w:rsid w:val="00843E4E"/>
    <w:rsid w:val="008444CA"/>
    <w:rsid w:val="00844F84"/>
    <w:rsid w:val="008472A2"/>
    <w:rsid w:val="0084765D"/>
    <w:rsid w:val="008561BA"/>
    <w:rsid w:val="00864A14"/>
    <w:rsid w:val="00872711"/>
    <w:rsid w:val="008751D9"/>
    <w:rsid w:val="00876B55"/>
    <w:rsid w:val="00877592"/>
    <w:rsid w:val="0087784F"/>
    <w:rsid w:val="008778E0"/>
    <w:rsid w:val="00883165"/>
    <w:rsid w:val="00884FB0"/>
    <w:rsid w:val="00885590"/>
    <w:rsid w:val="008858B3"/>
    <w:rsid w:val="0088631F"/>
    <w:rsid w:val="00887853"/>
    <w:rsid w:val="00890514"/>
    <w:rsid w:val="00890D9A"/>
    <w:rsid w:val="00892659"/>
    <w:rsid w:val="00895ACC"/>
    <w:rsid w:val="008A331E"/>
    <w:rsid w:val="008A4FF6"/>
    <w:rsid w:val="008A6A8D"/>
    <w:rsid w:val="008A7DEA"/>
    <w:rsid w:val="008B2AD2"/>
    <w:rsid w:val="008B4740"/>
    <w:rsid w:val="008B5333"/>
    <w:rsid w:val="008C06CC"/>
    <w:rsid w:val="008C2809"/>
    <w:rsid w:val="008C4251"/>
    <w:rsid w:val="008C4CEE"/>
    <w:rsid w:val="008D4010"/>
    <w:rsid w:val="008E1C3D"/>
    <w:rsid w:val="008E26C6"/>
    <w:rsid w:val="008E653F"/>
    <w:rsid w:val="008E7D2D"/>
    <w:rsid w:val="008F2726"/>
    <w:rsid w:val="008F72A2"/>
    <w:rsid w:val="00900070"/>
    <w:rsid w:val="0090299E"/>
    <w:rsid w:val="00903991"/>
    <w:rsid w:val="00904CFE"/>
    <w:rsid w:val="009055F6"/>
    <w:rsid w:val="00907990"/>
    <w:rsid w:val="009179E2"/>
    <w:rsid w:val="00921236"/>
    <w:rsid w:val="009248D9"/>
    <w:rsid w:val="00924ADA"/>
    <w:rsid w:val="009268AF"/>
    <w:rsid w:val="00935D08"/>
    <w:rsid w:val="00940542"/>
    <w:rsid w:val="00945C8A"/>
    <w:rsid w:val="00947AFA"/>
    <w:rsid w:val="00950E31"/>
    <w:rsid w:val="0095259E"/>
    <w:rsid w:val="00953075"/>
    <w:rsid w:val="009530C9"/>
    <w:rsid w:val="00960471"/>
    <w:rsid w:val="00964701"/>
    <w:rsid w:val="00964B35"/>
    <w:rsid w:val="00981872"/>
    <w:rsid w:val="009819CC"/>
    <w:rsid w:val="00983D6E"/>
    <w:rsid w:val="009841C4"/>
    <w:rsid w:val="00990165"/>
    <w:rsid w:val="009914AE"/>
    <w:rsid w:val="009A03A3"/>
    <w:rsid w:val="009A04B2"/>
    <w:rsid w:val="009A721C"/>
    <w:rsid w:val="009A76C5"/>
    <w:rsid w:val="009A7C23"/>
    <w:rsid w:val="009A7C7D"/>
    <w:rsid w:val="009B275F"/>
    <w:rsid w:val="009B32B0"/>
    <w:rsid w:val="009B5850"/>
    <w:rsid w:val="009C2322"/>
    <w:rsid w:val="009C2537"/>
    <w:rsid w:val="009C4947"/>
    <w:rsid w:val="009C4CED"/>
    <w:rsid w:val="009D254C"/>
    <w:rsid w:val="009D3A20"/>
    <w:rsid w:val="009D48FD"/>
    <w:rsid w:val="009D52BD"/>
    <w:rsid w:val="009D56B7"/>
    <w:rsid w:val="009D7F75"/>
    <w:rsid w:val="009E40F3"/>
    <w:rsid w:val="009E4D9B"/>
    <w:rsid w:val="009E535A"/>
    <w:rsid w:val="009F3567"/>
    <w:rsid w:val="009F43D7"/>
    <w:rsid w:val="009F5994"/>
    <w:rsid w:val="009F758F"/>
    <w:rsid w:val="00A0185D"/>
    <w:rsid w:val="00A03A64"/>
    <w:rsid w:val="00A06AE1"/>
    <w:rsid w:val="00A07D8F"/>
    <w:rsid w:val="00A1217F"/>
    <w:rsid w:val="00A14172"/>
    <w:rsid w:val="00A14371"/>
    <w:rsid w:val="00A16652"/>
    <w:rsid w:val="00A16C04"/>
    <w:rsid w:val="00A21671"/>
    <w:rsid w:val="00A22408"/>
    <w:rsid w:val="00A22B94"/>
    <w:rsid w:val="00A2437E"/>
    <w:rsid w:val="00A24D7A"/>
    <w:rsid w:val="00A3642F"/>
    <w:rsid w:val="00A40A95"/>
    <w:rsid w:val="00A453D0"/>
    <w:rsid w:val="00A465CD"/>
    <w:rsid w:val="00A47B96"/>
    <w:rsid w:val="00A539BD"/>
    <w:rsid w:val="00A540E7"/>
    <w:rsid w:val="00A60613"/>
    <w:rsid w:val="00A60777"/>
    <w:rsid w:val="00A663E0"/>
    <w:rsid w:val="00A67E0A"/>
    <w:rsid w:val="00A7102F"/>
    <w:rsid w:val="00A71F4B"/>
    <w:rsid w:val="00A730BB"/>
    <w:rsid w:val="00A73E39"/>
    <w:rsid w:val="00A86295"/>
    <w:rsid w:val="00A8733E"/>
    <w:rsid w:val="00A87559"/>
    <w:rsid w:val="00A8782B"/>
    <w:rsid w:val="00A87B1D"/>
    <w:rsid w:val="00AA1A99"/>
    <w:rsid w:val="00AA2526"/>
    <w:rsid w:val="00AA76D9"/>
    <w:rsid w:val="00AB14D5"/>
    <w:rsid w:val="00AB18E2"/>
    <w:rsid w:val="00AB4B25"/>
    <w:rsid w:val="00AB625B"/>
    <w:rsid w:val="00AC5FE0"/>
    <w:rsid w:val="00AD52B3"/>
    <w:rsid w:val="00AD5B7C"/>
    <w:rsid w:val="00AD6992"/>
    <w:rsid w:val="00AE071A"/>
    <w:rsid w:val="00AF1ADA"/>
    <w:rsid w:val="00AF2B18"/>
    <w:rsid w:val="00AF2DC0"/>
    <w:rsid w:val="00AF5206"/>
    <w:rsid w:val="00AF54DC"/>
    <w:rsid w:val="00AF55EC"/>
    <w:rsid w:val="00AF62F5"/>
    <w:rsid w:val="00B02358"/>
    <w:rsid w:val="00B02B65"/>
    <w:rsid w:val="00B0380F"/>
    <w:rsid w:val="00B05ACC"/>
    <w:rsid w:val="00B0614E"/>
    <w:rsid w:val="00B14324"/>
    <w:rsid w:val="00B30397"/>
    <w:rsid w:val="00B30661"/>
    <w:rsid w:val="00B344E7"/>
    <w:rsid w:val="00B35EFD"/>
    <w:rsid w:val="00B36DCE"/>
    <w:rsid w:val="00B36EBF"/>
    <w:rsid w:val="00B4025F"/>
    <w:rsid w:val="00B40775"/>
    <w:rsid w:val="00B41A52"/>
    <w:rsid w:val="00B434BC"/>
    <w:rsid w:val="00B453F5"/>
    <w:rsid w:val="00B46487"/>
    <w:rsid w:val="00B47CA8"/>
    <w:rsid w:val="00B51165"/>
    <w:rsid w:val="00B52D3E"/>
    <w:rsid w:val="00B5330B"/>
    <w:rsid w:val="00B535AE"/>
    <w:rsid w:val="00B53BAD"/>
    <w:rsid w:val="00B53EA7"/>
    <w:rsid w:val="00B57768"/>
    <w:rsid w:val="00B60F11"/>
    <w:rsid w:val="00B62780"/>
    <w:rsid w:val="00B65A3D"/>
    <w:rsid w:val="00B708DF"/>
    <w:rsid w:val="00B71855"/>
    <w:rsid w:val="00B7677F"/>
    <w:rsid w:val="00B80AE0"/>
    <w:rsid w:val="00B848F3"/>
    <w:rsid w:val="00B91050"/>
    <w:rsid w:val="00B9163E"/>
    <w:rsid w:val="00B930B1"/>
    <w:rsid w:val="00B94CA9"/>
    <w:rsid w:val="00B94EE5"/>
    <w:rsid w:val="00B9659F"/>
    <w:rsid w:val="00BA008B"/>
    <w:rsid w:val="00BA0B60"/>
    <w:rsid w:val="00BA17B3"/>
    <w:rsid w:val="00BA2A8C"/>
    <w:rsid w:val="00BA49B5"/>
    <w:rsid w:val="00BA553C"/>
    <w:rsid w:val="00BA617D"/>
    <w:rsid w:val="00BA6727"/>
    <w:rsid w:val="00BA6C38"/>
    <w:rsid w:val="00BB1D97"/>
    <w:rsid w:val="00BB2FE1"/>
    <w:rsid w:val="00BB31AE"/>
    <w:rsid w:val="00BB3654"/>
    <w:rsid w:val="00BB4085"/>
    <w:rsid w:val="00BB6CD9"/>
    <w:rsid w:val="00BB78EA"/>
    <w:rsid w:val="00BC395B"/>
    <w:rsid w:val="00BD58E1"/>
    <w:rsid w:val="00BE0274"/>
    <w:rsid w:val="00BE4870"/>
    <w:rsid w:val="00BE71A1"/>
    <w:rsid w:val="00BF3E94"/>
    <w:rsid w:val="00C00C5E"/>
    <w:rsid w:val="00C0230A"/>
    <w:rsid w:val="00C033DD"/>
    <w:rsid w:val="00C03F9F"/>
    <w:rsid w:val="00C05564"/>
    <w:rsid w:val="00C05FFC"/>
    <w:rsid w:val="00C10DE3"/>
    <w:rsid w:val="00C126B2"/>
    <w:rsid w:val="00C1368F"/>
    <w:rsid w:val="00C16134"/>
    <w:rsid w:val="00C203F6"/>
    <w:rsid w:val="00C23A58"/>
    <w:rsid w:val="00C24E11"/>
    <w:rsid w:val="00C26159"/>
    <w:rsid w:val="00C27B0A"/>
    <w:rsid w:val="00C30917"/>
    <w:rsid w:val="00C309CF"/>
    <w:rsid w:val="00C319A9"/>
    <w:rsid w:val="00C319AD"/>
    <w:rsid w:val="00C32E2D"/>
    <w:rsid w:val="00C36AFC"/>
    <w:rsid w:val="00C3747B"/>
    <w:rsid w:val="00C3781F"/>
    <w:rsid w:val="00C474A6"/>
    <w:rsid w:val="00C528F1"/>
    <w:rsid w:val="00C53A3C"/>
    <w:rsid w:val="00C541BE"/>
    <w:rsid w:val="00C54D7A"/>
    <w:rsid w:val="00C6078B"/>
    <w:rsid w:val="00C643EF"/>
    <w:rsid w:val="00C64BB4"/>
    <w:rsid w:val="00C714C3"/>
    <w:rsid w:val="00C74367"/>
    <w:rsid w:val="00C748FA"/>
    <w:rsid w:val="00C75339"/>
    <w:rsid w:val="00C757FA"/>
    <w:rsid w:val="00C76F86"/>
    <w:rsid w:val="00C849F0"/>
    <w:rsid w:val="00C863BD"/>
    <w:rsid w:val="00C8660A"/>
    <w:rsid w:val="00C93436"/>
    <w:rsid w:val="00C95C1E"/>
    <w:rsid w:val="00C96121"/>
    <w:rsid w:val="00CA0508"/>
    <w:rsid w:val="00CA2395"/>
    <w:rsid w:val="00CA72A4"/>
    <w:rsid w:val="00CA78B4"/>
    <w:rsid w:val="00CB0396"/>
    <w:rsid w:val="00CB3103"/>
    <w:rsid w:val="00CC01D4"/>
    <w:rsid w:val="00CC2771"/>
    <w:rsid w:val="00CC7396"/>
    <w:rsid w:val="00CD03EF"/>
    <w:rsid w:val="00CD2465"/>
    <w:rsid w:val="00CE14EB"/>
    <w:rsid w:val="00CE4360"/>
    <w:rsid w:val="00CE50A0"/>
    <w:rsid w:val="00CE5F59"/>
    <w:rsid w:val="00CE7945"/>
    <w:rsid w:val="00CF1BFE"/>
    <w:rsid w:val="00CF23E8"/>
    <w:rsid w:val="00CF44D6"/>
    <w:rsid w:val="00CF6BDA"/>
    <w:rsid w:val="00CF79AC"/>
    <w:rsid w:val="00D00EE9"/>
    <w:rsid w:val="00D04CF3"/>
    <w:rsid w:val="00D06AC8"/>
    <w:rsid w:val="00D07E04"/>
    <w:rsid w:val="00D11F1E"/>
    <w:rsid w:val="00D24D18"/>
    <w:rsid w:val="00D2547D"/>
    <w:rsid w:val="00D314B7"/>
    <w:rsid w:val="00D333CA"/>
    <w:rsid w:val="00D33590"/>
    <w:rsid w:val="00D359BF"/>
    <w:rsid w:val="00D43BF0"/>
    <w:rsid w:val="00D44FA1"/>
    <w:rsid w:val="00D474E8"/>
    <w:rsid w:val="00D52362"/>
    <w:rsid w:val="00D5757E"/>
    <w:rsid w:val="00D57957"/>
    <w:rsid w:val="00D61F08"/>
    <w:rsid w:val="00D74979"/>
    <w:rsid w:val="00D863A5"/>
    <w:rsid w:val="00D9197B"/>
    <w:rsid w:val="00D91E7B"/>
    <w:rsid w:val="00D94B13"/>
    <w:rsid w:val="00D95BD6"/>
    <w:rsid w:val="00D96D52"/>
    <w:rsid w:val="00DA1FB4"/>
    <w:rsid w:val="00DA4BA2"/>
    <w:rsid w:val="00DA61AA"/>
    <w:rsid w:val="00DA6526"/>
    <w:rsid w:val="00DB0276"/>
    <w:rsid w:val="00DB235B"/>
    <w:rsid w:val="00DB239F"/>
    <w:rsid w:val="00DB2D88"/>
    <w:rsid w:val="00DB3E98"/>
    <w:rsid w:val="00DB51BD"/>
    <w:rsid w:val="00DB5C40"/>
    <w:rsid w:val="00DC0A49"/>
    <w:rsid w:val="00DD0D48"/>
    <w:rsid w:val="00DD1C2C"/>
    <w:rsid w:val="00DE2AEF"/>
    <w:rsid w:val="00DE44FD"/>
    <w:rsid w:val="00DE634D"/>
    <w:rsid w:val="00DE7C2C"/>
    <w:rsid w:val="00DF0B14"/>
    <w:rsid w:val="00DF19D9"/>
    <w:rsid w:val="00DF3864"/>
    <w:rsid w:val="00DF5851"/>
    <w:rsid w:val="00E00DFA"/>
    <w:rsid w:val="00E02FED"/>
    <w:rsid w:val="00E04AFF"/>
    <w:rsid w:val="00E06DB1"/>
    <w:rsid w:val="00E103CD"/>
    <w:rsid w:val="00E16985"/>
    <w:rsid w:val="00E21CE5"/>
    <w:rsid w:val="00E22D76"/>
    <w:rsid w:val="00E312D6"/>
    <w:rsid w:val="00E31B13"/>
    <w:rsid w:val="00E40A5C"/>
    <w:rsid w:val="00E42249"/>
    <w:rsid w:val="00E436A0"/>
    <w:rsid w:val="00E46F97"/>
    <w:rsid w:val="00E47857"/>
    <w:rsid w:val="00E5143B"/>
    <w:rsid w:val="00E51883"/>
    <w:rsid w:val="00E532E7"/>
    <w:rsid w:val="00E56F40"/>
    <w:rsid w:val="00E62ABB"/>
    <w:rsid w:val="00E67BB8"/>
    <w:rsid w:val="00E70122"/>
    <w:rsid w:val="00E72F34"/>
    <w:rsid w:val="00E76F72"/>
    <w:rsid w:val="00E778D6"/>
    <w:rsid w:val="00E80488"/>
    <w:rsid w:val="00E85274"/>
    <w:rsid w:val="00E862FA"/>
    <w:rsid w:val="00E87DAE"/>
    <w:rsid w:val="00E87FF3"/>
    <w:rsid w:val="00E90281"/>
    <w:rsid w:val="00E920AB"/>
    <w:rsid w:val="00E942BD"/>
    <w:rsid w:val="00EA0E31"/>
    <w:rsid w:val="00EA272C"/>
    <w:rsid w:val="00EA27AB"/>
    <w:rsid w:val="00EA629F"/>
    <w:rsid w:val="00EA7C63"/>
    <w:rsid w:val="00EB1F3B"/>
    <w:rsid w:val="00EB7CBD"/>
    <w:rsid w:val="00EC0E38"/>
    <w:rsid w:val="00EC45F1"/>
    <w:rsid w:val="00EC6CC2"/>
    <w:rsid w:val="00ED0338"/>
    <w:rsid w:val="00ED0CBE"/>
    <w:rsid w:val="00ED3312"/>
    <w:rsid w:val="00ED46C0"/>
    <w:rsid w:val="00ED5C3E"/>
    <w:rsid w:val="00EE0DF8"/>
    <w:rsid w:val="00EE18E6"/>
    <w:rsid w:val="00EE6DF5"/>
    <w:rsid w:val="00EE73B1"/>
    <w:rsid w:val="00EE7ACC"/>
    <w:rsid w:val="00EF0CC5"/>
    <w:rsid w:val="00EF3397"/>
    <w:rsid w:val="00F078B1"/>
    <w:rsid w:val="00F07BEE"/>
    <w:rsid w:val="00F16B30"/>
    <w:rsid w:val="00F203A1"/>
    <w:rsid w:val="00F228E2"/>
    <w:rsid w:val="00F260D1"/>
    <w:rsid w:val="00F301F9"/>
    <w:rsid w:val="00F36CDD"/>
    <w:rsid w:val="00F51D59"/>
    <w:rsid w:val="00F53DC6"/>
    <w:rsid w:val="00F55BAC"/>
    <w:rsid w:val="00F638A6"/>
    <w:rsid w:val="00F667BB"/>
    <w:rsid w:val="00F67B7A"/>
    <w:rsid w:val="00F73745"/>
    <w:rsid w:val="00F7619B"/>
    <w:rsid w:val="00F76CAC"/>
    <w:rsid w:val="00F77BC5"/>
    <w:rsid w:val="00F8344B"/>
    <w:rsid w:val="00F842AD"/>
    <w:rsid w:val="00F92DB0"/>
    <w:rsid w:val="00F954DC"/>
    <w:rsid w:val="00F95835"/>
    <w:rsid w:val="00F969A6"/>
    <w:rsid w:val="00F97487"/>
    <w:rsid w:val="00F979D1"/>
    <w:rsid w:val="00FA35E5"/>
    <w:rsid w:val="00FB0896"/>
    <w:rsid w:val="00FB2623"/>
    <w:rsid w:val="00FB388E"/>
    <w:rsid w:val="00FB74AE"/>
    <w:rsid w:val="00FB7C43"/>
    <w:rsid w:val="00FB7FFE"/>
    <w:rsid w:val="00FC13D7"/>
    <w:rsid w:val="00FC1CB5"/>
    <w:rsid w:val="00FC4E38"/>
    <w:rsid w:val="00FC6D21"/>
    <w:rsid w:val="00FD02B5"/>
    <w:rsid w:val="00FD11FD"/>
    <w:rsid w:val="00FD31F2"/>
    <w:rsid w:val="00FD4D07"/>
    <w:rsid w:val="00FD5CBE"/>
    <w:rsid w:val="00FE25FC"/>
    <w:rsid w:val="00FE7291"/>
    <w:rsid w:val="00FE74D8"/>
    <w:rsid w:val="00FE7AF6"/>
    <w:rsid w:val="00FE7B3B"/>
    <w:rsid w:val="00FF0777"/>
    <w:rsid w:val="00FF2F16"/>
    <w:rsid w:val="00FF34B1"/>
    <w:rsid w:val="022AC816"/>
    <w:rsid w:val="03205E42"/>
    <w:rsid w:val="03635591"/>
    <w:rsid w:val="039F236C"/>
    <w:rsid w:val="03D58D9F"/>
    <w:rsid w:val="05F3F275"/>
    <w:rsid w:val="0696E9BF"/>
    <w:rsid w:val="089438E5"/>
    <w:rsid w:val="08B8E066"/>
    <w:rsid w:val="09A15AED"/>
    <w:rsid w:val="0A53C82B"/>
    <w:rsid w:val="0B62E646"/>
    <w:rsid w:val="0BDDF181"/>
    <w:rsid w:val="0D322745"/>
    <w:rsid w:val="0DB8A5C9"/>
    <w:rsid w:val="0E7DEB15"/>
    <w:rsid w:val="11E9399C"/>
    <w:rsid w:val="139BB194"/>
    <w:rsid w:val="1408D2CC"/>
    <w:rsid w:val="147D04D7"/>
    <w:rsid w:val="156783C8"/>
    <w:rsid w:val="15FC10FA"/>
    <w:rsid w:val="18A73D15"/>
    <w:rsid w:val="1E17DAF2"/>
    <w:rsid w:val="1E7EA534"/>
    <w:rsid w:val="1F82B864"/>
    <w:rsid w:val="20B01598"/>
    <w:rsid w:val="217ADE37"/>
    <w:rsid w:val="24AACC26"/>
    <w:rsid w:val="2643723B"/>
    <w:rsid w:val="27DC0FBF"/>
    <w:rsid w:val="27E90C12"/>
    <w:rsid w:val="29BD1459"/>
    <w:rsid w:val="2A1D8F14"/>
    <w:rsid w:val="2A6A63A9"/>
    <w:rsid w:val="2AAB4954"/>
    <w:rsid w:val="2B026AC5"/>
    <w:rsid w:val="2C754717"/>
    <w:rsid w:val="2D32C56D"/>
    <w:rsid w:val="2D8D2B69"/>
    <w:rsid w:val="2EAD0168"/>
    <w:rsid w:val="2F06D128"/>
    <w:rsid w:val="2F9D5F84"/>
    <w:rsid w:val="30D16136"/>
    <w:rsid w:val="321CD32A"/>
    <w:rsid w:val="3358EB41"/>
    <w:rsid w:val="33A52607"/>
    <w:rsid w:val="342D1621"/>
    <w:rsid w:val="346619F7"/>
    <w:rsid w:val="365CCF8A"/>
    <w:rsid w:val="37141B07"/>
    <w:rsid w:val="373970DD"/>
    <w:rsid w:val="3772AB34"/>
    <w:rsid w:val="37931ED3"/>
    <w:rsid w:val="3954ACF7"/>
    <w:rsid w:val="39A9843C"/>
    <w:rsid w:val="39E95981"/>
    <w:rsid w:val="39FBF65F"/>
    <w:rsid w:val="3A00C63B"/>
    <w:rsid w:val="3CA5737C"/>
    <w:rsid w:val="3F168E5D"/>
    <w:rsid w:val="40F324AC"/>
    <w:rsid w:val="45B30FCD"/>
    <w:rsid w:val="4623F62E"/>
    <w:rsid w:val="47B6DEEF"/>
    <w:rsid w:val="4D1396A4"/>
    <w:rsid w:val="4E8CB7DE"/>
    <w:rsid w:val="5264FF5B"/>
    <w:rsid w:val="5320A222"/>
    <w:rsid w:val="53B2E38F"/>
    <w:rsid w:val="58C2C695"/>
    <w:rsid w:val="5AB18791"/>
    <w:rsid w:val="5AE692EB"/>
    <w:rsid w:val="5E3FA9A7"/>
    <w:rsid w:val="5E5F73AE"/>
    <w:rsid w:val="611F902C"/>
    <w:rsid w:val="62022189"/>
    <w:rsid w:val="62D4F365"/>
    <w:rsid w:val="62E02B41"/>
    <w:rsid w:val="6A16EA01"/>
    <w:rsid w:val="6BD3BB6B"/>
    <w:rsid w:val="6F086569"/>
    <w:rsid w:val="7021988D"/>
    <w:rsid w:val="7069B19D"/>
    <w:rsid w:val="71294EEA"/>
    <w:rsid w:val="7296A7A5"/>
    <w:rsid w:val="738D29CA"/>
    <w:rsid w:val="746FC69E"/>
    <w:rsid w:val="75585BD8"/>
    <w:rsid w:val="75E5272A"/>
    <w:rsid w:val="76C31D58"/>
    <w:rsid w:val="7974689E"/>
    <w:rsid w:val="7984B7DA"/>
    <w:rsid w:val="7A8393E8"/>
    <w:rsid w:val="7ABE0F6D"/>
    <w:rsid w:val="7EC0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margin;mso-position-vertical-relative:margin" fillcolor="white">
      <v:fill color="white"/>
      <v:stroke weight="4.5pt" linestyle="thickThin"/>
    </o:shapedefaults>
    <o:shapelayout v:ext="edit">
      <o:idmap v:ext="edit" data="1"/>
    </o:shapelayout>
  </w:shapeDefaults>
  <w:decimalSymbol w:val=","/>
  <w:listSeparator w:val=";"/>
  <w14:docId w14:val="4A352D3A"/>
  <w15:chartTrackingRefBased/>
  <w15:docId w15:val="{392140D6-F759-45FB-AC90-5ECDBA1214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B0D38"/>
    <w:rPr>
      <w:sz w:val="24"/>
      <w:szCs w:val="24"/>
      <w:lang w:val="es-CO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zCs w:val="20"/>
      <w:lang w:val="es-MX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szCs w:val="20"/>
      <w:lang w:val="es-MX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4245" w:hanging="4245"/>
      <w:jc w:val="center"/>
      <w:outlineLvl w:val="2"/>
    </w:pPr>
    <w:rPr>
      <w:rFonts w:ascii="Arial Narrow" w:hAnsi="Arial Narrow" w:cs="Arial"/>
      <w:b/>
      <w:bCs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rFonts w:ascii="Baskerville Old Face" w:hAnsi="Baskerville Old Face"/>
      <w:sz w:val="3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/>
      <w:szCs w:val="20"/>
      <w:lang w:val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Fuentedeprrafopredeter"/>
  </w:style>
  <w:style w:type="paragraph" w:styleId="Sangra2detindependiente">
    <w:name w:val="Body Text Indent 2"/>
    <w:basedOn w:val="Normal"/>
    <w:pPr>
      <w:ind w:left="4245" w:hanging="4245"/>
    </w:pPr>
    <w:rPr>
      <w:rFonts w:ascii="Century" w:hAnsi="Century"/>
    </w:rPr>
  </w:style>
  <w:style w:type="paragraph" w:styleId="Textoindependiente2">
    <w:name w:val="Body Text 2"/>
    <w:basedOn w:val="Normal"/>
    <w:pPr>
      <w:jc w:val="both"/>
    </w:pPr>
    <w:rPr>
      <w:rFonts w:ascii="Century" w:hAnsi="Century"/>
      <w:sz w:val="28"/>
    </w:r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Hipervnculo">
    <w:name w:val="Hyperlink"/>
    <w:rsid w:val="00192E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A1A99"/>
    <w:pPr>
      <w:ind w:left="708"/>
    </w:pPr>
    <w:rPr>
      <w:sz w:val="20"/>
      <w:szCs w:val="20"/>
    </w:rPr>
  </w:style>
  <w:style w:type="paragraph" w:styleId="Textodeglobo">
    <w:name w:val="Balloon Text"/>
    <w:basedOn w:val="Normal"/>
    <w:link w:val="TextodegloboCar"/>
    <w:rsid w:val="00890D9A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rsid w:val="00890D9A"/>
    <w:rPr>
      <w:rFonts w:ascii="Tahoma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rsid w:val="00AA76D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Refdecomentario">
    <w:name w:val="annotation reference"/>
    <w:basedOn w:val="Fuentedeprrafopredeter"/>
    <w:rsid w:val="004B102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B102C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4B102C"/>
    <w:rPr>
      <w:lang w:val="es-CO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B102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rsid w:val="004B102C"/>
    <w:rPr>
      <w:b/>
      <w:bCs/>
      <w:lang w:val="es-CO" w:eastAsia="es-ES"/>
    </w:rPr>
  </w:style>
  <w:style w:type="character" w:styleId="PiedepginaCar" w:customStyle="1">
    <w:name w:val="Pie de página Car"/>
    <w:basedOn w:val="Fuentedeprrafopredeter"/>
    <w:link w:val="Piedepgina"/>
    <w:rsid w:val="00322A1B"/>
    <w:rPr>
      <w:sz w:val="24"/>
      <w:szCs w:val="24"/>
      <w:lang w:val="es-CO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94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gridpsic@hotmail.com" TargetMode="Externa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image" Target="media/image5.png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image" Target="media/image4.png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media/image3.pn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E51F-90DD-46FE-B34B-71FF39F44A3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INGENIERA DE SISTEMAS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HOJA DE VIDA</dc:title>
  <dc:subject/>
  <dc:creator>Dayana Guerrero</dc:creator>
  <keywords/>
  <lastModifiedBy>ingrid maria contreras ortiz</lastModifiedBy>
  <revision>3</revision>
  <lastPrinted>2019-08-01T16:22:00.0000000Z</lastPrinted>
  <dcterms:created xsi:type="dcterms:W3CDTF">2024-09-03T21:27:00.0000000Z</dcterms:created>
  <dcterms:modified xsi:type="dcterms:W3CDTF">2026-06-26T23:16:28.2556002Z</dcterms:modified>
</coreProperties>
</file>